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11B09278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2B222E">
        <w:rPr>
          <w:rFonts w:cstheme="minorHAnsi"/>
          <w:b/>
          <w:bCs/>
          <w:sz w:val="24"/>
          <w:szCs w:val="24"/>
        </w:rPr>
        <w:t>1</w:t>
      </w:r>
      <w:r w:rsidR="0073067E">
        <w:rPr>
          <w:rFonts w:cstheme="minorHAnsi"/>
          <w:b/>
          <w:bCs/>
          <w:sz w:val="24"/>
          <w:szCs w:val="24"/>
        </w:rPr>
        <w:t>/202</w:t>
      </w:r>
      <w:r w:rsidR="00F61E26">
        <w:rPr>
          <w:rFonts w:cstheme="minorHAnsi"/>
          <w:b/>
          <w:bCs/>
          <w:sz w:val="24"/>
          <w:szCs w:val="24"/>
        </w:rPr>
        <w:t>5</w:t>
      </w:r>
      <w:r w:rsidR="002B222E">
        <w:rPr>
          <w:rFonts w:cstheme="minorHAnsi"/>
          <w:b/>
          <w:bCs/>
          <w:sz w:val="24"/>
          <w:szCs w:val="24"/>
        </w:rPr>
        <w:t xml:space="preserve"> - FMAS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2E95A77E" w:rsidR="00964347" w:rsidRDefault="00E56018" w:rsidP="00964347">
      <w:pPr>
        <w:pStyle w:val="Recuodecorpodetexto"/>
        <w:ind w:firstLine="0"/>
      </w:pPr>
      <w:r>
        <w:t xml:space="preserve">Objeto: </w:t>
      </w:r>
      <w:r w:rsidR="002B222E" w:rsidRPr="002B222E">
        <w:rPr>
          <w:rFonts w:ascii="Calibri" w:hAnsi="Calibri" w:cs="Calibri"/>
        </w:rPr>
        <w:t>Contratação de empresa para fornecimento de lanches, para o desenvolvimento das atividades do PAIF (Serviço de Proteção e Atendimento Integral à Família) e do SCFV (Serviço de Convivência e Fortalecimento de Vínculos), junto ao CRAS do Município, durante o primeiro semestre de 2025</w:t>
      </w:r>
      <w:r w:rsidR="00B16287" w:rsidRPr="00B16287">
        <w:t>, conforme a seguir:</w:t>
      </w:r>
    </w:p>
    <w:tbl>
      <w:tblPr>
        <w:tblStyle w:val="Tabelacomgrade"/>
        <w:tblW w:w="5003" w:type="pct"/>
        <w:tblInd w:w="-5" w:type="dxa"/>
        <w:tblLook w:val="04A0" w:firstRow="1" w:lastRow="0" w:firstColumn="1" w:lastColumn="0" w:noHBand="0" w:noVBand="1"/>
      </w:tblPr>
      <w:tblGrid>
        <w:gridCol w:w="631"/>
        <w:gridCol w:w="830"/>
        <w:gridCol w:w="983"/>
        <w:gridCol w:w="3098"/>
        <w:gridCol w:w="1837"/>
        <w:gridCol w:w="1686"/>
      </w:tblGrid>
      <w:tr w:rsidR="002B222E" w:rsidRPr="006F23CB" w14:paraId="5F2559AC" w14:textId="77777777" w:rsidTr="00CE58D1">
        <w:trPr>
          <w:trHeight w:val="229"/>
        </w:trPr>
        <w:tc>
          <w:tcPr>
            <w:tcW w:w="348" w:type="pct"/>
            <w:vAlign w:val="center"/>
          </w:tcPr>
          <w:p w14:paraId="62B5DA99" w14:textId="77777777" w:rsidR="002B222E" w:rsidRPr="006F23CB" w:rsidRDefault="002B222E" w:rsidP="00BF11E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bookmarkStart w:id="1" w:name="_Hlk188370387"/>
            <w:r w:rsidRPr="006F23CB">
              <w:rPr>
                <w:rFonts w:cstheme="minorHAnsi"/>
                <w:bCs/>
                <w:color w:val="000000" w:themeColor="text1"/>
              </w:rPr>
              <w:t>Item</w:t>
            </w:r>
          </w:p>
        </w:tc>
        <w:tc>
          <w:tcPr>
            <w:tcW w:w="458" w:type="pct"/>
            <w:vAlign w:val="center"/>
          </w:tcPr>
          <w:p w14:paraId="7590039C" w14:textId="77777777" w:rsidR="002B222E" w:rsidRPr="006F23CB" w:rsidRDefault="002B222E" w:rsidP="00BF11E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Quant.</w:t>
            </w:r>
          </w:p>
        </w:tc>
        <w:tc>
          <w:tcPr>
            <w:tcW w:w="542" w:type="pct"/>
            <w:vAlign w:val="center"/>
          </w:tcPr>
          <w:p w14:paraId="30E76452" w14:textId="77777777" w:rsidR="002B222E" w:rsidRPr="006F23CB" w:rsidRDefault="002B222E" w:rsidP="00BF11EB">
            <w:pPr>
              <w:ind w:right="278"/>
              <w:jc w:val="center"/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Unid.</w:t>
            </w: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38005FF4" w14:textId="77777777" w:rsidR="002B222E" w:rsidRPr="006F23CB" w:rsidRDefault="002B222E" w:rsidP="00BF11E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Descrição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016DD608" w14:textId="77777777" w:rsidR="002B222E" w:rsidRPr="006F23CB" w:rsidRDefault="002B222E" w:rsidP="00BF11E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Valor unitário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6DB8A1D5" w14:textId="77777777" w:rsidR="002B222E" w:rsidRPr="006F23CB" w:rsidRDefault="002B222E" w:rsidP="00BF11EB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Valor total</w:t>
            </w:r>
          </w:p>
        </w:tc>
      </w:tr>
      <w:tr w:rsidR="002B222E" w:rsidRPr="006F23CB" w14:paraId="0C13E8B9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36EDF314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01</w:t>
            </w:r>
          </w:p>
        </w:tc>
        <w:tc>
          <w:tcPr>
            <w:tcW w:w="458" w:type="pct"/>
            <w:vAlign w:val="center"/>
          </w:tcPr>
          <w:p w14:paraId="619306B4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0750952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forma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04F3782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Bolo de coco com cobertura, tamanho aproximado de 40x30 cm e aproximadamente 46 pedaços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0B54BF65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4D3F2FA7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6087D7A9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72D3A685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02</w:t>
            </w:r>
          </w:p>
        </w:tc>
        <w:tc>
          <w:tcPr>
            <w:tcW w:w="458" w:type="pct"/>
            <w:vAlign w:val="center"/>
          </w:tcPr>
          <w:p w14:paraId="3CA827B0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A077005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forma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2A612491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Bolo de aipim com cobertura, tamanho aproximado de 40x30 cm e aproximadamente 46 pedaços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6BC4A3B8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71C9A9E6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30200FB5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56695904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03</w:t>
            </w:r>
          </w:p>
        </w:tc>
        <w:tc>
          <w:tcPr>
            <w:tcW w:w="458" w:type="pct"/>
            <w:vAlign w:val="center"/>
          </w:tcPr>
          <w:p w14:paraId="2288DA80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733377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forma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02E4B232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Bolo de chocolate com cobertura, tamanho aproximado de 40x30 cm e aproximadamente 46 pedaços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1A94DE57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5C226F98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48F81469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59076566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04</w:t>
            </w:r>
          </w:p>
        </w:tc>
        <w:tc>
          <w:tcPr>
            <w:tcW w:w="458" w:type="pct"/>
            <w:vAlign w:val="center"/>
          </w:tcPr>
          <w:p w14:paraId="0BC9E14F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AD552B6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forma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44D3071A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Cuque com aproximadamente 46 pedaços Sabores diversos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6EC45B5E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7DF206B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072FB754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7033E512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05</w:t>
            </w:r>
          </w:p>
        </w:tc>
        <w:tc>
          <w:tcPr>
            <w:tcW w:w="458" w:type="pct"/>
            <w:vAlign w:val="center"/>
          </w:tcPr>
          <w:p w14:paraId="11E7D715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15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632F7B4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forma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6C557B45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i/>
                <w:iCs/>
              </w:rPr>
            </w:pPr>
            <w:r w:rsidRPr="006F23CB">
              <w:rPr>
                <w:rFonts w:eastAsiaTheme="majorEastAsia" w:cstheme="minorHAnsi"/>
                <w:bCs/>
                <w:color w:val="000000" w:themeColor="text1"/>
              </w:rPr>
              <w:t>Torta salgada de massa e recheios diversos aproximadamente 46 pedaços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2666FFD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587121EF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2B222E" w:rsidRPr="006F23CB" w14:paraId="7C629147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4C98BB66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06</w:t>
            </w:r>
          </w:p>
        </w:tc>
        <w:tc>
          <w:tcPr>
            <w:tcW w:w="458" w:type="pct"/>
            <w:vAlign w:val="center"/>
          </w:tcPr>
          <w:p w14:paraId="1A5A2680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F83CC4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4E416A9B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Bolinha de queijo aproximadamente 40 gramas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3EA3A4D5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26F76821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663099C7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6C6C4215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07</w:t>
            </w:r>
          </w:p>
        </w:tc>
        <w:tc>
          <w:tcPr>
            <w:tcW w:w="458" w:type="pct"/>
            <w:vAlign w:val="center"/>
          </w:tcPr>
          <w:p w14:paraId="1030120C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F3117E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396F901A" w14:textId="77777777" w:rsidR="002B222E" w:rsidRPr="00794014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FF0000"/>
              </w:rPr>
            </w:pPr>
            <w:r w:rsidRPr="00D01E33">
              <w:rPr>
                <w:rFonts w:eastAsiaTheme="majorEastAsia" w:cstheme="minorHAnsi"/>
                <w:bCs/>
                <w:color w:val="000000" w:themeColor="text1"/>
              </w:rPr>
              <w:t>Enroladinho de salsicha 40gr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07F80758" w14:textId="77777777" w:rsidR="002B222E" w:rsidRPr="00D01E3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513E82E6" w14:textId="77777777" w:rsidR="002B222E" w:rsidRPr="00D01E3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2B222E" w:rsidRPr="006F23CB" w14:paraId="68D2504B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71885A88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08</w:t>
            </w:r>
          </w:p>
        </w:tc>
        <w:tc>
          <w:tcPr>
            <w:tcW w:w="458" w:type="pct"/>
            <w:vAlign w:val="center"/>
          </w:tcPr>
          <w:p w14:paraId="1705FB2F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B820394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25D025E0" w14:textId="77777777" w:rsidR="002B222E" w:rsidRPr="00794014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Orelha de gato aproximadamente 40g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3D49C570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522822F7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3F89B315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675F4308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09</w:t>
            </w:r>
          </w:p>
        </w:tc>
        <w:tc>
          <w:tcPr>
            <w:tcW w:w="458" w:type="pct"/>
            <w:vAlign w:val="center"/>
          </w:tcPr>
          <w:p w14:paraId="4C9B786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367C45E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3EE50AA9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Bananinha aproximadamente 80g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73D6DE4B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151AC87A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6C445D73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20A80067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10</w:t>
            </w:r>
          </w:p>
        </w:tc>
        <w:tc>
          <w:tcPr>
            <w:tcW w:w="458" w:type="pct"/>
            <w:vAlign w:val="center"/>
          </w:tcPr>
          <w:p w14:paraId="682425B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DC8B7F3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2845BB86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Rosquinha de coco aproximadamente 50g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1637B9C8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72DEE6AD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703DBAC0" w14:textId="77777777" w:rsidTr="00CE58D1">
        <w:trPr>
          <w:trHeight w:val="433"/>
        </w:trPr>
        <w:tc>
          <w:tcPr>
            <w:tcW w:w="348" w:type="pct"/>
            <w:vAlign w:val="center"/>
          </w:tcPr>
          <w:p w14:paraId="15C2067B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11</w:t>
            </w:r>
          </w:p>
        </w:tc>
        <w:tc>
          <w:tcPr>
            <w:tcW w:w="458" w:type="pct"/>
            <w:vAlign w:val="center"/>
          </w:tcPr>
          <w:p w14:paraId="4F7F6058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49FEAA1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65F91A72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882CE3">
              <w:rPr>
                <w:rFonts w:eastAsiaTheme="majorEastAsia" w:cstheme="minorHAnsi"/>
                <w:bCs/>
                <w:color w:val="000000" w:themeColor="text1"/>
              </w:rPr>
              <w:t xml:space="preserve">1/2 sanduíche natural com pão de forma </w:t>
            </w:r>
            <w:proofErr w:type="spellStart"/>
            <w:r w:rsidRPr="00882CE3">
              <w:rPr>
                <w:rFonts w:eastAsiaTheme="majorEastAsia" w:cstheme="minorHAnsi"/>
                <w:bCs/>
                <w:color w:val="000000" w:themeColor="text1"/>
              </w:rPr>
              <w:t>rech</w:t>
            </w:r>
            <w:proofErr w:type="spellEnd"/>
            <w:r>
              <w:rPr>
                <w:rFonts w:eastAsiaTheme="majorEastAsia" w:cstheme="minorHAnsi"/>
                <w:bCs/>
                <w:color w:val="000000" w:themeColor="text1"/>
              </w:rPr>
              <w:t>.</w:t>
            </w:r>
            <w:r w:rsidRPr="00882CE3">
              <w:rPr>
                <w:rFonts w:eastAsiaTheme="majorEastAsia" w:cstheme="minorHAnsi"/>
                <w:bCs/>
                <w:color w:val="000000" w:themeColor="text1"/>
              </w:rPr>
              <w:t xml:space="preserve"> com patê de frango, alface e tomate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20788033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49DAF6E0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2B222E" w:rsidRPr="006F23CB" w14:paraId="3C344C68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0B324D9E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12</w:t>
            </w:r>
          </w:p>
        </w:tc>
        <w:tc>
          <w:tcPr>
            <w:tcW w:w="458" w:type="pct"/>
            <w:vAlign w:val="center"/>
          </w:tcPr>
          <w:p w14:paraId="23D84F3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C648A69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781EC146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  <w:r w:rsidRPr="00882CE3">
              <w:rPr>
                <w:rFonts w:eastAsiaTheme="majorEastAsia" w:cstheme="minorHAnsi"/>
                <w:bCs/>
                <w:color w:val="000000" w:themeColor="text1"/>
              </w:rPr>
              <w:t>Coxinha aprox. 100g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4EE9802F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6EE75853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2B222E" w:rsidRPr="006F23CB" w14:paraId="4F463DBB" w14:textId="77777777" w:rsidTr="00CE58D1">
        <w:trPr>
          <w:trHeight w:val="113"/>
        </w:trPr>
        <w:tc>
          <w:tcPr>
            <w:tcW w:w="348" w:type="pct"/>
            <w:vAlign w:val="center"/>
          </w:tcPr>
          <w:p w14:paraId="3D640D1F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13</w:t>
            </w:r>
          </w:p>
        </w:tc>
        <w:tc>
          <w:tcPr>
            <w:tcW w:w="458" w:type="pct"/>
            <w:vAlign w:val="center"/>
          </w:tcPr>
          <w:p w14:paraId="425821D9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A175587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nil"/>
            </w:tcBorders>
            <w:shd w:val="clear" w:color="auto" w:fill="FFFFFF" w:themeFill="background1"/>
          </w:tcPr>
          <w:p w14:paraId="7C38F1C2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  <w:r w:rsidRPr="00882CE3">
              <w:rPr>
                <w:rFonts w:eastAsiaTheme="majorEastAsia" w:cstheme="minorHAnsi"/>
                <w:bCs/>
                <w:color w:val="000000" w:themeColor="text1"/>
              </w:rPr>
              <w:t>Risoles diversos aprox.100g</w:t>
            </w:r>
          </w:p>
        </w:tc>
        <w:tc>
          <w:tcPr>
            <w:tcW w:w="1013" w:type="pct"/>
            <w:tcBorders>
              <w:bottom w:val="nil"/>
            </w:tcBorders>
            <w:shd w:val="clear" w:color="auto" w:fill="FFFFFF" w:themeFill="background1"/>
          </w:tcPr>
          <w:p w14:paraId="2F9F97E3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bottom w:val="nil"/>
            </w:tcBorders>
            <w:shd w:val="clear" w:color="auto" w:fill="FFFFFF" w:themeFill="background1"/>
          </w:tcPr>
          <w:p w14:paraId="1892B569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2B222E" w:rsidRPr="006F23CB" w14:paraId="1BA23D35" w14:textId="77777777" w:rsidTr="00CE58D1">
        <w:trPr>
          <w:trHeight w:val="113"/>
        </w:trPr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54BB1ECD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lastRenderedPageBreak/>
              <w:t>14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9997F95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3A32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85331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Pão de queijo aproximadamente 50g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0578D5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F95E45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29277F16" w14:textId="77777777" w:rsidTr="00CE58D1">
        <w:trPr>
          <w:trHeight w:val="113"/>
        </w:trPr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3A12E050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15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43089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6B895" w14:textId="77777777" w:rsidR="002B222E" w:rsidRPr="00F93AE3" w:rsidRDefault="002B222E" w:rsidP="00BF11EB">
            <w:pPr>
              <w:rPr>
                <w:rFonts w:cstheme="minorHAnsi"/>
                <w:bCs/>
                <w:color w:val="FF0000"/>
              </w:rPr>
            </w:pPr>
            <w:r w:rsidRPr="00F93AE3">
              <w:rPr>
                <w:rFonts w:cstheme="minorHAnsi"/>
                <w:bCs/>
              </w:rPr>
              <w:t>UN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540A8A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  <w:r w:rsidRPr="00882CE3">
              <w:rPr>
                <w:rFonts w:eastAsiaTheme="majorEastAsia" w:cstheme="minorHAnsi"/>
                <w:bCs/>
                <w:color w:val="000000" w:themeColor="text1"/>
              </w:rPr>
              <w:t>Mini sonhos recheados (doce de leite)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253058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C5C22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2B222E" w:rsidRPr="006F23CB" w14:paraId="662A6399" w14:textId="77777777" w:rsidTr="00CE58D1">
        <w:trPr>
          <w:trHeight w:val="113"/>
        </w:trPr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6B4336B2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445A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E391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CF3EB0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Mini pizza, sabores diversos, aprox. 45gramas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A4E071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34E9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5836E838" w14:textId="77777777" w:rsidTr="00CE58D1">
        <w:trPr>
          <w:trHeight w:val="113"/>
        </w:trPr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033BCAA3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17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991D4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C37D9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77BC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proofErr w:type="spellStart"/>
            <w:r w:rsidRPr="006F23CB">
              <w:rPr>
                <w:rFonts w:eastAsiaTheme="majorEastAsia" w:cstheme="minorHAnsi"/>
                <w:bCs/>
              </w:rPr>
              <w:t>Chineque</w:t>
            </w:r>
            <w:proofErr w:type="spellEnd"/>
            <w:r w:rsidRPr="006F23CB">
              <w:rPr>
                <w:rFonts w:eastAsiaTheme="majorEastAsia" w:cstheme="minorHAnsi"/>
                <w:bCs/>
              </w:rPr>
              <w:t xml:space="preserve"> aprox.80 gramas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3D250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78252C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55B9989C" w14:textId="77777777" w:rsidTr="00CE58D1">
        <w:trPr>
          <w:trHeight w:val="113"/>
        </w:trPr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4D778116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18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1389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A7A37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CF44CF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>Carolina recheada, aprox. 50 gramas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8F6ED8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C56C5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41D1F3DC" w14:textId="77777777" w:rsidTr="00CE58D1">
        <w:trPr>
          <w:trHeight w:val="113"/>
        </w:trPr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4C2078BB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19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47288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81A7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FCD0FD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  <w:r w:rsidRPr="006F23CB">
              <w:rPr>
                <w:rFonts w:eastAsiaTheme="majorEastAsia" w:cstheme="minorHAnsi"/>
                <w:bCs/>
              </w:rPr>
              <w:t xml:space="preserve">Pão francês 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EA5446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FDD84" w14:textId="77777777" w:rsidR="002B222E" w:rsidRPr="006F23CB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</w:rPr>
            </w:pPr>
          </w:p>
        </w:tc>
      </w:tr>
      <w:tr w:rsidR="002B222E" w:rsidRPr="006F23CB" w14:paraId="6A85D0C0" w14:textId="77777777" w:rsidTr="00CE58D1">
        <w:trPr>
          <w:trHeight w:val="113"/>
        </w:trPr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50FC5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D208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900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521A" w14:textId="77777777" w:rsidR="002B222E" w:rsidRPr="006F23CB" w:rsidRDefault="002B222E" w:rsidP="00BF11EB">
            <w:pPr>
              <w:rPr>
                <w:rFonts w:cstheme="minorHAnsi"/>
                <w:bCs/>
                <w:color w:val="000000" w:themeColor="text1"/>
              </w:rPr>
            </w:pPr>
            <w:r w:rsidRPr="006F23CB">
              <w:rPr>
                <w:rFonts w:cstheme="minorHAnsi"/>
                <w:bCs/>
                <w:color w:val="000000" w:themeColor="text1"/>
              </w:rPr>
              <w:t>UN</w:t>
            </w: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27714" w14:textId="77777777" w:rsidR="002B222E" w:rsidRPr="00F93A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FF0000"/>
              </w:rPr>
            </w:pPr>
            <w:r w:rsidRPr="00882CE3">
              <w:rPr>
                <w:rFonts w:eastAsiaTheme="majorEastAsia" w:cstheme="minorHAnsi"/>
                <w:bCs/>
                <w:color w:val="000000" w:themeColor="text1"/>
              </w:rPr>
              <w:t>Mini pastel (Carne, pizza, frango, palmito)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F069E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B8C3" w14:textId="77777777" w:rsidR="002B222E" w:rsidRPr="00882CE3" w:rsidRDefault="002B222E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</w:p>
        </w:tc>
      </w:tr>
      <w:tr w:rsidR="00CE58D1" w:rsidRPr="006F23CB" w14:paraId="75588299" w14:textId="77777777" w:rsidTr="00CE58D1">
        <w:trPr>
          <w:trHeight w:val="113"/>
        </w:trPr>
        <w:tc>
          <w:tcPr>
            <w:tcW w:w="3057" w:type="pct"/>
            <w:gridSpan w:val="4"/>
            <w:tcBorders>
              <w:top w:val="single" w:sz="4" w:space="0" w:color="auto"/>
            </w:tcBorders>
            <w:vAlign w:val="center"/>
          </w:tcPr>
          <w:p w14:paraId="08934DE6" w14:textId="0A2FAC61" w:rsidR="00CE58D1" w:rsidRPr="00882CE3" w:rsidRDefault="00CE58D1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  <w:r>
              <w:rPr>
                <w:rFonts w:eastAsiaTheme="majorEastAsia" w:cstheme="minorHAnsi"/>
                <w:bCs/>
                <w:color w:val="000000" w:themeColor="text1"/>
              </w:rPr>
              <w:t>TOTAL GLOBAL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F8043" w14:textId="3DFFE15C" w:rsidR="00CE58D1" w:rsidRPr="00882CE3" w:rsidRDefault="00CE58D1" w:rsidP="00BF11EB">
            <w:pPr>
              <w:keepNext/>
              <w:keepLines/>
              <w:shd w:val="clear" w:color="auto" w:fill="FFFFFF"/>
              <w:spacing w:after="75"/>
              <w:textAlignment w:val="baseline"/>
              <w:outlineLvl w:val="0"/>
              <w:rPr>
                <w:rFonts w:eastAsiaTheme="majorEastAsia" w:cstheme="minorHAnsi"/>
                <w:bCs/>
                <w:color w:val="000000" w:themeColor="text1"/>
              </w:rPr>
            </w:pPr>
            <w:r>
              <w:rPr>
                <w:rFonts w:eastAsiaTheme="majorEastAsia" w:cstheme="minorHAnsi"/>
                <w:bCs/>
                <w:color w:val="000000" w:themeColor="text1"/>
              </w:rPr>
              <w:t>R$</w:t>
            </w:r>
          </w:p>
        </w:tc>
      </w:tr>
      <w:bookmarkEnd w:id="1"/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6457E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222E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E58D1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61E2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F61E26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49</cp:revision>
  <cp:lastPrinted>2022-07-15T18:34:00Z</cp:lastPrinted>
  <dcterms:created xsi:type="dcterms:W3CDTF">2024-04-24T14:39:00Z</dcterms:created>
  <dcterms:modified xsi:type="dcterms:W3CDTF">2025-02-28T14:24:00Z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