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3734" w14:textId="77777777" w:rsidR="00BE6A36" w:rsidRDefault="00BE6A36" w:rsidP="00511EEA">
      <w:pPr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24AE9826" w14:textId="77777777" w:rsidR="00F35189" w:rsidRDefault="00F35189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53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4839"/>
        <w:gridCol w:w="709"/>
        <w:gridCol w:w="1134"/>
        <w:gridCol w:w="1134"/>
        <w:gridCol w:w="850"/>
      </w:tblGrid>
      <w:tr w:rsidR="00F35189" w:rsidRPr="00CF0EFB" w14:paraId="56642F62" w14:textId="77777777" w:rsidTr="00F6563A">
        <w:trPr>
          <w:trHeight w:val="56"/>
        </w:trPr>
        <w:tc>
          <w:tcPr>
            <w:tcW w:w="369" w:type="pct"/>
            <w:shd w:val="clear" w:color="auto" w:fill="E2EFD9" w:themeFill="accent6" w:themeFillTint="33"/>
            <w:vAlign w:val="center"/>
          </w:tcPr>
          <w:p w14:paraId="0B30988E" w14:textId="77777777" w:rsidR="00F35189" w:rsidRPr="00CF0EFB" w:rsidRDefault="00F35189" w:rsidP="00F656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2586" w:type="pct"/>
            <w:shd w:val="clear" w:color="auto" w:fill="E2EFD9" w:themeFill="accent6" w:themeFillTint="33"/>
            <w:vAlign w:val="center"/>
          </w:tcPr>
          <w:p w14:paraId="625929B2" w14:textId="5876E28F" w:rsidR="00F35189" w:rsidRPr="00CF0EFB" w:rsidRDefault="00F35189" w:rsidP="00F6563A">
            <w:pPr>
              <w:ind w:left="-108" w:firstLine="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11A16EA7" w14:textId="77777777" w:rsidR="00F35189" w:rsidRPr="00CF0EFB" w:rsidRDefault="00F35189" w:rsidP="00F656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QT</w:t>
            </w:r>
          </w:p>
        </w:tc>
        <w:tc>
          <w:tcPr>
            <w:tcW w:w="606" w:type="pct"/>
            <w:shd w:val="clear" w:color="auto" w:fill="E2EFD9" w:themeFill="accent6" w:themeFillTint="33"/>
            <w:vAlign w:val="center"/>
          </w:tcPr>
          <w:p w14:paraId="791EC01A" w14:textId="77777777" w:rsidR="00F35189" w:rsidRPr="00CF0EFB" w:rsidRDefault="00F35189" w:rsidP="00F656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b/>
                <w:sz w:val="20"/>
                <w:szCs w:val="20"/>
              </w:rPr>
              <w:t>UND</w:t>
            </w:r>
          </w:p>
        </w:tc>
        <w:tc>
          <w:tcPr>
            <w:tcW w:w="606" w:type="pct"/>
            <w:shd w:val="clear" w:color="auto" w:fill="E2EFD9" w:themeFill="accent6" w:themeFillTint="33"/>
            <w:vAlign w:val="center"/>
          </w:tcPr>
          <w:p w14:paraId="2BBC9192" w14:textId="77777777" w:rsidR="00F35189" w:rsidRPr="00CF0EFB" w:rsidRDefault="00F35189" w:rsidP="00F656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454" w:type="pct"/>
            <w:shd w:val="clear" w:color="auto" w:fill="E2EFD9" w:themeFill="accent6" w:themeFillTint="33"/>
            <w:vAlign w:val="center"/>
          </w:tcPr>
          <w:p w14:paraId="7C2945B5" w14:textId="77777777" w:rsidR="00F35189" w:rsidRPr="00CF0EFB" w:rsidRDefault="00F35189" w:rsidP="00F656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0E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TOTAL</w:t>
            </w:r>
          </w:p>
        </w:tc>
      </w:tr>
      <w:tr w:rsidR="00F6563A" w:rsidRPr="00CF0EFB" w14:paraId="41F6C5D0" w14:textId="77777777" w:rsidTr="00F6563A">
        <w:trPr>
          <w:trHeight w:val="56"/>
        </w:trPr>
        <w:tc>
          <w:tcPr>
            <w:tcW w:w="369" w:type="pct"/>
            <w:shd w:val="clear" w:color="auto" w:fill="auto"/>
            <w:vAlign w:val="center"/>
          </w:tcPr>
          <w:p w14:paraId="77D18A50" w14:textId="2D190651" w:rsidR="00F6563A" w:rsidRPr="00CF0EFB" w:rsidRDefault="00F6563A" w:rsidP="00F656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586" w:type="pct"/>
            <w:shd w:val="clear" w:color="auto" w:fill="auto"/>
            <w:vAlign w:val="bottom"/>
          </w:tcPr>
          <w:p w14:paraId="6B8178FF" w14:textId="77777777" w:rsidR="00F6563A" w:rsidRPr="00F6563A" w:rsidRDefault="00F6563A" w:rsidP="00F6563A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6563A">
              <w:rPr>
                <w:rFonts w:ascii="Calibri" w:hAnsi="Calibri" w:cs="Calibri"/>
                <w:bCs/>
                <w:sz w:val="20"/>
                <w:szCs w:val="20"/>
              </w:rPr>
              <w:t>SERVIDOR TORRE ST50 V2</w:t>
            </w:r>
          </w:p>
          <w:p w14:paraId="610BBE34" w14:textId="77777777" w:rsidR="00F6563A" w:rsidRPr="00F6563A" w:rsidRDefault="00F6563A" w:rsidP="00F6563A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6563A">
              <w:rPr>
                <w:rFonts w:ascii="Calibri" w:hAnsi="Calibri" w:cs="Calibri"/>
                <w:bCs/>
                <w:sz w:val="20"/>
                <w:szCs w:val="20"/>
              </w:rPr>
              <w:t>Processador: XEON E-2324G 4C 65W 3.1GHz 8M CACHE;</w:t>
            </w:r>
          </w:p>
          <w:p w14:paraId="1A8CBC91" w14:textId="77777777" w:rsidR="00F6563A" w:rsidRPr="00F6563A" w:rsidRDefault="00F6563A" w:rsidP="00F6563A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6563A">
              <w:rPr>
                <w:rFonts w:ascii="Calibri" w:hAnsi="Calibri" w:cs="Calibri"/>
                <w:bCs/>
                <w:sz w:val="20"/>
                <w:szCs w:val="20"/>
              </w:rPr>
              <w:t>MEMÓRIA RAM: 01x 16GB TruDDR4 UDIMM 3200MHz;</w:t>
            </w:r>
          </w:p>
          <w:p w14:paraId="242ABAD4" w14:textId="77777777" w:rsidR="00F6563A" w:rsidRPr="00F6563A" w:rsidRDefault="00F6563A" w:rsidP="00F6563A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6563A">
              <w:rPr>
                <w:rFonts w:ascii="Calibri" w:hAnsi="Calibri" w:cs="Calibri"/>
                <w:bCs/>
                <w:sz w:val="20"/>
                <w:szCs w:val="20"/>
              </w:rPr>
              <w:t xml:space="preserve">Armazenamento: Suporte a 02 discos 3.5” </w:t>
            </w:r>
            <w:proofErr w:type="spellStart"/>
            <w:r w:rsidRPr="00F6563A">
              <w:rPr>
                <w:rFonts w:ascii="Calibri" w:hAnsi="Calibri" w:cs="Calibri"/>
                <w:bCs/>
                <w:sz w:val="20"/>
                <w:szCs w:val="20"/>
              </w:rPr>
              <w:t>Sata</w:t>
            </w:r>
            <w:proofErr w:type="spellEnd"/>
            <w:r w:rsidRPr="00F6563A">
              <w:rPr>
                <w:rFonts w:ascii="Calibri" w:hAnsi="Calibri" w:cs="Calibri"/>
                <w:bCs/>
                <w:sz w:val="20"/>
                <w:szCs w:val="20"/>
              </w:rPr>
              <w:t xml:space="preserve"> NHS, 01 M.2 (através de opcional)</w:t>
            </w:r>
          </w:p>
          <w:p w14:paraId="164E1AAE" w14:textId="77777777" w:rsidR="00F6563A" w:rsidRPr="00F6563A" w:rsidRDefault="00F6563A" w:rsidP="00F6563A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6563A">
              <w:rPr>
                <w:rFonts w:ascii="Calibri" w:hAnsi="Calibri" w:cs="Calibri"/>
                <w:bCs/>
                <w:sz w:val="20"/>
                <w:szCs w:val="20"/>
              </w:rPr>
              <w:t xml:space="preserve">Acompanha 01 disco 2TB </w:t>
            </w:r>
            <w:proofErr w:type="spellStart"/>
            <w:r w:rsidRPr="00F6563A">
              <w:rPr>
                <w:rFonts w:ascii="Calibri" w:hAnsi="Calibri" w:cs="Calibri"/>
                <w:bCs/>
                <w:sz w:val="20"/>
                <w:szCs w:val="20"/>
              </w:rPr>
              <w:t>Sata</w:t>
            </w:r>
            <w:proofErr w:type="spellEnd"/>
            <w:r w:rsidRPr="00F6563A">
              <w:rPr>
                <w:rFonts w:ascii="Calibri" w:hAnsi="Calibri" w:cs="Calibri"/>
                <w:bCs/>
                <w:sz w:val="20"/>
                <w:szCs w:val="20"/>
              </w:rPr>
              <w:t xml:space="preserve"> 7.2K NHS</w:t>
            </w:r>
          </w:p>
          <w:p w14:paraId="4D623983" w14:textId="77777777" w:rsidR="00F6563A" w:rsidRPr="00F6563A" w:rsidRDefault="00F6563A" w:rsidP="00F6563A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F6563A">
              <w:rPr>
                <w:rFonts w:ascii="Calibri" w:hAnsi="Calibri" w:cs="Calibri"/>
                <w:bCs/>
                <w:sz w:val="20"/>
                <w:szCs w:val="20"/>
              </w:rPr>
              <w:t>Raid</w:t>
            </w:r>
            <w:proofErr w:type="spellEnd"/>
            <w:r w:rsidRPr="00F6563A">
              <w:rPr>
                <w:rFonts w:ascii="Calibri" w:hAnsi="Calibri" w:cs="Calibri"/>
                <w:bCs/>
                <w:sz w:val="20"/>
                <w:szCs w:val="20"/>
              </w:rPr>
              <w:t xml:space="preserve">: </w:t>
            </w:r>
            <w:proofErr w:type="spellStart"/>
            <w:r w:rsidRPr="00F6563A">
              <w:rPr>
                <w:rFonts w:ascii="Calibri" w:hAnsi="Calibri" w:cs="Calibri"/>
                <w:bCs/>
                <w:sz w:val="20"/>
                <w:szCs w:val="20"/>
              </w:rPr>
              <w:t>Raid</w:t>
            </w:r>
            <w:proofErr w:type="spellEnd"/>
            <w:r w:rsidRPr="00F6563A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6563A">
              <w:rPr>
                <w:rFonts w:ascii="Calibri" w:hAnsi="Calibri" w:cs="Calibri"/>
                <w:bCs/>
                <w:sz w:val="20"/>
                <w:szCs w:val="20"/>
              </w:rPr>
              <w:t>onboard</w:t>
            </w:r>
            <w:proofErr w:type="spellEnd"/>
            <w:r w:rsidRPr="00F6563A">
              <w:rPr>
                <w:rFonts w:ascii="Calibri" w:hAnsi="Calibri" w:cs="Calibri"/>
                <w:bCs/>
                <w:sz w:val="20"/>
                <w:szCs w:val="20"/>
              </w:rPr>
              <w:t xml:space="preserve"> Intel VROC 6.x SW RAID /1/5/10;</w:t>
            </w:r>
          </w:p>
          <w:p w14:paraId="4C452830" w14:textId="77777777" w:rsidR="00F6563A" w:rsidRPr="00F6563A" w:rsidRDefault="00F6563A" w:rsidP="00F6563A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6563A">
              <w:rPr>
                <w:rFonts w:ascii="Calibri" w:hAnsi="Calibri" w:cs="Calibri"/>
                <w:bCs/>
                <w:sz w:val="20"/>
                <w:szCs w:val="20"/>
              </w:rPr>
              <w:t>Rede: 1x 1GbE INTEGRADO (Intel I219-LM)</w:t>
            </w:r>
          </w:p>
          <w:p w14:paraId="14238BDD" w14:textId="77777777" w:rsidR="00F6563A" w:rsidRPr="00F6563A" w:rsidRDefault="00F6563A" w:rsidP="00F6563A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6563A">
              <w:rPr>
                <w:rFonts w:ascii="Calibri" w:hAnsi="Calibri" w:cs="Calibri"/>
                <w:bCs/>
                <w:sz w:val="20"/>
                <w:szCs w:val="20"/>
              </w:rPr>
              <w:t xml:space="preserve">Slots </w:t>
            </w:r>
            <w:proofErr w:type="spellStart"/>
            <w:r w:rsidRPr="00F6563A">
              <w:rPr>
                <w:rFonts w:ascii="Calibri" w:hAnsi="Calibri" w:cs="Calibri"/>
                <w:bCs/>
                <w:sz w:val="20"/>
                <w:szCs w:val="20"/>
              </w:rPr>
              <w:t>PCle</w:t>
            </w:r>
            <w:proofErr w:type="spellEnd"/>
            <w:r w:rsidRPr="00F6563A">
              <w:rPr>
                <w:rFonts w:ascii="Calibri" w:hAnsi="Calibri" w:cs="Calibri"/>
                <w:bCs/>
                <w:sz w:val="20"/>
                <w:szCs w:val="20"/>
              </w:rPr>
              <w:t xml:space="preserve">: 3 slots </w:t>
            </w:r>
            <w:proofErr w:type="spellStart"/>
            <w:r w:rsidRPr="00F6563A">
              <w:rPr>
                <w:rFonts w:ascii="Calibri" w:hAnsi="Calibri" w:cs="Calibri"/>
                <w:bCs/>
                <w:sz w:val="20"/>
                <w:szCs w:val="20"/>
              </w:rPr>
              <w:t>PCle</w:t>
            </w:r>
            <w:proofErr w:type="spellEnd"/>
            <w:r w:rsidRPr="00F6563A">
              <w:rPr>
                <w:rFonts w:ascii="Calibri" w:hAnsi="Calibri" w:cs="Calibri"/>
                <w:bCs/>
                <w:sz w:val="20"/>
                <w:szCs w:val="20"/>
              </w:rPr>
              <w:t xml:space="preserve"> (x16, x4, x1)</w:t>
            </w:r>
          </w:p>
          <w:p w14:paraId="32B94945" w14:textId="77777777" w:rsidR="00F6563A" w:rsidRPr="00F6563A" w:rsidRDefault="00F6563A" w:rsidP="00F6563A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6563A">
              <w:rPr>
                <w:rFonts w:ascii="Calibri" w:hAnsi="Calibri" w:cs="Calibri"/>
                <w:bCs/>
                <w:sz w:val="20"/>
                <w:szCs w:val="20"/>
              </w:rPr>
              <w:t>Alimentação: fonte Fixa 500W 80 Plus Platinum;</w:t>
            </w:r>
          </w:p>
          <w:p w14:paraId="093CA773" w14:textId="77777777" w:rsidR="00F6563A" w:rsidRPr="00F6563A" w:rsidRDefault="00F6563A" w:rsidP="00F6563A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6563A">
              <w:rPr>
                <w:rFonts w:ascii="Calibri" w:hAnsi="Calibri" w:cs="Calibri"/>
                <w:bCs/>
                <w:sz w:val="20"/>
                <w:szCs w:val="20"/>
              </w:rPr>
              <w:t>Sistema Operacional: NÃO INCLUSO;</w:t>
            </w:r>
          </w:p>
          <w:p w14:paraId="76F08FE9" w14:textId="77777777" w:rsidR="00F6563A" w:rsidRPr="00F6563A" w:rsidRDefault="00F6563A" w:rsidP="00F6563A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6563A">
              <w:rPr>
                <w:rFonts w:ascii="Calibri" w:hAnsi="Calibri" w:cs="Calibri"/>
                <w:bCs/>
                <w:sz w:val="20"/>
                <w:szCs w:val="20"/>
              </w:rPr>
              <w:t>Entrada de vídeo: VIDEO 2X DISPLAYPORT, NÃO POSSUI VGA;</w:t>
            </w:r>
          </w:p>
          <w:p w14:paraId="3CB41945" w14:textId="05CDD323" w:rsidR="00F6563A" w:rsidRPr="00F6563A" w:rsidRDefault="00F6563A" w:rsidP="00F6563A">
            <w:pPr>
              <w:ind w:left="-108" w:firstLine="108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563A">
              <w:rPr>
                <w:rFonts w:ascii="Calibri" w:hAnsi="Calibri" w:cs="Calibri"/>
                <w:bCs/>
                <w:sz w:val="20"/>
                <w:szCs w:val="20"/>
              </w:rPr>
              <w:t>Garantia 3 anos on-site com atendimento 9x5 NBD.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43A4FCB" w14:textId="6687C7C4" w:rsidR="00F6563A" w:rsidRPr="00CF0EFB" w:rsidRDefault="00F6563A" w:rsidP="00F656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2C1415E2" w14:textId="3BFC6A6A" w:rsidR="00F6563A" w:rsidRPr="00CF0EFB" w:rsidRDefault="00F6563A" w:rsidP="00F656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Unidade</w:t>
            </w:r>
          </w:p>
        </w:tc>
        <w:tc>
          <w:tcPr>
            <w:tcW w:w="606" w:type="pct"/>
            <w:shd w:val="clear" w:color="auto" w:fill="auto"/>
          </w:tcPr>
          <w:p w14:paraId="1998519A" w14:textId="77777777" w:rsidR="00F6563A" w:rsidRPr="00CF0EFB" w:rsidRDefault="00F6563A" w:rsidP="00F656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14:paraId="037F33E7" w14:textId="77777777" w:rsidR="00F6563A" w:rsidRPr="00CF0EFB" w:rsidRDefault="00F6563A" w:rsidP="00F656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6563A" w:rsidRPr="00CF0EFB" w14:paraId="1B8BD795" w14:textId="77777777" w:rsidTr="00F6563A">
        <w:trPr>
          <w:trHeight w:val="56"/>
        </w:trPr>
        <w:tc>
          <w:tcPr>
            <w:tcW w:w="369" w:type="pct"/>
            <w:shd w:val="clear" w:color="auto" w:fill="auto"/>
            <w:vAlign w:val="center"/>
          </w:tcPr>
          <w:p w14:paraId="184793C4" w14:textId="03C9ED05" w:rsidR="00F6563A" w:rsidRPr="00CF0EFB" w:rsidRDefault="00F6563A" w:rsidP="00F656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586" w:type="pct"/>
            <w:shd w:val="clear" w:color="auto" w:fill="auto"/>
            <w:vAlign w:val="bottom"/>
          </w:tcPr>
          <w:p w14:paraId="0CFC7616" w14:textId="442991FF" w:rsidR="00F6563A" w:rsidRPr="00F6563A" w:rsidRDefault="00F6563A" w:rsidP="00F6563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563A">
              <w:rPr>
                <w:rFonts w:ascii="Calibri" w:hAnsi="Calibri" w:cs="Calibri"/>
                <w:bCs/>
                <w:sz w:val="20"/>
                <w:szCs w:val="20"/>
              </w:rPr>
              <w:t>SSD 480GB 2,5” SATA 3 PARA SERVIDOR –SEDC500R/480G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C4AE017" w14:textId="02078B50" w:rsidR="00F6563A" w:rsidRPr="00CF0EFB" w:rsidRDefault="00F6563A" w:rsidP="00F656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6F83B1BD" w14:textId="5A0D4ED5" w:rsidR="00F6563A" w:rsidRPr="00CF0EFB" w:rsidRDefault="00F6563A" w:rsidP="00F656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Unidade</w:t>
            </w:r>
          </w:p>
        </w:tc>
        <w:tc>
          <w:tcPr>
            <w:tcW w:w="606" w:type="pct"/>
            <w:shd w:val="clear" w:color="auto" w:fill="auto"/>
          </w:tcPr>
          <w:p w14:paraId="2A468244" w14:textId="77777777" w:rsidR="00F6563A" w:rsidRPr="00CF0EFB" w:rsidRDefault="00F6563A" w:rsidP="00F656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14:paraId="6E00460A" w14:textId="77777777" w:rsidR="00F6563A" w:rsidRPr="00CF0EFB" w:rsidRDefault="00F6563A" w:rsidP="00F656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6563A" w:rsidRPr="00CF0EFB" w14:paraId="1E6FDF1E" w14:textId="77777777" w:rsidTr="00F6563A">
        <w:trPr>
          <w:trHeight w:val="56"/>
        </w:trPr>
        <w:tc>
          <w:tcPr>
            <w:tcW w:w="369" w:type="pct"/>
            <w:shd w:val="clear" w:color="auto" w:fill="auto"/>
            <w:vAlign w:val="center"/>
          </w:tcPr>
          <w:p w14:paraId="6015EC4F" w14:textId="4C9701AE" w:rsidR="00F6563A" w:rsidRPr="00CF0EFB" w:rsidRDefault="00F6563A" w:rsidP="00F656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586" w:type="pct"/>
            <w:shd w:val="clear" w:color="auto" w:fill="auto"/>
            <w:vAlign w:val="bottom"/>
          </w:tcPr>
          <w:p w14:paraId="44177F45" w14:textId="09D2CAE4" w:rsidR="00F6563A" w:rsidRPr="00F6563A" w:rsidRDefault="00F6563A" w:rsidP="00F6563A">
            <w:pPr>
              <w:ind w:left="48" w:hanging="48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563A">
              <w:rPr>
                <w:rFonts w:ascii="Calibri" w:hAnsi="Calibri" w:cs="Calibri"/>
                <w:bCs/>
                <w:sz w:val="20"/>
                <w:szCs w:val="20"/>
              </w:rPr>
              <w:t>LICENÇA COEM WINDOWS SERVER STANDARD 2022 – 16 CORE/64BIT/BRAZILIAN/1PK DSP OEI DVD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47A5B79" w14:textId="76783F1F" w:rsidR="00F6563A" w:rsidRPr="00CF0EFB" w:rsidRDefault="00F6563A" w:rsidP="00F656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75140FE3" w14:textId="4B96264F" w:rsidR="00F6563A" w:rsidRPr="00CF0EFB" w:rsidRDefault="00F6563A" w:rsidP="00F656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Unidade</w:t>
            </w:r>
          </w:p>
        </w:tc>
        <w:tc>
          <w:tcPr>
            <w:tcW w:w="606" w:type="pct"/>
            <w:shd w:val="clear" w:color="auto" w:fill="auto"/>
          </w:tcPr>
          <w:p w14:paraId="1DB27CFD" w14:textId="77777777" w:rsidR="00F6563A" w:rsidRPr="00CF0EFB" w:rsidRDefault="00F6563A" w:rsidP="00F656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14:paraId="6371C3C2" w14:textId="77777777" w:rsidR="00F6563A" w:rsidRPr="00CF0EFB" w:rsidRDefault="00F6563A" w:rsidP="00F656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6563A" w:rsidRPr="00CF0EFB" w14:paraId="219A8490" w14:textId="77777777" w:rsidTr="00F6563A">
        <w:trPr>
          <w:trHeight w:val="56"/>
        </w:trPr>
        <w:tc>
          <w:tcPr>
            <w:tcW w:w="369" w:type="pct"/>
            <w:shd w:val="clear" w:color="auto" w:fill="auto"/>
            <w:vAlign w:val="center"/>
          </w:tcPr>
          <w:p w14:paraId="3F98CC86" w14:textId="1C182D1F" w:rsidR="00F6563A" w:rsidRPr="00CF0EFB" w:rsidRDefault="00F6563A" w:rsidP="00F656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586" w:type="pct"/>
            <w:shd w:val="clear" w:color="auto" w:fill="auto"/>
            <w:vAlign w:val="bottom"/>
          </w:tcPr>
          <w:p w14:paraId="63EAF95C" w14:textId="76BE4BD7" w:rsidR="00F6563A" w:rsidRPr="00F6563A" w:rsidRDefault="00F6563A" w:rsidP="00F6563A">
            <w:pPr>
              <w:ind w:left="-108" w:firstLine="108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563A">
              <w:rPr>
                <w:rFonts w:ascii="Calibri" w:hAnsi="Calibri" w:cs="Calibri"/>
                <w:bCs/>
                <w:sz w:val="20"/>
                <w:szCs w:val="20"/>
              </w:rPr>
              <w:t>Mão de obra para instalação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86D1F9B" w14:textId="7E1A77E7" w:rsidR="00F6563A" w:rsidRPr="00CF0EFB" w:rsidRDefault="00F6563A" w:rsidP="00F656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1D624757" w14:textId="5A4871E0" w:rsidR="00F6563A" w:rsidRPr="00CF0EFB" w:rsidRDefault="00F6563A" w:rsidP="00F656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Unidade</w:t>
            </w:r>
          </w:p>
        </w:tc>
        <w:tc>
          <w:tcPr>
            <w:tcW w:w="606" w:type="pct"/>
            <w:shd w:val="clear" w:color="auto" w:fill="auto"/>
          </w:tcPr>
          <w:p w14:paraId="5E5799C3" w14:textId="77777777" w:rsidR="00F6563A" w:rsidRPr="00CF0EFB" w:rsidRDefault="00F6563A" w:rsidP="00F656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14:paraId="61B2C0C7" w14:textId="77777777" w:rsidR="00F6563A" w:rsidRPr="00CF0EFB" w:rsidRDefault="00F6563A" w:rsidP="00F656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6563A" w:rsidRPr="00CF0EFB" w14:paraId="5A7CCB33" w14:textId="77777777" w:rsidTr="00F6563A">
        <w:trPr>
          <w:trHeight w:val="56"/>
        </w:trPr>
        <w:tc>
          <w:tcPr>
            <w:tcW w:w="4546" w:type="pct"/>
            <w:gridSpan w:val="5"/>
            <w:shd w:val="clear" w:color="auto" w:fill="auto"/>
            <w:vAlign w:val="center"/>
          </w:tcPr>
          <w:p w14:paraId="6BAF8054" w14:textId="4BA028FC" w:rsidR="00F6563A" w:rsidRPr="00CF0EFB" w:rsidRDefault="00F6563A" w:rsidP="00F6563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TOTAL</w:t>
            </w:r>
          </w:p>
        </w:tc>
        <w:tc>
          <w:tcPr>
            <w:tcW w:w="454" w:type="pct"/>
            <w:shd w:val="clear" w:color="auto" w:fill="auto"/>
          </w:tcPr>
          <w:p w14:paraId="46DAFF31" w14:textId="77777777" w:rsidR="00F6563A" w:rsidRPr="00CF0EFB" w:rsidRDefault="00F6563A" w:rsidP="00F656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0CB24F8" w14:textId="77777777" w:rsidR="00F35189" w:rsidRPr="00BE6A36" w:rsidRDefault="00F35189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2A7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21961"/>
    <w:multiLevelType w:val="hybridMultilevel"/>
    <w:tmpl w:val="901C03A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A36"/>
    <w:rsid w:val="00007764"/>
    <w:rsid w:val="00093313"/>
    <w:rsid w:val="000D216D"/>
    <w:rsid w:val="000D7B3B"/>
    <w:rsid w:val="000E611A"/>
    <w:rsid w:val="00174049"/>
    <w:rsid w:val="00185B41"/>
    <w:rsid w:val="002323F8"/>
    <w:rsid w:val="00243E60"/>
    <w:rsid w:val="002902FA"/>
    <w:rsid w:val="002A7F50"/>
    <w:rsid w:val="002D309F"/>
    <w:rsid w:val="002D33EC"/>
    <w:rsid w:val="002F0152"/>
    <w:rsid w:val="003D6228"/>
    <w:rsid w:val="003E0684"/>
    <w:rsid w:val="00511EEA"/>
    <w:rsid w:val="00683073"/>
    <w:rsid w:val="00695C6D"/>
    <w:rsid w:val="006F54D9"/>
    <w:rsid w:val="0070160E"/>
    <w:rsid w:val="007041BA"/>
    <w:rsid w:val="0078157B"/>
    <w:rsid w:val="007E7936"/>
    <w:rsid w:val="0081281C"/>
    <w:rsid w:val="00857878"/>
    <w:rsid w:val="008C3467"/>
    <w:rsid w:val="008D1C71"/>
    <w:rsid w:val="00904726"/>
    <w:rsid w:val="009E407E"/>
    <w:rsid w:val="00A75806"/>
    <w:rsid w:val="00B538B1"/>
    <w:rsid w:val="00BB3E8D"/>
    <w:rsid w:val="00BE6A36"/>
    <w:rsid w:val="00C949E7"/>
    <w:rsid w:val="00CE77CB"/>
    <w:rsid w:val="00E3631B"/>
    <w:rsid w:val="00E57F9C"/>
    <w:rsid w:val="00F013DB"/>
    <w:rsid w:val="00F21BC4"/>
    <w:rsid w:val="00F35189"/>
    <w:rsid w:val="00F6563A"/>
    <w:rsid w:val="00F81C23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  <w15:docId w15:val="{C58EE12B-A166-488C-8DA7-4D1BD0B6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41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41B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F3518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Cristina</cp:lastModifiedBy>
  <cp:revision>38</cp:revision>
  <dcterms:created xsi:type="dcterms:W3CDTF">2022-04-20T16:53:00Z</dcterms:created>
  <dcterms:modified xsi:type="dcterms:W3CDTF">2023-08-03T18:06:00Z</dcterms:modified>
</cp:coreProperties>
</file>