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E3CC" w14:textId="77777777" w:rsidR="00AA3E60" w:rsidRPr="00E40A3E" w:rsidRDefault="00AA3E60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</w:p>
    <w:p w14:paraId="099FF5C2" w14:textId="56986CD9" w:rsidR="008E5C89" w:rsidRPr="00E40A3E" w:rsidRDefault="00606F6E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  <w:r w:rsidRPr="00E40A3E">
        <w:rPr>
          <w:rFonts w:ascii="Calibri" w:hAnsi="Calibri" w:cs="Calibri"/>
          <w:sz w:val="24"/>
          <w:szCs w:val="24"/>
          <w:u w:val="single"/>
        </w:rPr>
        <w:t>PROCESSO DE CREDENCIAMENTO</w:t>
      </w:r>
      <w:r w:rsidR="008E5C89" w:rsidRPr="00E40A3E">
        <w:rPr>
          <w:rFonts w:ascii="Calibri" w:hAnsi="Calibri" w:cs="Calibri"/>
          <w:sz w:val="24"/>
          <w:szCs w:val="24"/>
          <w:u w:val="single"/>
        </w:rPr>
        <w:t xml:space="preserve"> Nº </w:t>
      </w:r>
      <w:sdt>
        <w:sdtPr>
          <w:rPr>
            <w:rFonts w:ascii="Calibri" w:hAnsi="Calibri" w:cs="Calibri"/>
            <w:sz w:val="24"/>
            <w:szCs w:val="24"/>
            <w:u w:val="single"/>
          </w:rPr>
          <w:alias w:val="Título"/>
          <w:tag w:val=""/>
          <w:id w:val="486979282"/>
          <w:placeholder>
            <w:docPart w:val="BB798F80A2B94B77A8CB4DBE6CCA694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 w:rsidRPr="00E40A3E">
            <w:rPr>
              <w:rFonts w:ascii="Calibri" w:hAnsi="Calibri" w:cs="Calibri"/>
              <w:sz w:val="24"/>
              <w:szCs w:val="24"/>
              <w:u w:val="single"/>
            </w:rPr>
            <w:t>05</w:t>
          </w:r>
          <w:r w:rsidR="000B22D8" w:rsidRPr="00E40A3E">
            <w:rPr>
              <w:rFonts w:ascii="Calibri" w:hAnsi="Calibri" w:cs="Calibri"/>
              <w:sz w:val="24"/>
              <w:szCs w:val="24"/>
              <w:u w:val="single"/>
            </w:rPr>
            <w:t>/2019</w:t>
          </w:r>
        </w:sdtContent>
      </w:sdt>
    </w:p>
    <w:p w14:paraId="58A3D57D" w14:textId="77777777" w:rsidR="00D365C4" w:rsidRDefault="00D365C4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</w:p>
    <w:p w14:paraId="2041F73A" w14:textId="77777777" w:rsidR="00D365C4" w:rsidRPr="003A22E4" w:rsidRDefault="00D365C4">
      <w:pPr>
        <w:pStyle w:val="Ttulo"/>
        <w:widowControl w:val="0"/>
        <w:rPr>
          <w:rFonts w:ascii="Calibri" w:hAnsi="Calibri" w:cs="Calibri"/>
          <w:sz w:val="24"/>
          <w:szCs w:val="24"/>
          <w:u w:val="single"/>
        </w:rPr>
      </w:pPr>
    </w:p>
    <w:p w14:paraId="1DB6253E" w14:textId="77777777" w:rsidR="00FF45E8" w:rsidRPr="00D365C4" w:rsidRDefault="008E5C89" w:rsidP="00FF45E8">
      <w:pPr>
        <w:ind w:firstLine="709"/>
        <w:jc w:val="center"/>
        <w:rPr>
          <w:rFonts w:ascii="Calibri" w:hAnsi="Calibri" w:cs="Calibri"/>
        </w:rPr>
      </w:pPr>
      <w:r w:rsidRPr="00D365C4">
        <w:rPr>
          <w:rFonts w:ascii="Calibri" w:hAnsi="Calibri" w:cs="Calibri"/>
        </w:rPr>
        <w:t xml:space="preserve">EDITAL DE CREDENCIAMENTO </w:t>
      </w:r>
      <w:r w:rsidR="00FF45E8" w:rsidRPr="00D365C4">
        <w:rPr>
          <w:rFonts w:ascii="Calibri" w:hAnsi="Calibri" w:cs="Calibri"/>
        </w:rPr>
        <w:t>DE EXAMES DE DIAGNÓSTICO POR IMAGEM</w:t>
      </w:r>
    </w:p>
    <w:p w14:paraId="6FBF85B3" w14:textId="77777777" w:rsidR="008E5C89" w:rsidRPr="00D365C4" w:rsidRDefault="008E5C89" w:rsidP="00D211A7">
      <w:pPr>
        <w:pStyle w:val="Ttulo"/>
        <w:widowControl w:val="0"/>
        <w:rPr>
          <w:rFonts w:ascii="Calibri" w:hAnsi="Calibri" w:cs="Calibri"/>
          <w:b w:val="0"/>
          <w:sz w:val="24"/>
          <w:szCs w:val="24"/>
        </w:rPr>
      </w:pPr>
      <w:r w:rsidRPr="00D365C4">
        <w:rPr>
          <w:rFonts w:ascii="Calibri" w:hAnsi="Calibri" w:cs="Calibri"/>
          <w:b w:val="0"/>
          <w:sz w:val="24"/>
          <w:szCs w:val="24"/>
        </w:rPr>
        <w:t>(</w:t>
      </w:r>
      <w:r w:rsidR="00C509E0" w:rsidRPr="00D365C4">
        <w:rPr>
          <w:rFonts w:ascii="Calibri" w:hAnsi="Calibri" w:cs="Calibri"/>
          <w:b w:val="0"/>
          <w:sz w:val="24"/>
          <w:szCs w:val="24"/>
        </w:rPr>
        <w:t>EXAMES NÃO CONSTANTES DA TABELA SUS)</w:t>
      </w:r>
    </w:p>
    <w:p w14:paraId="21791D7D" w14:textId="77777777" w:rsidR="00D365C4" w:rsidRPr="003A22E4" w:rsidRDefault="00D365C4" w:rsidP="00D211A7">
      <w:pPr>
        <w:pStyle w:val="Ttulo"/>
        <w:widowControl w:val="0"/>
        <w:rPr>
          <w:rFonts w:ascii="Calibri" w:hAnsi="Calibri" w:cs="Calibri"/>
          <w:sz w:val="24"/>
          <w:szCs w:val="24"/>
        </w:rPr>
      </w:pPr>
    </w:p>
    <w:p w14:paraId="3E6D08D2" w14:textId="77777777" w:rsidR="008E5C89" w:rsidRPr="003A22E4" w:rsidRDefault="008E5C89" w:rsidP="006B5161">
      <w:pPr>
        <w:pStyle w:val="Ttulo"/>
        <w:widowControl w:val="0"/>
        <w:ind w:firstLine="709"/>
        <w:rPr>
          <w:rFonts w:ascii="Calibri" w:hAnsi="Calibri" w:cs="Calibri"/>
          <w:sz w:val="24"/>
          <w:szCs w:val="24"/>
        </w:rPr>
      </w:pPr>
    </w:p>
    <w:p w14:paraId="77F833E8" w14:textId="77777777" w:rsidR="00D211A7" w:rsidRPr="003A22E4" w:rsidRDefault="00D211A7" w:rsidP="006B5161">
      <w:pPr>
        <w:pStyle w:val="Corpodetexto3"/>
        <w:ind w:firstLine="709"/>
        <w:rPr>
          <w:rFonts w:ascii="Calibri" w:hAnsi="Calibri" w:cs="Calibri"/>
          <w:bCs/>
          <w:i/>
          <w:iCs/>
          <w:sz w:val="24"/>
          <w:szCs w:val="24"/>
        </w:rPr>
      </w:pPr>
      <w:r w:rsidRPr="003A22E4">
        <w:rPr>
          <w:rFonts w:ascii="Calibri" w:hAnsi="Calibri" w:cs="Calibri"/>
          <w:bCs/>
          <w:i/>
          <w:iCs/>
          <w:sz w:val="24"/>
          <w:szCs w:val="24"/>
        </w:rPr>
        <w:t>A Gestora do Fundo Municipal de Saúde de Campo Alegre, no uso de suas atribuições;</w:t>
      </w:r>
    </w:p>
    <w:p w14:paraId="07EC4066" w14:textId="77777777" w:rsidR="00D211A7" w:rsidRPr="003A22E4" w:rsidRDefault="00D211A7" w:rsidP="006B5161">
      <w:pPr>
        <w:ind w:firstLine="709"/>
        <w:jc w:val="both"/>
        <w:rPr>
          <w:rFonts w:ascii="Calibri" w:hAnsi="Calibri" w:cs="Calibri"/>
          <w:i/>
          <w:iCs/>
        </w:rPr>
      </w:pPr>
      <w:r w:rsidRPr="003A22E4">
        <w:rPr>
          <w:rFonts w:ascii="Calibri" w:hAnsi="Calibri" w:cs="Calibri"/>
          <w:b/>
          <w:i/>
          <w:iCs/>
        </w:rPr>
        <w:t>Considerando</w:t>
      </w:r>
      <w:r w:rsidRPr="003A22E4">
        <w:rPr>
          <w:rFonts w:ascii="Calibri" w:hAnsi="Calibri" w:cs="Calibri"/>
          <w:i/>
          <w:iCs/>
        </w:rPr>
        <w:t xml:space="preserve"> a necessidade da contratação de serviços de saúde pelos gestores públicos, baseada em critérios uniformes, para suprir a necessidade da demanda dos usuários do sistema;</w:t>
      </w:r>
    </w:p>
    <w:p w14:paraId="0D6F38F0" w14:textId="77777777" w:rsidR="0066633F" w:rsidRPr="003A22E4" w:rsidRDefault="0066633F" w:rsidP="006B5161">
      <w:pPr>
        <w:ind w:firstLine="709"/>
        <w:jc w:val="both"/>
        <w:rPr>
          <w:rFonts w:ascii="Calibri" w:hAnsi="Calibri" w:cs="Calibri"/>
          <w:i/>
          <w:iCs/>
        </w:rPr>
      </w:pPr>
    </w:p>
    <w:p w14:paraId="7EE80548" w14:textId="63BFDEDC" w:rsidR="00D211A7" w:rsidRPr="003A22E4" w:rsidRDefault="00D211A7" w:rsidP="006B5161">
      <w:pPr>
        <w:ind w:firstLine="709"/>
        <w:jc w:val="both"/>
        <w:rPr>
          <w:rFonts w:ascii="Calibri" w:hAnsi="Calibri" w:cs="Calibri"/>
          <w:i/>
          <w:iCs/>
        </w:rPr>
      </w:pPr>
      <w:r w:rsidRPr="003A22E4">
        <w:rPr>
          <w:rFonts w:ascii="Calibri" w:hAnsi="Calibri" w:cs="Calibri"/>
          <w:b/>
          <w:i/>
          <w:iCs/>
        </w:rPr>
        <w:t>Considerando</w:t>
      </w:r>
      <w:r w:rsidRPr="003A22E4">
        <w:rPr>
          <w:rFonts w:ascii="Calibri" w:hAnsi="Calibri" w:cs="Calibri"/>
          <w:i/>
          <w:iCs/>
        </w:rPr>
        <w:t xml:space="preserve"> ainda, a Resolução do Co</w:t>
      </w:r>
      <w:r w:rsidR="0066633F" w:rsidRPr="003A22E4">
        <w:rPr>
          <w:rFonts w:ascii="Calibri" w:hAnsi="Calibri" w:cs="Calibri"/>
          <w:i/>
          <w:iCs/>
        </w:rPr>
        <w:t xml:space="preserve">nselho Municipal de Saúde, nº </w:t>
      </w:r>
      <w:r w:rsidR="00BD7983">
        <w:rPr>
          <w:rFonts w:ascii="Calibri" w:hAnsi="Calibri" w:cs="Calibri"/>
          <w:i/>
          <w:iCs/>
        </w:rPr>
        <w:t>18</w:t>
      </w:r>
      <w:r w:rsidRPr="003A22E4">
        <w:rPr>
          <w:rFonts w:ascii="Calibri" w:hAnsi="Calibri" w:cs="Calibri"/>
          <w:i/>
          <w:iCs/>
        </w:rPr>
        <w:t xml:space="preserve"> de </w:t>
      </w:r>
      <w:r w:rsidR="00BD7983">
        <w:rPr>
          <w:rFonts w:ascii="Calibri" w:hAnsi="Calibri" w:cs="Calibri"/>
          <w:i/>
          <w:iCs/>
        </w:rPr>
        <w:t>13</w:t>
      </w:r>
      <w:r w:rsidRPr="003A22E4">
        <w:rPr>
          <w:rFonts w:ascii="Calibri" w:hAnsi="Calibri" w:cs="Calibri"/>
          <w:i/>
          <w:iCs/>
        </w:rPr>
        <w:t xml:space="preserve"> de </w:t>
      </w:r>
      <w:r w:rsidR="00BD7983">
        <w:rPr>
          <w:rFonts w:ascii="Calibri" w:hAnsi="Calibri" w:cs="Calibri"/>
          <w:i/>
          <w:iCs/>
        </w:rPr>
        <w:t xml:space="preserve">agosto </w:t>
      </w:r>
      <w:r w:rsidRPr="003A22E4">
        <w:rPr>
          <w:rFonts w:ascii="Calibri" w:hAnsi="Calibri" w:cs="Calibri"/>
          <w:i/>
          <w:iCs/>
        </w:rPr>
        <w:t>de 201</w:t>
      </w:r>
      <w:r w:rsidR="00CE19F9" w:rsidRPr="003A22E4">
        <w:rPr>
          <w:rFonts w:ascii="Calibri" w:hAnsi="Calibri" w:cs="Calibri"/>
          <w:i/>
          <w:iCs/>
        </w:rPr>
        <w:t>9</w:t>
      </w:r>
      <w:r w:rsidRPr="003A22E4">
        <w:rPr>
          <w:rFonts w:ascii="Calibri" w:hAnsi="Calibri" w:cs="Calibri"/>
          <w:i/>
          <w:iCs/>
        </w:rPr>
        <w:t xml:space="preserve">, </w:t>
      </w:r>
      <w:r w:rsidR="00CE19F9" w:rsidRPr="003A22E4">
        <w:rPr>
          <w:rFonts w:ascii="Calibri" w:hAnsi="Calibri" w:cs="Calibri"/>
          <w:i/>
          <w:iCs/>
        </w:rPr>
        <w:t>estabelece os valores</w:t>
      </w:r>
      <w:r w:rsidRPr="003A22E4">
        <w:rPr>
          <w:rFonts w:ascii="Calibri" w:hAnsi="Calibri" w:cs="Calibri"/>
          <w:i/>
          <w:iCs/>
        </w:rPr>
        <w:t xml:space="preserve"> a serem pagos pel</w:t>
      </w:r>
      <w:r w:rsidR="00C509E0">
        <w:rPr>
          <w:rFonts w:ascii="Calibri" w:hAnsi="Calibri" w:cs="Calibri"/>
          <w:i/>
          <w:iCs/>
        </w:rPr>
        <w:t>os</w:t>
      </w:r>
      <w:r w:rsidRPr="003A22E4">
        <w:rPr>
          <w:rFonts w:ascii="Calibri" w:hAnsi="Calibri" w:cs="Calibri"/>
          <w:i/>
          <w:iCs/>
        </w:rPr>
        <w:t xml:space="preserve"> </w:t>
      </w:r>
      <w:r w:rsidR="00CE19F9" w:rsidRPr="003A22E4">
        <w:rPr>
          <w:rFonts w:ascii="Calibri" w:hAnsi="Calibri" w:cs="Calibri"/>
          <w:i/>
          <w:iCs/>
        </w:rPr>
        <w:t>exames de diagnóstico por imagem</w:t>
      </w:r>
      <w:r w:rsidR="00FF45E8" w:rsidRPr="003A22E4">
        <w:rPr>
          <w:rFonts w:ascii="Calibri" w:hAnsi="Calibri" w:cs="Calibri"/>
          <w:i/>
          <w:iCs/>
        </w:rPr>
        <w:t>.</w:t>
      </w:r>
      <w:r w:rsidR="00CE19F9" w:rsidRPr="003A22E4">
        <w:rPr>
          <w:rFonts w:ascii="Calibri" w:hAnsi="Calibri" w:cs="Calibri"/>
          <w:i/>
          <w:iCs/>
        </w:rPr>
        <w:t xml:space="preserve"> </w:t>
      </w:r>
    </w:p>
    <w:p w14:paraId="261FA0E8" w14:textId="77777777" w:rsidR="00D211A7" w:rsidRPr="003A22E4" w:rsidRDefault="00D211A7" w:rsidP="00D211A7">
      <w:pPr>
        <w:ind w:firstLine="708"/>
        <w:jc w:val="both"/>
        <w:rPr>
          <w:rFonts w:ascii="Calibri" w:hAnsi="Calibri" w:cs="Calibri"/>
          <w:i/>
          <w:iCs/>
        </w:rPr>
      </w:pPr>
    </w:p>
    <w:p w14:paraId="266CA09A" w14:textId="77777777" w:rsidR="008E5C89" w:rsidRPr="003A22E4" w:rsidRDefault="008E5C89" w:rsidP="00CE19F9">
      <w:pPr>
        <w:pStyle w:val="Ttulo"/>
        <w:widowControl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RESOLVE:</w:t>
      </w:r>
    </w:p>
    <w:p w14:paraId="3059EFE4" w14:textId="77777777" w:rsidR="008E5C89" w:rsidRPr="003A22E4" w:rsidRDefault="008E5C89">
      <w:pPr>
        <w:jc w:val="both"/>
        <w:rPr>
          <w:rFonts w:ascii="Calibri" w:hAnsi="Calibri" w:cs="Calibri"/>
          <w:b/>
        </w:rPr>
      </w:pPr>
    </w:p>
    <w:p w14:paraId="0554BD4C" w14:textId="68FED939" w:rsidR="008E5C89" w:rsidRPr="003A22E4" w:rsidRDefault="008E5C89" w:rsidP="00C509E0">
      <w:pPr>
        <w:pStyle w:val="Ttulo"/>
        <w:widowControl w:val="0"/>
        <w:spacing w:line="276" w:lineRule="auto"/>
        <w:ind w:firstLine="708"/>
        <w:jc w:val="both"/>
        <w:rPr>
          <w:rFonts w:ascii="Calibri" w:hAnsi="Calibri" w:cs="Calibri"/>
          <w:i/>
          <w:iCs/>
        </w:rPr>
      </w:pPr>
      <w:r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Convocar os prestadores de </w:t>
      </w:r>
      <w:bookmarkStart w:id="0" w:name="_Hlk12267913"/>
      <w:r w:rsidR="00C509E0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>serviços de saúde</w:t>
      </w:r>
      <w:r w:rsidR="00E40A3E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 para realização de </w:t>
      </w:r>
      <w:r w:rsidR="00C509E0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>exames de diagnóstico</w:t>
      </w:r>
      <w:r w:rsidR="00E40A3E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 por </w:t>
      </w:r>
      <w:r w:rsidR="00E40A3E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>imagem</w:t>
      </w:r>
      <w:r w:rsidR="00E40A3E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 </w:t>
      </w:r>
      <w:r w:rsidR="00E40A3E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>que</w:t>
      </w:r>
      <w:r w:rsidR="00C509E0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 </w:t>
      </w:r>
      <w:r w:rsidR="00C509E0" w:rsidRPr="00C509E0">
        <w:rPr>
          <w:rFonts w:ascii="Calibri" w:hAnsi="Calibri" w:cs="Calibri"/>
          <w:b w:val="0"/>
          <w:bCs/>
          <w:i/>
          <w:iCs/>
          <w:sz w:val="24"/>
          <w:szCs w:val="24"/>
          <w:u w:val="single"/>
        </w:rPr>
        <w:t>não constam da tabela SUS</w:t>
      </w:r>
      <w:r w:rsidR="00BB48DA">
        <w:rPr>
          <w:rFonts w:ascii="Calibri" w:hAnsi="Calibri" w:cs="Calibri"/>
          <w:b w:val="0"/>
          <w:bCs/>
          <w:i/>
          <w:iCs/>
          <w:sz w:val="24"/>
          <w:szCs w:val="24"/>
          <w:u w:val="single"/>
        </w:rPr>
        <w:t>,</w:t>
      </w:r>
      <w:r w:rsidR="00C509E0" w:rsidRPr="00C509E0">
        <w:rPr>
          <w:rFonts w:ascii="Calibri" w:hAnsi="Calibri" w:cs="Calibri"/>
          <w:b w:val="0"/>
          <w:bCs/>
          <w:i/>
          <w:iCs/>
          <w:sz w:val="24"/>
          <w:szCs w:val="24"/>
        </w:rPr>
        <w:t xml:space="preserve"> interessados em oferecer serviços aos usuários do sistema de saúde do Município de Campo Alegre - SC, nas condições aqui estabelecidas</w:t>
      </w:r>
      <w:bookmarkEnd w:id="0"/>
      <w:r w:rsidR="00C509E0">
        <w:rPr>
          <w:rFonts w:ascii="Calibri" w:hAnsi="Calibri" w:cs="Calibri"/>
          <w:b w:val="0"/>
          <w:bCs/>
          <w:i/>
          <w:iCs/>
          <w:sz w:val="24"/>
          <w:szCs w:val="24"/>
        </w:rPr>
        <w:t>.</w:t>
      </w:r>
      <w:r w:rsidRPr="003A22E4">
        <w:rPr>
          <w:rFonts w:ascii="Calibri" w:hAnsi="Calibri" w:cs="Calibri"/>
          <w:i/>
          <w:iCs/>
        </w:rPr>
        <w:t xml:space="preserve"> </w:t>
      </w:r>
    </w:p>
    <w:p w14:paraId="1EEEBA51" w14:textId="77777777" w:rsidR="008E5C89" w:rsidRPr="003A22E4" w:rsidRDefault="008E5C89">
      <w:pPr>
        <w:widowControl w:val="0"/>
        <w:ind w:left="2880"/>
        <w:jc w:val="both"/>
        <w:rPr>
          <w:rFonts w:ascii="Calibri" w:hAnsi="Calibri" w:cs="Calibri"/>
          <w:b/>
        </w:rPr>
      </w:pPr>
    </w:p>
    <w:p w14:paraId="476E879F" w14:textId="54D24CEE" w:rsidR="00CE19F9" w:rsidRPr="003A22E4" w:rsidRDefault="008E5C89" w:rsidP="00CE19F9">
      <w:pPr>
        <w:pStyle w:val="Corpodetexto"/>
        <w:widowControl w:val="0"/>
        <w:spacing w:line="276" w:lineRule="auto"/>
        <w:rPr>
          <w:rFonts w:ascii="Calibri" w:hAnsi="Calibri" w:cs="Calibri"/>
          <w:szCs w:val="24"/>
        </w:rPr>
      </w:pPr>
      <w:r w:rsidRPr="00BB48DA">
        <w:rPr>
          <w:rFonts w:ascii="Calibri" w:hAnsi="Calibri" w:cs="Calibri"/>
          <w:bCs/>
          <w:szCs w:val="24"/>
        </w:rPr>
        <w:tab/>
        <w:t>O Fundo Municipal de Saúde de Campo Alegre-SC, p</w:t>
      </w:r>
      <w:r w:rsidRPr="003A22E4">
        <w:rPr>
          <w:rFonts w:ascii="Calibri" w:hAnsi="Calibri" w:cs="Calibri"/>
          <w:szCs w:val="24"/>
        </w:rPr>
        <w:t>essoa jurídica de direito público interno, inscrito no CNPJ sob nº</w:t>
      </w:r>
      <w:r w:rsidR="00551B73" w:rsidRPr="003A22E4">
        <w:rPr>
          <w:rFonts w:ascii="Calibri" w:hAnsi="Calibri" w:cs="Calibri"/>
          <w:szCs w:val="24"/>
        </w:rPr>
        <w:t xml:space="preserve"> 01.941.360/0001-50, com sede à Avenida</w:t>
      </w:r>
      <w:r w:rsidR="00DB073B" w:rsidRPr="003A22E4">
        <w:rPr>
          <w:rFonts w:ascii="Calibri" w:hAnsi="Calibri" w:cs="Calibri"/>
          <w:szCs w:val="24"/>
        </w:rPr>
        <w:t xml:space="preserve"> </w:t>
      </w:r>
      <w:r w:rsidR="00551B73" w:rsidRPr="003A22E4">
        <w:rPr>
          <w:rFonts w:ascii="Calibri" w:hAnsi="Calibri" w:cs="Calibri"/>
          <w:szCs w:val="24"/>
        </w:rPr>
        <w:t>Getúlio</w:t>
      </w:r>
      <w:r w:rsidR="00DB073B" w:rsidRPr="003A22E4">
        <w:rPr>
          <w:rFonts w:ascii="Calibri" w:hAnsi="Calibri" w:cs="Calibri"/>
          <w:szCs w:val="24"/>
        </w:rPr>
        <w:t xml:space="preserve"> Vargas</w:t>
      </w:r>
      <w:r w:rsidRPr="003A22E4">
        <w:rPr>
          <w:rFonts w:ascii="Calibri" w:hAnsi="Calibri" w:cs="Calibri"/>
          <w:szCs w:val="24"/>
        </w:rPr>
        <w:t xml:space="preserve">, nº </w:t>
      </w:r>
      <w:r w:rsidR="00DB073B" w:rsidRPr="003A22E4">
        <w:rPr>
          <w:rFonts w:ascii="Calibri" w:hAnsi="Calibri" w:cs="Calibri"/>
          <w:szCs w:val="24"/>
        </w:rPr>
        <w:t>467</w:t>
      </w:r>
      <w:r w:rsidRPr="003A22E4">
        <w:rPr>
          <w:rFonts w:ascii="Calibri" w:hAnsi="Calibri" w:cs="Calibri"/>
          <w:szCs w:val="24"/>
        </w:rPr>
        <w:t xml:space="preserve">, </w:t>
      </w:r>
      <w:r w:rsidR="006B5161" w:rsidRPr="003A22E4">
        <w:rPr>
          <w:rFonts w:ascii="Calibri" w:hAnsi="Calibri" w:cs="Calibri"/>
          <w:szCs w:val="24"/>
        </w:rPr>
        <w:t xml:space="preserve">em </w:t>
      </w:r>
      <w:r w:rsidRPr="003A22E4">
        <w:rPr>
          <w:rFonts w:ascii="Calibri" w:hAnsi="Calibri" w:cs="Calibri"/>
          <w:szCs w:val="24"/>
        </w:rPr>
        <w:t>Campo Alegre</w:t>
      </w:r>
      <w:r w:rsidR="006B5161" w:rsidRPr="003A22E4">
        <w:rPr>
          <w:rFonts w:ascii="Calibri" w:hAnsi="Calibri" w:cs="Calibri"/>
          <w:szCs w:val="24"/>
        </w:rPr>
        <w:t>/</w:t>
      </w:r>
      <w:r w:rsidRPr="003A22E4">
        <w:rPr>
          <w:rFonts w:ascii="Calibri" w:hAnsi="Calibri" w:cs="Calibri"/>
          <w:szCs w:val="24"/>
        </w:rPr>
        <w:t xml:space="preserve">SC, </w:t>
      </w:r>
      <w:r w:rsidRPr="003A22E4">
        <w:rPr>
          <w:rFonts w:ascii="Calibri" w:hAnsi="Calibri" w:cs="Calibri"/>
          <w:bCs/>
          <w:szCs w:val="24"/>
        </w:rPr>
        <w:t>representado pel</w:t>
      </w:r>
      <w:r w:rsidR="00CE19F9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 Gestor</w:t>
      </w:r>
      <w:r w:rsidR="00CE19F9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 Sr</w:t>
      </w:r>
      <w:r w:rsidR="00DB073B" w:rsidRPr="003A22E4">
        <w:rPr>
          <w:rFonts w:ascii="Calibri" w:hAnsi="Calibri" w:cs="Calibri"/>
          <w:bCs/>
          <w:szCs w:val="24"/>
        </w:rPr>
        <w:t>a</w:t>
      </w:r>
      <w:r w:rsidRPr="003A22E4">
        <w:rPr>
          <w:rFonts w:ascii="Calibri" w:hAnsi="Calibri" w:cs="Calibri"/>
          <w:bCs/>
          <w:szCs w:val="24"/>
        </w:rPr>
        <w:t xml:space="preserve">. </w:t>
      </w:r>
      <w:r w:rsidR="00DB073B" w:rsidRPr="003A22E4">
        <w:rPr>
          <w:rFonts w:ascii="Calibri" w:hAnsi="Calibri" w:cs="Calibri"/>
          <w:bCs/>
          <w:szCs w:val="24"/>
        </w:rPr>
        <w:t>Carolina da Costa Telma</w:t>
      </w:r>
      <w:r w:rsidRPr="003A22E4">
        <w:rPr>
          <w:rFonts w:ascii="Calibri" w:hAnsi="Calibri" w:cs="Calibri"/>
          <w:bCs/>
          <w:szCs w:val="24"/>
        </w:rPr>
        <w:t xml:space="preserve">,  </w:t>
      </w:r>
      <w:r w:rsidRPr="003A22E4">
        <w:rPr>
          <w:rFonts w:ascii="Calibri" w:hAnsi="Calibri" w:cs="Calibri"/>
          <w:szCs w:val="24"/>
        </w:rPr>
        <w:t>faz saber a todos quantos interessarem, que está aberto pr</w:t>
      </w:r>
      <w:r w:rsidR="00377D04" w:rsidRPr="003A22E4">
        <w:rPr>
          <w:rFonts w:ascii="Calibri" w:hAnsi="Calibri" w:cs="Calibri"/>
          <w:szCs w:val="24"/>
        </w:rPr>
        <w:t xml:space="preserve">azo para inscrições </w:t>
      </w:r>
      <w:r w:rsidR="00CE19F9" w:rsidRPr="003A22E4">
        <w:rPr>
          <w:rFonts w:ascii="Calibri" w:hAnsi="Calibri" w:cs="Calibri"/>
          <w:szCs w:val="24"/>
        </w:rPr>
        <w:t>para</w:t>
      </w:r>
      <w:r w:rsidR="00377D04" w:rsidRPr="003A22E4">
        <w:rPr>
          <w:rFonts w:ascii="Calibri" w:hAnsi="Calibri" w:cs="Calibri"/>
          <w:szCs w:val="24"/>
        </w:rPr>
        <w:t xml:space="preserve"> </w:t>
      </w:r>
      <w:r w:rsidR="00CE19F9" w:rsidRPr="003A22E4">
        <w:rPr>
          <w:rFonts w:ascii="Calibri" w:hAnsi="Calibri" w:cs="Calibri"/>
          <w:color w:val="000000"/>
          <w:szCs w:val="24"/>
        </w:rPr>
        <w:t xml:space="preserve">clínicas e/ou profissionais (especializados), </w:t>
      </w:r>
      <w:bookmarkStart w:id="1" w:name="_Hlk11931195"/>
      <w:r w:rsidR="00CE19F9" w:rsidRPr="003A22E4">
        <w:rPr>
          <w:rFonts w:ascii="Calibri" w:hAnsi="Calibri" w:cs="Calibri"/>
          <w:szCs w:val="24"/>
        </w:rPr>
        <w:t>prestadores de serviços de saúde</w:t>
      </w:r>
      <w:r w:rsidR="00E40A3E">
        <w:rPr>
          <w:rFonts w:ascii="Calibri" w:hAnsi="Calibri" w:cs="Calibri"/>
          <w:szCs w:val="24"/>
        </w:rPr>
        <w:t xml:space="preserve"> para</w:t>
      </w:r>
      <w:r w:rsidR="00CE19F9" w:rsidRPr="003A22E4">
        <w:rPr>
          <w:rFonts w:ascii="Calibri" w:hAnsi="Calibri" w:cs="Calibri"/>
          <w:szCs w:val="24"/>
        </w:rPr>
        <w:t xml:space="preserve"> </w:t>
      </w:r>
      <w:r w:rsidR="00E40A3E" w:rsidRPr="00E40A3E">
        <w:rPr>
          <w:rFonts w:ascii="Calibri" w:hAnsi="Calibri" w:cs="Calibri"/>
          <w:i/>
          <w:iCs/>
          <w:szCs w:val="24"/>
        </w:rPr>
        <w:t>realização de</w:t>
      </w:r>
      <w:r w:rsidR="00E40A3E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E40A3E" w:rsidRPr="00C509E0">
        <w:rPr>
          <w:rFonts w:ascii="Calibri" w:hAnsi="Calibri" w:cs="Calibri"/>
          <w:bCs/>
          <w:i/>
          <w:iCs/>
          <w:szCs w:val="24"/>
        </w:rPr>
        <w:t xml:space="preserve">exames de </w:t>
      </w:r>
      <w:r w:rsidR="00E40A3E" w:rsidRPr="00E40A3E">
        <w:rPr>
          <w:rFonts w:ascii="Calibri" w:hAnsi="Calibri" w:cs="Calibri"/>
          <w:bCs/>
          <w:i/>
          <w:iCs/>
          <w:szCs w:val="24"/>
        </w:rPr>
        <w:t>diagnóstico por</w:t>
      </w:r>
      <w:r w:rsidR="00E40A3E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E40A3E" w:rsidRPr="00C509E0">
        <w:rPr>
          <w:rFonts w:ascii="Calibri" w:hAnsi="Calibri" w:cs="Calibri"/>
          <w:bCs/>
          <w:i/>
          <w:iCs/>
          <w:szCs w:val="24"/>
        </w:rPr>
        <w:t>imagem</w:t>
      </w:r>
      <w:r w:rsidR="00E40A3E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E40A3E" w:rsidRPr="00C509E0">
        <w:rPr>
          <w:rFonts w:ascii="Calibri" w:hAnsi="Calibri" w:cs="Calibri"/>
          <w:bCs/>
          <w:i/>
          <w:iCs/>
          <w:szCs w:val="24"/>
        </w:rPr>
        <w:t xml:space="preserve"> que </w:t>
      </w:r>
      <w:r w:rsidR="00E40A3E" w:rsidRPr="00C509E0">
        <w:rPr>
          <w:rFonts w:ascii="Calibri" w:hAnsi="Calibri" w:cs="Calibri"/>
          <w:bCs/>
          <w:i/>
          <w:iCs/>
          <w:szCs w:val="24"/>
          <w:u w:val="single"/>
        </w:rPr>
        <w:t>não constam da tabela SUS</w:t>
      </w:r>
      <w:r w:rsidR="00FA5466">
        <w:rPr>
          <w:rFonts w:ascii="Calibri" w:hAnsi="Calibri" w:cs="Calibri"/>
          <w:szCs w:val="24"/>
        </w:rPr>
        <w:t>.</w:t>
      </w:r>
    </w:p>
    <w:bookmarkEnd w:id="1"/>
    <w:p w14:paraId="7655C290" w14:textId="77777777" w:rsidR="00CE19F9" w:rsidRPr="003A22E4" w:rsidRDefault="00CE19F9" w:rsidP="00D211A7">
      <w:pPr>
        <w:pStyle w:val="Corpodetexto"/>
        <w:widowControl w:val="0"/>
        <w:rPr>
          <w:rFonts w:ascii="Calibri" w:hAnsi="Calibri" w:cs="Calibri"/>
          <w:szCs w:val="24"/>
        </w:rPr>
      </w:pPr>
    </w:p>
    <w:p w14:paraId="53160C6A" w14:textId="77777777" w:rsidR="008E5C89" w:rsidRPr="003A22E4" w:rsidRDefault="008E5C89">
      <w:pPr>
        <w:pStyle w:val="Corpodetexto"/>
        <w:widowControl w:val="0"/>
        <w:ind w:left="2880"/>
        <w:rPr>
          <w:rFonts w:ascii="Calibri" w:hAnsi="Calibri" w:cs="Calibri"/>
          <w:szCs w:val="24"/>
        </w:rPr>
      </w:pPr>
    </w:p>
    <w:p w14:paraId="0FE73353" w14:textId="77777777" w:rsidR="008E5C89" w:rsidRPr="003A22E4" w:rsidRDefault="008E5C89">
      <w:pPr>
        <w:pStyle w:val="Corpodetexto"/>
        <w:widowControl w:val="0"/>
        <w:numPr>
          <w:ilvl w:val="0"/>
          <w:numId w:val="1"/>
        </w:numPr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 objeto e condições</w:t>
      </w:r>
    </w:p>
    <w:p w14:paraId="33A8B173" w14:textId="421FE3F1" w:rsidR="00067843" w:rsidRPr="003A22E4" w:rsidRDefault="008E5C89" w:rsidP="00067843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 O objeto do presente Edital é o </w:t>
      </w:r>
      <w:r w:rsidRPr="003A22E4">
        <w:rPr>
          <w:rFonts w:ascii="Calibri" w:hAnsi="Calibri" w:cs="Calibri"/>
          <w:b/>
          <w:bCs/>
          <w:szCs w:val="24"/>
        </w:rPr>
        <w:t xml:space="preserve">CREDENCIAMENTO </w:t>
      </w:r>
      <w:r w:rsidR="00BB48DA" w:rsidRPr="00BB48DA">
        <w:rPr>
          <w:rFonts w:ascii="Calibri" w:hAnsi="Calibri" w:cs="Calibri"/>
          <w:szCs w:val="24"/>
        </w:rPr>
        <w:t>de</w:t>
      </w:r>
      <w:r w:rsidR="00BB48DA">
        <w:rPr>
          <w:rFonts w:ascii="Calibri" w:hAnsi="Calibri" w:cs="Calibri"/>
          <w:b/>
          <w:bCs/>
          <w:szCs w:val="24"/>
        </w:rPr>
        <w:t xml:space="preserve"> </w:t>
      </w:r>
      <w:r w:rsidR="00713004" w:rsidRPr="003A22E4">
        <w:rPr>
          <w:rFonts w:ascii="Calibri" w:hAnsi="Calibri" w:cs="Calibri"/>
          <w:color w:val="000000"/>
          <w:szCs w:val="24"/>
        </w:rPr>
        <w:t>clínicas e/ou profissionais (especializados)</w:t>
      </w:r>
      <w:r w:rsidR="00BB48DA">
        <w:rPr>
          <w:rFonts w:ascii="Calibri" w:hAnsi="Calibri" w:cs="Calibri"/>
          <w:color w:val="000000"/>
          <w:szCs w:val="24"/>
        </w:rPr>
        <w:t xml:space="preserve"> para realização de </w:t>
      </w:r>
      <w:r w:rsidR="00713004" w:rsidRPr="003A22E4">
        <w:rPr>
          <w:rFonts w:ascii="Calibri" w:hAnsi="Calibri" w:cs="Calibri"/>
          <w:szCs w:val="24"/>
        </w:rPr>
        <w:t xml:space="preserve">exames </w:t>
      </w:r>
      <w:r w:rsidR="00BB48DA">
        <w:rPr>
          <w:rFonts w:ascii="Calibri" w:hAnsi="Calibri" w:cs="Calibri"/>
          <w:szCs w:val="24"/>
        </w:rPr>
        <w:t xml:space="preserve">de </w:t>
      </w:r>
      <w:r w:rsidR="00713004" w:rsidRPr="003A22E4">
        <w:rPr>
          <w:rFonts w:ascii="Calibri" w:hAnsi="Calibri" w:cs="Calibri"/>
          <w:szCs w:val="24"/>
        </w:rPr>
        <w:t>diagnóstico por imagem</w:t>
      </w:r>
      <w:r w:rsidR="000B22D8">
        <w:rPr>
          <w:rFonts w:ascii="Calibri" w:hAnsi="Calibri" w:cs="Calibri"/>
          <w:szCs w:val="24"/>
        </w:rPr>
        <w:t xml:space="preserve"> que não constam da Tabela SUS</w:t>
      </w:r>
      <w:r w:rsidR="00713004" w:rsidRPr="003A22E4">
        <w:rPr>
          <w:rFonts w:ascii="Calibri" w:hAnsi="Calibri" w:cs="Calibri"/>
          <w:szCs w:val="24"/>
        </w:rPr>
        <w:t xml:space="preserve">, </w:t>
      </w:r>
      <w:r w:rsidRPr="003A22E4">
        <w:rPr>
          <w:rFonts w:ascii="Calibri" w:hAnsi="Calibri" w:cs="Calibri"/>
          <w:szCs w:val="24"/>
        </w:rPr>
        <w:t>conforme valores constantes</w:t>
      </w:r>
      <w:r w:rsidR="009E0810" w:rsidRPr="003A22E4">
        <w:rPr>
          <w:rFonts w:ascii="Calibri" w:hAnsi="Calibri" w:cs="Calibri"/>
          <w:szCs w:val="24"/>
        </w:rPr>
        <w:t xml:space="preserve"> abaixo transcritos </w:t>
      </w:r>
      <w:r w:rsidR="00067843" w:rsidRPr="003A22E4">
        <w:rPr>
          <w:rFonts w:ascii="Calibri" w:hAnsi="Calibri" w:cs="Calibri"/>
          <w:color w:val="000000"/>
          <w:szCs w:val="24"/>
        </w:rPr>
        <w:t>na Tabela Exame, que o Município utiliza para seus usuários:</w:t>
      </w:r>
    </w:p>
    <w:p w14:paraId="69AC4864" w14:textId="77777777" w:rsidR="00067843" w:rsidRPr="003A22E4" w:rsidRDefault="00067843" w:rsidP="00067843">
      <w:pPr>
        <w:pStyle w:val="Corpodetexto"/>
        <w:widowControl w:val="0"/>
        <w:rPr>
          <w:rFonts w:ascii="Calibri" w:hAnsi="Calibri" w:cs="Calibri"/>
          <w:szCs w:val="24"/>
        </w:rPr>
      </w:pPr>
    </w:p>
    <w:p w14:paraId="11620656" w14:textId="77777777" w:rsidR="005E428B" w:rsidRPr="003A22E4" w:rsidRDefault="00EE5797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contratação </w:t>
      </w:r>
      <w:r w:rsidR="00646BA8" w:rsidRPr="003A22E4">
        <w:rPr>
          <w:rFonts w:ascii="Calibri" w:hAnsi="Calibri" w:cs="Calibri"/>
          <w:szCs w:val="24"/>
        </w:rPr>
        <w:t>clínica/profissional</w:t>
      </w: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poderá ser realizada imediatamente após a homologação da inscrição</w:t>
      </w:r>
      <w:r w:rsidR="00646BA8" w:rsidRPr="003A22E4">
        <w:rPr>
          <w:rFonts w:ascii="Calibri" w:hAnsi="Calibri" w:cs="Calibri"/>
          <w:szCs w:val="24"/>
        </w:rPr>
        <w:t>/credenciamento</w:t>
      </w:r>
      <w:r w:rsidR="008E5C89" w:rsidRPr="003A22E4">
        <w:rPr>
          <w:rFonts w:ascii="Calibri" w:hAnsi="Calibri" w:cs="Calibri"/>
          <w:szCs w:val="24"/>
        </w:rPr>
        <w:t xml:space="preserve"> pelo Gestor do Fundo Municipal de Saúde e formalização do contrato</w:t>
      </w:r>
      <w:r w:rsidR="00646BA8" w:rsidRPr="003A22E4">
        <w:rPr>
          <w:rFonts w:ascii="Calibri" w:hAnsi="Calibri" w:cs="Calibri"/>
          <w:szCs w:val="24"/>
        </w:rPr>
        <w:t>.</w:t>
      </w:r>
    </w:p>
    <w:p w14:paraId="7899DB31" w14:textId="77777777" w:rsidR="00646BA8" w:rsidRPr="003A22E4" w:rsidRDefault="008E5C89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homologação da inscrição que trata o item </w:t>
      </w:r>
      <w:r w:rsidR="00646BA8" w:rsidRPr="003A22E4">
        <w:rPr>
          <w:rFonts w:ascii="Calibri" w:hAnsi="Calibri" w:cs="Calibri"/>
          <w:szCs w:val="24"/>
        </w:rPr>
        <w:t>1.2</w:t>
      </w:r>
      <w:r w:rsidRPr="003A22E4">
        <w:rPr>
          <w:rFonts w:ascii="Calibri" w:hAnsi="Calibri" w:cs="Calibri"/>
          <w:szCs w:val="24"/>
        </w:rPr>
        <w:t xml:space="preserve"> somente poderá ser emitida após aprovação da documentação exigida neste Edital (item 6), através de emissão de Parecer da Comissão de Avaliação (criada para este fim). </w:t>
      </w:r>
    </w:p>
    <w:p w14:paraId="417AF1B8" w14:textId="77777777" w:rsidR="00646BA8" w:rsidRPr="003A22E4" w:rsidRDefault="008E5C89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Os serviços serão prestados na sede da empresa ou consultório médico credenciado.</w:t>
      </w:r>
    </w:p>
    <w:p w14:paraId="2497F0B2" w14:textId="77777777" w:rsidR="00AC2DC6" w:rsidRPr="003A22E4" w:rsidRDefault="00606F6E" w:rsidP="00646BA8">
      <w:pPr>
        <w:pStyle w:val="Corpodetexto"/>
        <w:widowControl w:val="0"/>
        <w:numPr>
          <w:ilvl w:val="1"/>
          <w:numId w:val="1"/>
        </w:numPr>
        <w:tabs>
          <w:tab w:val="clear" w:pos="792"/>
          <w:tab w:val="num" w:pos="284"/>
        </w:tabs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lastRenderedPageBreak/>
        <w:t>Demais</w:t>
      </w:r>
      <w:r w:rsidR="00AC2DC6" w:rsidRPr="003A22E4">
        <w:rPr>
          <w:rFonts w:ascii="Calibri" w:hAnsi="Calibri" w:cs="Calibri"/>
          <w:szCs w:val="24"/>
        </w:rPr>
        <w:t xml:space="preserve"> condições e cláusulas contratuais encontram-se no ANEXO II </w:t>
      </w:r>
      <w:r w:rsidR="006B5161" w:rsidRPr="003A22E4">
        <w:rPr>
          <w:rFonts w:ascii="Calibri" w:hAnsi="Calibri" w:cs="Calibri"/>
          <w:szCs w:val="24"/>
        </w:rPr>
        <w:t>-</w:t>
      </w:r>
      <w:r w:rsidR="00AC2DC6" w:rsidRPr="003A22E4">
        <w:rPr>
          <w:rFonts w:ascii="Calibri" w:hAnsi="Calibri" w:cs="Calibri"/>
          <w:szCs w:val="24"/>
        </w:rPr>
        <w:t xml:space="preserve"> Minuta de Contrato, parte integrante deste edital.</w:t>
      </w:r>
    </w:p>
    <w:p w14:paraId="73F98FC3" w14:textId="77777777" w:rsidR="008E5C89" w:rsidRPr="003A22E4" w:rsidRDefault="008E5C89">
      <w:pPr>
        <w:widowControl w:val="0"/>
        <w:ind w:left="1341" w:hanging="633"/>
        <w:jc w:val="both"/>
        <w:rPr>
          <w:rFonts w:ascii="Calibri" w:hAnsi="Calibri" w:cs="Calibri"/>
        </w:rPr>
      </w:pPr>
    </w:p>
    <w:p w14:paraId="480D2765" w14:textId="77777777" w:rsidR="008E5C89" w:rsidRPr="003A22E4" w:rsidRDefault="008E5C89" w:rsidP="00696403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3A22E4">
        <w:rPr>
          <w:rFonts w:ascii="Calibri" w:hAnsi="Calibri" w:cs="Calibri"/>
          <w:b/>
        </w:rPr>
        <w:t>Dos Prestadores de Serviço</w:t>
      </w:r>
    </w:p>
    <w:p w14:paraId="3BAD3BC3" w14:textId="77777777" w:rsidR="008E5C89" w:rsidRPr="003A22E4" w:rsidRDefault="008E5C89" w:rsidP="00696403">
      <w:pPr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Poderão credenciar-se a prestar os serviços referidos no item anterior, pessoas jurídicas</w:t>
      </w:r>
      <w:r w:rsidR="00696403" w:rsidRPr="003A22E4">
        <w:rPr>
          <w:rFonts w:ascii="Calibri" w:hAnsi="Calibri" w:cs="Calibri"/>
        </w:rPr>
        <w:t xml:space="preserve"> e pessoas físicas do ramo</w:t>
      </w:r>
      <w:r w:rsidRPr="003A22E4">
        <w:rPr>
          <w:rFonts w:ascii="Calibri" w:hAnsi="Calibri" w:cs="Calibri"/>
        </w:rPr>
        <w:t xml:space="preserve"> desde que “habilitadas” (conforme dispõe o item 6) e atendam todas as disposições deste Edital.</w:t>
      </w:r>
    </w:p>
    <w:p w14:paraId="7FDA7B28" w14:textId="77777777" w:rsidR="00696403" w:rsidRPr="003A22E4" w:rsidRDefault="00696403" w:rsidP="00696403">
      <w:pPr>
        <w:widowControl w:val="0"/>
        <w:jc w:val="both"/>
        <w:rPr>
          <w:rFonts w:ascii="Calibri" w:hAnsi="Calibri" w:cs="Calibri"/>
        </w:rPr>
      </w:pPr>
    </w:p>
    <w:p w14:paraId="7BB3AD21" w14:textId="77777777" w:rsidR="008E5C89" w:rsidRPr="003A22E4" w:rsidRDefault="008E5C89" w:rsidP="00A97EBD">
      <w:pPr>
        <w:pStyle w:val="Ttulo1"/>
        <w:keepNext w:val="0"/>
        <w:widowControl w:val="0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Da Remuneração dos Serviços</w:t>
      </w:r>
    </w:p>
    <w:p w14:paraId="3705D814" w14:textId="77777777" w:rsidR="008E5C89" w:rsidRPr="003A22E4" w:rsidRDefault="008E5C89" w:rsidP="001B372D">
      <w:pPr>
        <w:pStyle w:val="Ttulo1"/>
        <w:keepNext w:val="0"/>
        <w:widowControl w:val="0"/>
        <w:numPr>
          <w:ilvl w:val="1"/>
          <w:numId w:val="1"/>
        </w:numPr>
        <w:tabs>
          <w:tab w:val="clear" w:pos="792"/>
          <w:tab w:val="num" w:pos="426"/>
        </w:tabs>
        <w:spacing w:before="0" w:after="0"/>
        <w:ind w:left="0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3A22E4">
        <w:rPr>
          <w:rFonts w:ascii="Calibri" w:hAnsi="Calibri" w:cs="Calibri"/>
          <w:b w:val="0"/>
          <w:sz w:val="24"/>
          <w:szCs w:val="24"/>
        </w:rPr>
        <w:t>A remuneração dos serviços se dará unicamente</w:t>
      </w:r>
      <w:r w:rsidR="005E428B" w:rsidRPr="003A22E4">
        <w:rPr>
          <w:rFonts w:ascii="Calibri" w:hAnsi="Calibri" w:cs="Calibri"/>
          <w:b w:val="0"/>
          <w:sz w:val="24"/>
          <w:szCs w:val="24"/>
        </w:rPr>
        <w:t xml:space="preserve"> com os valores fixados </w:t>
      </w:r>
      <w:r w:rsidR="00A97EBD" w:rsidRPr="003A22E4">
        <w:rPr>
          <w:rFonts w:ascii="Calibri" w:hAnsi="Calibri" w:cs="Calibri"/>
          <w:b w:val="0"/>
          <w:color w:val="000000"/>
          <w:sz w:val="24"/>
          <w:szCs w:val="24"/>
        </w:rPr>
        <w:t xml:space="preserve">na Tabela </w:t>
      </w:r>
      <w:r w:rsidR="005A2858" w:rsidRPr="005A2858">
        <w:rPr>
          <w:rFonts w:ascii="Calibri" w:hAnsi="Calibri" w:cs="Calibri"/>
          <w:b w:val="0"/>
          <w:color w:val="000000"/>
          <w:sz w:val="24"/>
          <w:szCs w:val="24"/>
        </w:rPr>
        <w:t>Exam</w:t>
      </w:r>
      <w:r w:rsidR="00A97EBD" w:rsidRPr="005A2858">
        <w:rPr>
          <w:rFonts w:ascii="Calibri" w:hAnsi="Calibri" w:cs="Calibri"/>
          <w:b w:val="0"/>
          <w:color w:val="000000"/>
          <w:sz w:val="24"/>
          <w:szCs w:val="24"/>
        </w:rPr>
        <w:t>es</w:t>
      </w:r>
      <w:r w:rsidR="00A97EBD" w:rsidRPr="003A22E4">
        <w:rPr>
          <w:rFonts w:ascii="Calibri" w:hAnsi="Calibri" w:cs="Calibri"/>
          <w:b w:val="0"/>
          <w:color w:val="000000"/>
          <w:sz w:val="24"/>
          <w:szCs w:val="24"/>
        </w:rPr>
        <w:t>,</w:t>
      </w:r>
      <w:r w:rsidRPr="003A22E4">
        <w:rPr>
          <w:rFonts w:ascii="Calibri" w:hAnsi="Calibri" w:cs="Calibri"/>
          <w:b w:val="0"/>
          <w:sz w:val="24"/>
          <w:szCs w:val="24"/>
        </w:rPr>
        <w:t xml:space="preserve"> (con</w:t>
      </w:r>
      <w:r w:rsidR="00B3088E" w:rsidRPr="003A22E4">
        <w:rPr>
          <w:rFonts w:ascii="Calibri" w:hAnsi="Calibri" w:cs="Calibri"/>
          <w:b w:val="0"/>
          <w:sz w:val="24"/>
          <w:szCs w:val="24"/>
        </w:rPr>
        <w:t>stante do item 1 deste Edital</w:t>
      </w:r>
      <w:r w:rsidR="00B3088E" w:rsidRPr="003A22E4">
        <w:rPr>
          <w:rFonts w:ascii="Calibri" w:hAnsi="Calibri" w:cs="Calibri"/>
          <w:b w:val="0"/>
          <w:bCs/>
          <w:sz w:val="24"/>
          <w:szCs w:val="24"/>
        </w:rPr>
        <w:t>).</w:t>
      </w:r>
    </w:p>
    <w:p w14:paraId="763F524D" w14:textId="5C786998" w:rsidR="008E5C89" w:rsidRPr="003A22E4" w:rsidRDefault="008E5C89" w:rsidP="001B372D">
      <w:pPr>
        <w:pStyle w:val="Ttulo1"/>
        <w:keepNext w:val="0"/>
        <w:widowControl w:val="0"/>
        <w:numPr>
          <w:ilvl w:val="1"/>
          <w:numId w:val="1"/>
        </w:numPr>
        <w:tabs>
          <w:tab w:val="clear" w:pos="792"/>
          <w:tab w:val="left" w:pos="426"/>
        </w:tabs>
        <w:spacing w:before="0" w:after="0"/>
        <w:ind w:left="0" w:firstLine="0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Os pagamentos serão efetuados pelo </w:t>
      </w:r>
      <w:r w:rsidRPr="003A22E4">
        <w:rPr>
          <w:rFonts w:ascii="Calibri" w:hAnsi="Calibri" w:cs="Calibri"/>
          <w:sz w:val="24"/>
          <w:szCs w:val="24"/>
        </w:rPr>
        <w:t>CONTRATANTE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, no mês </w:t>
      </w:r>
      <w:r w:rsidR="005A2858" w:rsidRPr="003A22E4">
        <w:rPr>
          <w:rFonts w:ascii="Calibri" w:hAnsi="Calibri" w:cs="Calibri"/>
          <w:b w:val="0"/>
          <w:bCs/>
          <w:sz w:val="24"/>
          <w:szCs w:val="24"/>
        </w:rPr>
        <w:t>subsequente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 à prestação dos serviços executados (em até </w:t>
      </w:r>
      <w:r w:rsidR="00696403" w:rsidRPr="003A22E4">
        <w:rPr>
          <w:rFonts w:ascii="Calibri" w:hAnsi="Calibri" w:cs="Calibri"/>
          <w:b w:val="0"/>
          <w:bCs/>
          <w:sz w:val="24"/>
          <w:szCs w:val="24"/>
        </w:rPr>
        <w:t>10</w:t>
      </w:r>
      <w:r w:rsidRPr="003A22E4">
        <w:rPr>
          <w:rFonts w:ascii="Calibri" w:hAnsi="Calibri" w:cs="Calibri"/>
          <w:b w:val="0"/>
          <w:bCs/>
          <w:sz w:val="24"/>
          <w:szCs w:val="24"/>
        </w:rPr>
        <w:t xml:space="preserve"> dias após a entrega da nota fiscal), através de depósito em conta bancária da </w:t>
      </w:r>
      <w:r w:rsidRPr="003A22E4">
        <w:rPr>
          <w:rFonts w:ascii="Calibri" w:hAnsi="Calibri" w:cs="Calibri"/>
          <w:sz w:val="24"/>
          <w:szCs w:val="24"/>
        </w:rPr>
        <w:t xml:space="preserve">CONTRATADA, </w:t>
      </w:r>
      <w:r w:rsidRPr="003A22E4">
        <w:rPr>
          <w:rFonts w:ascii="Calibri" w:hAnsi="Calibri" w:cs="Calibri"/>
          <w:b w:val="0"/>
          <w:bCs/>
          <w:sz w:val="24"/>
          <w:szCs w:val="24"/>
        </w:rPr>
        <w:t>contra</w:t>
      </w:r>
      <w:r w:rsidRPr="003A22E4">
        <w:rPr>
          <w:rFonts w:ascii="Calibri" w:hAnsi="Calibri" w:cs="Calibri"/>
          <w:sz w:val="24"/>
          <w:szCs w:val="24"/>
        </w:rPr>
        <w:t xml:space="preserve"> </w:t>
      </w:r>
      <w:r w:rsidRPr="003A22E4">
        <w:rPr>
          <w:rFonts w:ascii="Calibri" w:hAnsi="Calibri" w:cs="Calibri"/>
          <w:b w:val="0"/>
          <w:bCs/>
          <w:sz w:val="24"/>
          <w:szCs w:val="24"/>
        </w:rPr>
        <w:t>apresentação da nota fiscal de serviços, acompanhadas da 1ª (primeira) via de requisição de exames</w:t>
      </w:r>
      <w:r w:rsidR="00A97EBD" w:rsidRPr="003A22E4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Pr="003A22E4">
        <w:rPr>
          <w:rFonts w:ascii="Calibri" w:hAnsi="Calibri" w:cs="Calibri"/>
          <w:b w:val="0"/>
          <w:bCs/>
          <w:sz w:val="24"/>
          <w:szCs w:val="24"/>
        </w:rPr>
        <w:t>que deverá estar devidamente autorizada e assinada pela Secretaria Municipal de Saúde de Campo Alegre-SC e ainda, deverá conter (na requisição) o nome do Usuário (munícipe) atendido.</w:t>
      </w:r>
    </w:p>
    <w:p w14:paraId="76454869" w14:textId="77777777" w:rsidR="008E5C89" w:rsidRPr="003A22E4" w:rsidRDefault="008E5C89">
      <w:pPr>
        <w:pStyle w:val="Corpodetexto2"/>
        <w:widowControl w:val="0"/>
        <w:ind w:left="851" w:hanging="143"/>
        <w:jc w:val="both"/>
        <w:rPr>
          <w:rFonts w:ascii="Calibri" w:hAnsi="Calibri" w:cs="Calibri"/>
          <w:color w:val="FF0000"/>
          <w:szCs w:val="24"/>
        </w:rPr>
      </w:pPr>
    </w:p>
    <w:p w14:paraId="5AF7C879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Dos Usuários dos Serviços</w:t>
      </w:r>
    </w:p>
    <w:p w14:paraId="6ED2AC2F" w14:textId="77777777" w:rsidR="008E5C89" w:rsidRPr="003A22E4" w:rsidRDefault="008E5C89" w:rsidP="00A97EBD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Os usuários dos serviços são aqueles atendidos nas unidades de saúde ou encaminhados pelas mesmas, com requisição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>devidamente autorizada, assinada e contendo o nome do Usuário.</w:t>
      </w:r>
    </w:p>
    <w:p w14:paraId="23248C4C" w14:textId="77777777" w:rsidR="00A97EBD" w:rsidRPr="003A22E4" w:rsidRDefault="00A97EBD" w:rsidP="00A97EBD">
      <w:pPr>
        <w:pStyle w:val="Corpodetexto2"/>
        <w:widowControl w:val="0"/>
        <w:tabs>
          <w:tab w:val="num" w:pos="426"/>
        </w:tabs>
        <w:jc w:val="both"/>
        <w:rPr>
          <w:rFonts w:ascii="Calibri" w:hAnsi="Calibri" w:cs="Calibri"/>
          <w:szCs w:val="24"/>
        </w:rPr>
      </w:pPr>
    </w:p>
    <w:p w14:paraId="4C2717F3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Do Credenciamento dos Prestadores de Serviço</w:t>
      </w:r>
    </w:p>
    <w:p w14:paraId="12CEA50A" w14:textId="77777777" w:rsidR="008E5C89" w:rsidRPr="003A22E4" w:rsidRDefault="008E5C89" w:rsidP="00E56C85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As condições do credenciamento de prestadores de serviços do </w:t>
      </w:r>
      <w:r w:rsidRPr="003A22E4">
        <w:rPr>
          <w:rFonts w:ascii="Calibri" w:hAnsi="Calibri" w:cs="Calibri"/>
          <w:b/>
          <w:bCs/>
          <w:szCs w:val="24"/>
        </w:rPr>
        <w:t>FUNDO MUNICIPAL DE SAÚDE DE CAMPO ALEGRE</w:t>
      </w:r>
      <w:r w:rsidRPr="003A22E4">
        <w:rPr>
          <w:rFonts w:ascii="Calibri" w:hAnsi="Calibri" w:cs="Calibri"/>
          <w:szCs w:val="24"/>
        </w:rPr>
        <w:t xml:space="preserve"> são universais e, portanto, sob as mesmas condições para todos os prestadores de serviços, razão pela qual são firmadas num termo de disposições rígidas e inegociáveis, em que obrigam tanto o Município como os prestadores de serviços, após o deferimento de sua inscrição para o seu credenciamento.</w:t>
      </w:r>
    </w:p>
    <w:p w14:paraId="1C9E295B" w14:textId="77777777" w:rsidR="008E5C89" w:rsidRPr="003A22E4" w:rsidRDefault="008E5C89" w:rsidP="00E56C85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O credenciamento se dá imediatamente após a homologação da inscrição pelo Gestor do Fundo Municipal de Saúde. </w:t>
      </w:r>
    </w:p>
    <w:p w14:paraId="7AA54ECA" w14:textId="77777777" w:rsidR="00E56C85" w:rsidRPr="003A22E4" w:rsidRDefault="00E56C85">
      <w:pPr>
        <w:pStyle w:val="Corpodetexto2"/>
        <w:widowControl w:val="0"/>
        <w:jc w:val="both"/>
        <w:rPr>
          <w:rFonts w:ascii="Calibri" w:hAnsi="Calibri" w:cs="Calibri"/>
          <w:b/>
          <w:szCs w:val="24"/>
        </w:rPr>
      </w:pPr>
    </w:p>
    <w:p w14:paraId="32CC8735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Das inscrições e habilitação para a prestação do serviço</w:t>
      </w:r>
    </w:p>
    <w:p w14:paraId="6B6BBE6A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Para a “habilitação” </w:t>
      </w:r>
      <w:r w:rsidR="003E0706" w:rsidRPr="003A22E4">
        <w:rPr>
          <w:rFonts w:ascii="Calibri" w:hAnsi="Calibri" w:cs="Calibri"/>
          <w:szCs w:val="24"/>
        </w:rPr>
        <w:t>o interessado</w:t>
      </w:r>
      <w:r w:rsidR="00512FA9" w:rsidRPr="003A22E4">
        <w:rPr>
          <w:rFonts w:ascii="Calibri" w:hAnsi="Calibri" w:cs="Calibri"/>
          <w:szCs w:val="24"/>
        </w:rPr>
        <w:t xml:space="preserve"> deverá</w:t>
      </w:r>
      <w:r w:rsidRPr="003A22E4">
        <w:rPr>
          <w:rFonts w:ascii="Calibri" w:hAnsi="Calibri" w:cs="Calibri"/>
          <w:szCs w:val="24"/>
        </w:rPr>
        <w:t xml:space="preserve"> inscrever-se para o credenciamento. </w:t>
      </w:r>
    </w:p>
    <w:p w14:paraId="1F74D143" w14:textId="173250FA" w:rsidR="008E5C89" w:rsidRPr="003A22E4" w:rsidRDefault="008E5C89" w:rsidP="003E0706">
      <w:pPr>
        <w:pStyle w:val="Corpodetexto2"/>
        <w:widowControl w:val="0"/>
        <w:numPr>
          <w:ilvl w:val="2"/>
          <w:numId w:val="26"/>
        </w:numPr>
        <w:tabs>
          <w:tab w:val="num" w:pos="567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 inscrição (que trata o item 6.1) inicia-se no dia </w:t>
      </w:r>
      <w:r w:rsidR="003D7604">
        <w:rPr>
          <w:rFonts w:ascii="Calibri" w:hAnsi="Calibri" w:cs="Calibri"/>
          <w:b/>
          <w:szCs w:val="24"/>
        </w:rPr>
        <w:t>18</w:t>
      </w:r>
      <w:r w:rsidR="005E428B" w:rsidRPr="003A22E4">
        <w:rPr>
          <w:rFonts w:ascii="Calibri" w:hAnsi="Calibri" w:cs="Calibri"/>
          <w:b/>
          <w:szCs w:val="24"/>
        </w:rPr>
        <w:t xml:space="preserve"> </w:t>
      </w:r>
      <w:r w:rsidRPr="003A22E4">
        <w:rPr>
          <w:rFonts w:ascii="Calibri" w:hAnsi="Calibri" w:cs="Calibri"/>
          <w:b/>
          <w:szCs w:val="24"/>
        </w:rPr>
        <w:t xml:space="preserve">de </w:t>
      </w:r>
      <w:r w:rsidR="003D7604">
        <w:rPr>
          <w:rFonts w:ascii="Calibri" w:hAnsi="Calibri" w:cs="Calibri"/>
          <w:b/>
          <w:szCs w:val="24"/>
        </w:rPr>
        <w:t xml:space="preserve">setembro </w:t>
      </w:r>
      <w:r w:rsidRPr="003A22E4">
        <w:rPr>
          <w:rFonts w:ascii="Calibri" w:hAnsi="Calibri" w:cs="Calibri"/>
          <w:b/>
          <w:szCs w:val="24"/>
        </w:rPr>
        <w:t xml:space="preserve">de </w:t>
      </w:r>
      <w:r w:rsidR="007E3CA1" w:rsidRPr="003A22E4">
        <w:rPr>
          <w:rFonts w:ascii="Calibri" w:hAnsi="Calibri" w:cs="Calibri"/>
          <w:b/>
          <w:szCs w:val="24"/>
        </w:rPr>
        <w:t>201</w:t>
      </w:r>
      <w:r w:rsidR="003E0706" w:rsidRPr="003A22E4">
        <w:rPr>
          <w:rFonts w:ascii="Calibri" w:hAnsi="Calibri" w:cs="Calibri"/>
          <w:b/>
          <w:szCs w:val="24"/>
        </w:rPr>
        <w:t>9</w:t>
      </w:r>
      <w:r w:rsidRPr="003A22E4">
        <w:rPr>
          <w:rFonts w:ascii="Calibri" w:hAnsi="Calibri" w:cs="Calibri"/>
          <w:szCs w:val="24"/>
        </w:rPr>
        <w:t>, sem data prevista para encerramento, e d</w:t>
      </w:r>
      <w:r w:rsidRPr="003A22E4">
        <w:rPr>
          <w:rFonts w:ascii="Calibri" w:hAnsi="Calibri" w:cs="Calibri"/>
          <w:szCs w:val="24"/>
          <w:u w:val="single"/>
        </w:rPr>
        <w:t>everá ser feita através da entrega</w:t>
      </w:r>
      <w:r w:rsidRPr="003A22E4">
        <w:rPr>
          <w:rFonts w:ascii="Calibri" w:hAnsi="Calibri" w:cs="Calibri"/>
          <w:szCs w:val="24"/>
        </w:rPr>
        <w:t xml:space="preserve"> (no Serviço de Suprimentos, sito a Rua Cel. Bueno Franco, nº 292, Centro, Campo Alegre-SC, Cep. 89.294-000) </w:t>
      </w:r>
      <w:r w:rsidRPr="003A22E4">
        <w:rPr>
          <w:rFonts w:ascii="Calibri" w:hAnsi="Calibri" w:cs="Calibri"/>
          <w:szCs w:val="24"/>
          <w:u w:val="single"/>
        </w:rPr>
        <w:t>da Solicitação de Credenciamento</w:t>
      </w:r>
      <w:r w:rsidRPr="003A22E4">
        <w:rPr>
          <w:rFonts w:ascii="Calibri" w:hAnsi="Calibri" w:cs="Calibri"/>
          <w:szCs w:val="24"/>
        </w:rPr>
        <w:t xml:space="preserve"> (modelo de requerimento constante do Anexo I) </w:t>
      </w:r>
      <w:r w:rsidRPr="003A22E4">
        <w:rPr>
          <w:rFonts w:ascii="Calibri" w:hAnsi="Calibri" w:cs="Calibri"/>
          <w:szCs w:val="24"/>
          <w:u w:val="single"/>
        </w:rPr>
        <w:t>acompanhado dos seguintes documentos</w:t>
      </w:r>
      <w:r w:rsidRPr="003A22E4">
        <w:rPr>
          <w:rFonts w:ascii="Calibri" w:hAnsi="Calibri" w:cs="Calibri"/>
          <w:szCs w:val="24"/>
        </w:rPr>
        <w:t>:</w:t>
      </w:r>
    </w:p>
    <w:p w14:paraId="5F8CA86B" w14:textId="77777777" w:rsidR="008E5C89" w:rsidRPr="003A22E4" w:rsidRDefault="008E5C89">
      <w:pPr>
        <w:pStyle w:val="Corpodetexto2"/>
        <w:widowControl w:val="0"/>
        <w:ind w:left="360"/>
        <w:jc w:val="both"/>
        <w:rPr>
          <w:rFonts w:ascii="Calibri" w:hAnsi="Calibri" w:cs="Calibri"/>
          <w:szCs w:val="24"/>
        </w:rPr>
      </w:pPr>
    </w:p>
    <w:p w14:paraId="3225E9BD" w14:textId="77777777" w:rsidR="008E5C89" w:rsidRPr="003A22E4" w:rsidRDefault="008E5C89" w:rsidP="00343D5D">
      <w:pPr>
        <w:pStyle w:val="Corpodetexto2"/>
        <w:widowControl w:val="0"/>
        <w:numPr>
          <w:ilvl w:val="3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3A22E4">
        <w:rPr>
          <w:rFonts w:ascii="Calibri" w:hAnsi="Calibri" w:cs="Calibri"/>
          <w:b/>
          <w:bCs/>
          <w:szCs w:val="24"/>
          <w:u w:val="single"/>
        </w:rPr>
        <w:t>PESSOA JURÍDICA</w:t>
      </w:r>
    </w:p>
    <w:p w14:paraId="7384BB78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Requerimento de Credenciamento;</w:t>
      </w:r>
    </w:p>
    <w:p w14:paraId="4618D332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do alvará sanitário emitido pelo órgão da Vigilância Sanitária, reconhecidamente apta para tal;</w:t>
      </w:r>
    </w:p>
    <w:p w14:paraId="416AEE85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Cópia autenticada do Contrato Social, declaração de firma individual, Estatuto Social ou documento constitutivo, devidamente registrado no órgão competente e suas devidas </w:t>
      </w:r>
      <w:r w:rsidRPr="003A22E4">
        <w:rPr>
          <w:rFonts w:ascii="Calibri" w:hAnsi="Calibri" w:cs="Calibri"/>
          <w:szCs w:val="24"/>
        </w:rPr>
        <w:lastRenderedPageBreak/>
        <w:t>alterações;</w:t>
      </w:r>
    </w:p>
    <w:p w14:paraId="3E4D377D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de diploma, títulos e/ou certificados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>do(s) responsável(</w:t>
      </w:r>
      <w:proofErr w:type="spellStart"/>
      <w:r w:rsidRPr="003A22E4">
        <w:rPr>
          <w:rFonts w:ascii="Calibri" w:hAnsi="Calibri" w:cs="Calibri"/>
          <w:szCs w:val="24"/>
        </w:rPr>
        <w:t>is</w:t>
      </w:r>
      <w:proofErr w:type="spellEnd"/>
      <w:r w:rsidRPr="003A22E4">
        <w:rPr>
          <w:rFonts w:ascii="Calibri" w:hAnsi="Calibri" w:cs="Calibri"/>
          <w:szCs w:val="24"/>
        </w:rPr>
        <w:t xml:space="preserve">) técnico(s); </w:t>
      </w:r>
    </w:p>
    <w:p w14:paraId="335681B7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Certidão de Regularidade de inscrição da unidade (clínica) e dos profissionais no respectivo “Conselho Regional”; </w:t>
      </w:r>
    </w:p>
    <w:p w14:paraId="18BB1204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No caso de prestadores de serviços em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b/>
          <w:bCs/>
          <w:szCs w:val="24"/>
          <w:u w:val="single"/>
        </w:rPr>
        <w:t>exames</w:t>
      </w:r>
      <w:r w:rsidRPr="003A22E4">
        <w:rPr>
          <w:rFonts w:ascii="Calibri" w:hAnsi="Calibri" w:cs="Calibri"/>
          <w:szCs w:val="24"/>
        </w:rPr>
        <w:t xml:space="preserve"> relacionar os equipamentos disponíveis (à prestação do serviço);</w:t>
      </w:r>
    </w:p>
    <w:p w14:paraId="5BAED055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inscrição no Cadastro Nacional de Pessoas Jurídicas (CNPJ).</w:t>
      </w:r>
    </w:p>
    <w:p w14:paraId="5C7B4583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Certidão Negativa de Débitos Relativos a Créditos Tributários Federais e à Dívida Ativa da União (</w:t>
      </w:r>
      <w:r w:rsidRPr="003A22E4">
        <w:rPr>
          <w:rFonts w:ascii="Calibri" w:hAnsi="Calibri" w:cs="Calibri"/>
          <w:szCs w:val="24"/>
        </w:rPr>
        <w:t>Portaria RFB/PGFN nº 1.751, de 02/10/2014)</w:t>
      </w:r>
      <w:r w:rsidRPr="003A22E4">
        <w:rPr>
          <w:rFonts w:ascii="Calibri" w:hAnsi="Calibri" w:cs="Calibri"/>
          <w:bCs/>
          <w:szCs w:val="24"/>
        </w:rPr>
        <w:t>;</w:t>
      </w:r>
    </w:p>
    <w:p w14:paraId="00269D5E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Estadual da sede do credenciado;</w:t>
      </w:r>
    </w:p>
    <w:p w14:paraId="646FCC67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Municipal da sede do credenciado;</w:t>
      </w:r>
    </w:p>
    <w:p w14:paraId="30018089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relativa ao Fundo de Garantia por Tempo de Serviço (FGTS) - CRF, fornecido pela Caixa Econômica Federal; e</w:t>
      </w:r>
    </w:p>
    <w:p w14:paraId="44ACC5F6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5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Prova de inexistência de débitos inadimplidos perante a Justiça do Trabalho, mediante a apresentação de Certidão Negativa de Débitos Trabalhistas (CNDT).</w:t>
      </w:r>
    </w:p>
    <w:p w14:paraId="33333F11" w14:textId="77777777" w:rsidR="003E0706" w:rsidRPr="003A22E4" w:rsidRDefault="003E0706" w:rsidP="003E0706">
      <w:pPr>
        <w:pStyle w:val="Recuodecorpodetexto"/>
        <w:widowControl w:val="0"/>
        <w:spacing w:line="276" w:lineRule="auto"/>
        <w:jc w:val="both"/>
        <w:rPr>
          <w:rFonts w:ascii="Calibri" w:hAnsi="Calibri" w:cs="Calibri"/>
          <w:szCs w:val="24"/>
        </w:rPr>
      </w:pPr>
    </w:p>
    <w:p w14:paraId="50073AB4" w14:textId="77777777" w:rsidR="003E0706" w:rsidRPr="003A22E4" w:rsidRDefault="003E0706" w:rsidP="00343D5D">
      <w:pPr>
        <w:pStyle w:val="Corpodetexto2"/>
        <w:widowControl w:val="0"/>
        <w:numPr>
          <w:ilvl w:val="3"/>
          <w:numId w:val="1"/>
        </w:numPr>
        <w:tabs>
          <w:tab w:val="left" w:pos="567"/>
          <w:tab w:val="left" w:pos="851"/>
        </w:tabs>
        <w:ind w:left="0" w:firstLine="0"/>
        <w:jc w:val="both"/>
        <w:rPr>
          <w:rFonts w:ascii="Calibri" w:hAnsi="Calibri" w:cs="Calibri"/>
          <w:b/>
          <w:bCs/>
          <w:szCs w:val="24"/>
          <w:u w:val="single"/>
        </w:rPr>
      </w:pPr>
      <w:r w:rsidRPr="003A22E4">
        <w:rPr>
          <w:rFonts w:ascii="Calibri" w:hAnsi="Calibri" w:cs="Calibri"/>
          <w:b/>
          <w:bCs/>
          <w:szCs w:val="24"/>
          <w:u w:val="single"/>
        </w:rPr>
        <w:t>PESSOA FÍSICA</w:t>
      </w:r>
    </w:p>
    <w:p w14:paraId="4063E8D4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Requerimento de Credenciamento;</w:t>
      </w:r>
    </w:p>
    <w:p w14:paraId="53E7D3E6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do alvará sanitário emitido pelo órgão da Vigilância Sanitária, reconhecidamente apta(o) para tal;</w:t>
      </w:r>
    </w:p>
    <w:p w14:paraId="7FB8F1F2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do CPF;</w:t>
      </w:r>
    </w:p>
    <w:p w14:paraId="7526D77B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6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do RG;</w:t>
      </w:r>
    </w:p>
    <w:p w14:paraId="6E259293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Cópia autenticada de diploma, títulos e/ou certificados</w:t>
      </w:r>
      <w:r w:rsidRPr="003A22E4">
        <w:rPr>
          <w:rFonts w:ascii="Calibri" w:hAnsi="Calibri" w:cs="Calibri"/>
          <w:b/>
          <w:bCs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 xml:space="preserve">do profissional; </w:t>
      </w:r>
    </w:p>
    <w:p w14:paraId="32750C36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Certidão de Regularidade de inscrição do profissional no respectivo “Conselho Regional”; </w:t>
      </w:r>
    </w:p>
    <w:p w14:paraId="4F62425E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Certidão Negativa de Débitos Relativos a Créditos Tributários Federais e à Dívida Ativa da União (</w:t>
      </w:r>
      <w:r w:rsidRPr="003A22E4">
        <w:rPr>
          <w:rFonts w:ascii="Calibri" w:hAnsi="Calibri" w:cs="Calibri"/>
          <w:szCs w:val="24"/>
        </w:rPr>
        <w:t>Portaria RFB/PGFN nº 1.751, de 02/10/2014)</w:t>
      </w:r>
      <w:r w:rsidRPr="003A22E4">
        <w:rPr>
          <w:rFonts w:ascii="Calibri" w:hAnsi="Calibri" w:cs="Calibri"/>
          <w:bCs/>
          <w:szCs w:val="24"/>
        </w:rPr>
        <w:t>;</w:t>
      </w:r>
    </w:p>
    <w:p w14:paraId="0798E652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Estadual da sede do credenciado;</w:t>
      </w:r>
    </w:p>
    <w:p w14:paraId="0FC886EC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bCs/>
          <w:szCs w:val="24"/>
        </w:rPr>
        <w:t>Prova de regularidade para com a Fazenda Municipal da sede do credenciado;</w:t>
      </w:r>
    </w:p>
    <w:p w14:paraId="1AECC8E1" w14:textId="77777777" w:rsidR="003E0706" w:rsidRPr="003A22E4" w:rsidRDefault="003E0706" w:rsidP="003E0706">
      <w:pPr>
        <w:pStyle w:val="Recuodecorpodetexto"/>
        <w:widowControl w:val="0"/>
        <w:numPr>
          <w:ilvl w:val="0"/>
          <w:numId w:val="24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Prova de inexistência de débitos inadimplidos perante a Justiça do Trabalho, mediante a apresentação de Certidão Negativa de Débitos Trabalhistas (CNDT).</w:t>
      </w:r>
    </w:p>
    <w:p w14:paraId="08E31B9C" w14:textId="77777777" w:rsidR="00324CA4" w:rsidRPr="003A22E4" w:rsidRDefault="00324CA4" w:rsidP="00324CA4">
      <w:pPr>
        <w:pStyle w:val="Recuodecorpodetexto"/>
        <w:widowControl w:val="0"/>
        <w:spacing w:line="276" w:lineRule="auto"/>
        <w:jc w:val="both"/>
        <w:rPr>
          <w:rFonts w:ascii="Calibri" w:hAnsi="Calibri" w:cs="Calibri"/>
          <w:szCs w:val="24"/>
        </w:rPr>
      </w:pPr>
    </w:p>
    <w:p w14:paraId="0BA6E82C" w14:textId="77777777" w:rsidR="00324CA4" w:rsidRPr="003A22E4" w:rsidRDefault="00324CA4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bCs/>
          <w:szCs w:val="24"/>
        </w:rPr>
      </w:pPr>
      <w:r w:rsidRPr="003A22E4">
        <w:rPr>
          <w:rFonts w:ascii="Calibri" w:hAnsi="Calibri" w:cs="Calibri"/>
          <w:bCs/>
          <w:szCs w:val="24"/>
        </w:rPr>
        <w:t>Os documentos para o credenciamento deverão ser apresentados em fotocópia autenticada (exceto os documentos emitidos via Internet).</w:t>
      </w:r>
    </w:p>
    <w:p w14:paraId="1D2591D0" w14:textId="77777777" w:rsidR="00324CA4" w:rsidRPr="003A22E4" w:rsidRDefault="00324CA4" w:rsidP="00324CA4">
      <w:pPr>
        <w:pStyle w:val="Corpodetexto2"/>
        <w:widowControl w:val="0"/>
        <w:numPr>
          <w:ilvl w:val="2"/>
          <w:numId w:val="1"/>
        </w:numPr>
        <w:tabs>
          <w:tab w:val="left" w:pos="567"/>
        </w:tabs>
        <w:ind w:left="0" w:firstLine="0"/>
        <w:jc w:val="both"/>
        <w:rPr>
          <w:rFonts w:ascii="Calibri" w:hAnsi="Calibri" w:cs="Calibri"/>
          <w:bCs/>
          <w:szCs w:val="24"/>
        </w:rPr>
      </w:pPr>
      <w:r w:rsidRPr="003A22E4">
        <w:rPr>
          <w:rFonts w:ascii="Calibri" w:hAnsi="Calibri" w:cs="Calibri"/>
          <w:bCs/>
          <w:szCs w:val="24"/>
        </w:rPr>
        <w:t xml:space="preserve"> A autenticação que trata o item 6.2 poderá ser realizada em cartório competente ou por servidor público do Serviço de Suprimentos </w:t>
      </w:r>
      <w:r w:rsidRPr="003A22E4">
        <w:rPr>
          <w:rFonts w:ascii="Calibri" w:hAnsi="Calibri" w:cs="Calibri"/>
          <w:szCs w:val="24"/>
        </w:rPr>
        <w:t xml:space="preserve">na sede da Prefeitura Municipal de Campo Alegre/SC. </w:t>
      </w:r>
      <w:r w:rsidRPr="003A22E4">
        <w:rPr>
          <w:rFonts w:ascii="Calibri" w:hAnsi="Calibri" w:cs="Calibri"/>
          <w:bCs/>
          <w:szCs w:val="24"/>
        </w:rPr>
        <w:t xml:space="preserve">ou publicação em órgão da imprensa oficial. </w:t>
      </w:r>
    </w:p>
    <w:p w14:paraId="4557AA62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A falta de quaisquer documentos é razão para o indeferimento da inscrição e motivação para a “inabilitação”.</w:t>
      </w:r>
    </w:p>
    <w:p w14:paraId="4F3058ED" w14:textId="77777777" w:rsidR="008E5C89" w:rsidRPr="003A22E4" w:rsidRDefault="008E5C89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Uma vez homologada a inscrição, o prestador de serviços será convocado para firmar o Termo de Contrato (conforme minuta constante do Anexo II, parte integrante deste </w:t>
      </w:r>
      <w:r w:rsidRPr="003A22E4">
        <w:rPr>
          <w:rFonts w:ascii="Calibri" w:hAnsi="Calibri" w:cs="Calibri"/>
          <w:szCs w:val="24"/>
        </w:rPr>
        <w:lastRenderedPageBreak/>
        <w:t>instrumento);</w:t>
      </w:r>
    </w:p>
    <w:p w14:paraId="0CD06873" w14:textId="77777777" w:rsidR="008E5C89" w:rsidRPr="003A22E4" w:rsidRDefault="00B24756" w:rsidP="003E0706">
      <w:pPr>
        <w:pStyle w:val="Corpodetexto2"/>
        <w:widowControl w:val="0"/>
        <w:numPr>
          <w:ilvl w:val="1"/>
          <w:numId w:val="1"/>
        </w:numPr>
        <w:tabs>
          <w:tab w:val="clear" w:pos="792"/>
          <w:tab w:val="num" w:pos="426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É de total responsabilidade do</w:t>
      </w:r>
      <w:r w:rsidRPr="003A22E4">
        <w:rPr>
          <w:rFonts w:ascii="Calibri" w:hAnsi="Calibri" w:cs="Calibri"/>
          <w:color w:val="000000"/>
          <w:szCs w:val="24"/>
        </w:rPr>
        <w:t xml:space="preserve"> </w:t>
      </w:r>
      <w:r w:rsidR="00324CA4" w:rsidRPr="003A22E4">
        <w:rPr>
          <w:rFonts w:ascii="Calibri" w:hAnsi="Calibri" w:cs="Calibri"/>
          <w:color w:val="000000"/>
          <w:szCs w:val="24"/>
        </w:rPr>
        <w:t>credenciado</w:t>
      </w: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manter os documentos relativos à habilitação devidamente atualizados, sob pena de rescisão contratual e suspensão de pagamentos até que seja regularizada a documentação.</w:t>
      </w:r>
    </w:p>
    <w:p w14:paraId="3243A9EB" w14:textId="77777777" w:rsidR="008E5C89" w:rsidRPr="003A22E4" w:rsidRDefault="008E5C89">
      <w:pPr>
        <w:pStyle w:val="Corpodetexto2"/>
        <w:widowControl w:val="0"/>
        <w:jc w:val="both"/>
        <w:rPr>
          <w:rFonts w:ascii="Calibri" w:hAnsi="Calibri" w:cs="Calibri"/>
          <w:szCs w:val="24"/>
        </w:rPr>
      </w:pPr>
    </w:p>
    <w:p w14:paraId="68DA614E" w14:textId="77777777" w:rsidR="008E5C89" w:rsidRPr="003A22E4" w:rsidRDefault="008E5C89" w:rsidP="00696403">
      <w:pPr>
        <w:pStyle w:val="Corpodetexto2"/>
        <w:widowControl w:val="0"/>
        <w:numPr>
          <w:ilvl w:val="0"/>
          <w:numId w:val="1"/>
        </w:numPr>
        <w:jc w:val="both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Das Disposições Finais</w:t>
      </w:r>
    </w:p>
    <w:p w14:paraId="1CD3CB60" w14:textId="3C827705" w:rsidR="008E5C89" w:rsidRPr="00666CB2" w:rsidRDefault="008E5C89" w:rsidP="00666CB2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  <w:tab w:val="left" w:pos="1134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Para obter cópia deste Edital e anexos, os interessados deverão acessar o </w:t>
      </w:r>
      <w:r w:rsidRPr="003A22E4">
        <w:rPr>
          <w:rFonts w:ascii="Calibri" w:hAnsi="Calibri" w:cs="Calibri"/>
          <w:i/>
          <w:iCs/>
          <w:szCs w:val="24"/>
        </w:rPr>
        <w:t xml:space="preserve">site </w:t>
      </w:r>
      <w:r w:rsidRPr="003A22E4">
        <w:rPr>
          <w:rFonts w:ascii="Calibri" w:hAnsi="Calibri" w:cs="Calibri"/>
          <w:szCs w:val="24"/>
        </w:rPr>
        <w:t xml:space="preserve"> </w:t>
      </w:r>
      <w:hyperlink r:id="rId7" w:history="1">
        <w:r w:rsidR="000B22D8" w:rsidRPr="00B6688D">
          <w:rPr>
            <w:rStyle w:val="Hyperlink"/>
            <w:rFonts w:ascii="Calibri" w:hAnsi="Calibri" w:cs="Calibri"/>
            <w:szCs w:val="24"/>
          </w:rPr>
          <w:t>www.campoalegre.sc.gov.br</w:t>
        </w:r>
      </w:hyperlink>
      <w:r w:rsidR="000B22D8">
        <w:rPr>
          <w:rFonts w:ascii="Calibri" w:hAnsi="Calibri" w:cs="Calibri"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 xml:space="preserve"> ou </w:t>
      </w:r>
      <w:hyperlink r:id="rId8" w:history="1">
        <w:r w:rsidR="000B22D8" w:rsidRPr="00B6688D">
          <w:rPr>
            <w:rStyle w:val="Hyperlink"/>
            <w:rFonts w:ascii="Calibri" w:hAnsi="Calibri" w:cs="Calibri"/>
            <w:szCs w:val="24"/>
          </w:rPr>
          <w:t>www.diariomunicipal.sc.gov.br</w:t>
        </w:r>
      </w:hyperlink>
      <w:r w:rsidR="000B22D8">
        <w:rPr>
          <w:rStyle w:val="Hyperlink"/>
          <w:rFonts w:ascii="Calibri" w:hAnsi="Calibri" w:cs="Calibri"/>
          <w:color w:val="auto"/>
          <w:szCs w:val="24"/>
        </w:rPr>
        <w:t xml:space="preserve"> </w:t>
      </w:r>
      <w:r w:rsidRPr="00666CB2">
        <w:rPr>
          <w:rFonts w:ascii="Calibri" w:hAnsi="Calibri" w:cs="Calibri"/>
          <w:szCs w:val="24"/>
        </w:rPr>
        <w:t>, ou ainda, solicitar o envio por e-mail (contato Serviço de Suprimentos 47- 3632-2266).</w:t>
      </w:r>
    </w:p>
    <w:p w14:paraId="042DD3C8" w14:textId="77777777" w:rsidR="008E5C89" w:rsidRPr="003A22E4" w:rsidRDefault="00C85960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  <w:tab w:val="left" w:pos="993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 </w:t>
      </w:r>
      <w:r w:rsidR="008E5C89" w:rsidRPr="003A22E4">
        <w:rPr>
          <w:rFonts w:ascii="Calibri" w:hAnsi="Calibri" w:cs="Calibri"/>
          <w:szCs w:val="24"/>
        </w:rPr>
        <w:t>A íntegra do presente Edital será publicado no Diário Oficial do Município (</w:t>
      </w:r>
      <w:hyperlink r:id="rId9" w:history="1">
        <w:r w:rsidR="008E5C89" w:rsidRPr="003A22E4">
          <w:rPr>
            <w:rStyle w:val="Hyperlink"/>
            <w:rFonts w:ascii="Calibri" w:hAnsi="Calibri" w:cs="Calibri"/>
            <w:color w:val="auto"/>
            <w:szCs w:val="24"/>
          </w:rPr>
          <w:t>www.diariomunicipal.sc.gov.br</w:t>
        </w:r>
      </w:hyperlink>
      <w:r w:rsidR="008E5C89" w:rsidRPr="003A22E4">
        <w:rPr>
          <w:rFonts w:ascii="Calibri" w:hAnsi="Calibri" w:cs="Calibri"/>
          <w:szCs w:val="24"/>
        </w:rPr>
        <w:t xml:space="preserve">), e ainda no </w:t>
      </w:r>
      <w:r w:rsidR="008E5C89" w:rsidRPr="003A22E4">
        <w:rPr>
          <w:rFonts w:ascii="Calibri" w:hAnsi="Calibri" w:cs="Calibri"/>
          <w:i/>
          <w:iCs/>
          <w:szCs w:val="24"/>
        </w:rPr>
        <w:t>site</w:t>
      </w:r>
      <w:r w:rsidR="008E5C89" w:rsidRPr="003A22E4">
        <w:rPr>
          <w:rFonts w:ascii="Calibri" w:hAnsi="Calibri" w:cs="Calibri"/>
          <w:szCs w:val="24"/>
        </w:rPr>
        <w:t xml:space="preserve"> do Município (</w:t>
      </w:r>
      <w:hyperlink r:id="rId10" w:history="1">
        <w:r w:rsidR="008E5C89" w:rsidRPr="003A22E4">
          <w:rPr>
            <w:rStyle w:val="Hyperlink"/>
            <w:rFonts w:ascii="Calibri" w:hAnsi="Calibri" w:cs="Calibri"/>
            <w:color w:val="auto"/>
            <w:szCs w:val="24"/>
          </w:rPr>
          <w:t>www.campoalegre.sc.gov.br</w:t>
        </w:r>
      </w:hyperlink>
      <w:r w:rsidR="008E5C89" w:rsidRPr="003A22E4">
        <w:rPr>
          <w:rFonts w:ascii="Calibri" w:hAnsi="Calibri" w:cs="Calibri"/>
          <w:szCs w:val="24"/>
        </w:rPr>
        <w:t>).</w:t>
      </w:r>
    </w:p>
    <w:p w14:paraId="6D225215" w14:textId="77777777" w:rsidR="000B36B0" w:rsidRPr="003A22E4" w:rsidRDefault="00423709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426"/>
          <w:tab w:val="num" w:pos="709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color w:val="000000"/>
          <w:szCs w:val="24"/>
        </w:rPr>
        <w:t>O resumo do presente edital será publicado em jornal de grande circulação local.</w:t>
      </w:r>
    </w:p>
    <w:p w14:paraId="58B3D2D5" w14:textId="77777777" w:rsidR="008E5C89" w:rsidRPr="003A22E4" w:rsidRDefault="008E5C89" w:rsidP="00324CA4">
      <w:pPr>
        <w:pStyle w:val="Corpodetexto2"/>
        <w:widowControl w:val="0"/>
        <w:numPr>
          <w:ilvl w:val="1"/>
          <w:numId w:val="1"/>
        </w:numPr>
        <w:tabs>
          <w:tab w:val="clear" w:pos="792"/>
          <w:tab w:val="left" w:pos="284"/>
          <w:tab w:val="left" w:pos="567"/>
          <w:tab w:val="num" w:pos="709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Fazem parte integrantes deste Edital, independentemente de sua transcrição:</w:t>
      </w:r>
    </w:p>
    <w:p w14:paraId="05AC221B" w14:textId="77777777" w:rsidR="00324CA4" w:rsidRPr="003A22E4" w:rsidRDefault="008E5C89" w:rsidP="00324CA4">
      <w:pPr>
        <w:pStyle w:val="Corpodetexto2"/>
        <w:numPr>
          <w:ilvl w:val="2"/>
          <w:numId w:val="1"/>
        </w:numPr>
        <w:tabs>
          <w:tab w:val="clear" w:pos="1440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ANEXO 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Modelo Solicitação formal de Credenciamento (Requerimento);</w:t>
      </w:r>
    </w:p>
    <w:p w14:paraId="37A5086D" w14:textId="77777777" w:rsidR="008E5C89" w:rsidRPr="003A22E4" w:rsidRDefault="008E5C89" w:rsidP="00324CA4">
      <w:pPr>
        <w:pStyle w:val="Corpodetexto2"/>
        <w:numPr>
          <w:ilvl w:val="2"/>
          <w:numId w:val="1"/>
        </w:numPr>
        <w:tabs>
          <w:tab w:val="clear" w:pos="1440"/>
        </w:tabs>
        <w:ind w:left="0" w:firstLine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ANEXO II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Minuta contratual</w:t>
      </w:r>
    </w:p>
    <w:p w14:paraId="5141144A" w14:textId="77777777" w:rsidR="008E5C89" w:rsidRPr="003A22E4" w:rsidRDefault="008E5C89">
      <w:pPr>
        <w:pStyle w:val="Corpodetexto21"/>
        <w:widowControl w:val="0"/>
        <w:overflowPunct/>
        <w:autoSpaceDE/>
        <w:autoSpaceDN/>
        <w:adjustRightInd/>
        <w:rPr>
          <w:rFonts w:ascii="Calibri" w:hAnsi="Calibri" w:cs="Calibri"/>
          <w:szCs w:val="24"/>
        </w:rPr>
      </w:pPr>
    </w:p>
    <w:p w14:paraId="48B43ACA" w14:textId="77B0C57D" w:rsidR="008E5C89" w:rsidRPr="003A22E4" w:rsidRDefault="008E5C89" w:rsidP="00605380">
      <w:pPr>
        <w:pStyle w:val="Recuodecorpodetexto"/>
        <w:widowControl w:val="0"/>
        <w:jc w:val="both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Campo Alegre, </w:t>
      </w:r>
      <w:r w:rsidR="005C0F51">
        <w:rPr>
          <w:rFonts w:ascii="Calibri" w:hAnsi="Calibri" w:cs="Calibri"/>
          <w:szCs w:val="24"/>
        </w:rPr>
        <w:t>17 de setembro</w:t>
      </w:r>
      <w:r w:rsidR="00324CA4" w:rsidRPr="003A22E4">
        <w:rPr>
          <w:rFonts w:ascii="Calibri" w:hAnsi="Calibri" w:cs="Calibri"/>
          <w:szCs w:val="24"/>
        </w:rPr>
        <w:t xml:space="preserve"> de 2019</w:t>
      </w:r>
    </w:p>
    <w:p w14:paraId="45404467" w14:textId="77777777" w:rsidR="008E5C89" w:rsidRPr="003A22E4" w:rsidRDefault="008E5C89">
      <w:pPr>
        <w:widowControl w:val="0"/>
        <w:rPr>
          <w:rFonts w:ascii="Calibri" w:hAnsi="Calibri" w:cs="Calibri"/>
        </w:rPr>
      </w:pPr>
    </w:p>
    <w:p w14:paraId="4D8D0845" w14:textId="77777777" w:rsidR="00A23D85" w:rsidRPr="003A22E4" w:rsidRDefault="00A23D85">
      <w:pPr>
        <w:widowControl w:val="0"/>
        <w:rPr>
          <w:rFonts w:ascii="Calibri" w:hAnsi="Calibri" w:cs="Calibri"/>
        </w:rPr>
      </w:pPr>
    </w:p>
    <w:p w14:paraId="36832BA3" w14:textId="3E0828EC" w:rsidR="008E5C89" w:rsidRPr="003A22E4" w:rsidRDefault="003D7604">
      <w:pPr>
        <w:pStyle w:val="Corpodetexto21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CAROLINA DA COSTA TELMA</w:t>
      </w:r>
    </w:p>
    <w:p w14:paraId="612DED9F" w14:textId="77777777" w:rsidR="008E5C89" w:rsidRPr="003A22E4" w:rsidRDefault="008E5C89" w:rsidP="007603A2">
      <w:pPr>
        <w:pStyle w:val="Corpodetexto21"/>
        <w:jc w:val="center"/>
        <w:rPr>
          <w:rFonts w:ascii="Calibri" w:hAnsi="Calibri" w:cs="Calibri"/>
          <w:b/>
          <w:szCs w:val="24"/>
        </w:rPr>
      </w:pPr>
      <w:r w:rsidRPr="003A22E4">
        <w:rPr>
          <w:rFonts w:ascii="Calibri" w:hAnsi="Calibri" w:cs="Calibri"/>
          <w:b/>
          <w:szCs w:val="24"/>
        </w:rPr>
        <w:t>Gestor</w:t>
      </w:r>
      <w:r w:rsidR="00324CA4" w:rsidRPr="003A22E4">
        <w:rPr>
          <w:rFonts w:ascii="Calibri" w:hAnsi="Calibri" w:cs="Calibri"/>
          <w:b/>
          <w:szCs w:val="24"/>
        </w:rPr>
        <w:t>a</w:t>
      </w:r>
      <w:r w:rsidRPr="003A22E4">
        <w:rPr>
          <w:rFonts w:ascii="Calibri" w:hAnsi="Calibri" w:cs="Calibri"/>
          <w:b/>
          <w:szCs w:val="24"/>
        </w:rPr>
        <w:t xml:space="preserve"> do Fundo Municipal de Saúde</w:t>
      </w:r>
    </w:p>
    <w:p w14:paraId="3A01CBB2" w14:textId="77777777" w:rsidR="008E5C89" w:rsidRPr="003A22E4" w:rsidRDefault="00913638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br w:type="page"/>
      </w:r>
      <w:r w:rsidR="008E5C89" w:rsidRPr="003A22E4">
        <w:rPr>
          <w:rFonts w:ascii="Calibri" w:hAnsi="Calibri" w:cs="Calibri"/>
          <w:b/>
          <w:u w:val="single"/>
        </w:rPr>
        <w:lastRenderedPageBreak/>
        <w:t xml:space="preserve">ANEXO I </w:t>
      </w:r>
      <w:r w:rsidR="006B5161" w:rsidRPr="003A22E4">
        <w:rPr>
          <w:rFonts w:ascii="Calibri" w:hAnsi="Calibri" w:cs="Calibri"/>
          <w:b/>
          <w:u w:val="single"/>
        </w:rPr>
        <w:t>-</w:t>
      </w:r>
      <w:r w:rsidR="008E5C89" w:rsidRPr="003A22E4">
        <w:rPr>
          <w:rFonts w:ascii="Calibri" w:hAnsi="Calibri" w:cs="Calibri"/>
          <w:b/>
          <w:u w:val="single"/>
        </w:rPr>
        <w:t xml:space="preserve"> REQUERIMENTO </w:t>
      </w:r>
    </w:p>
    <w:p w14:paraId="71F04AD2" w14:textId="32D46279" w:rsidR="008E5C89" w:rsidRPr="003A22E4" w:rsidRDefault="008E5C89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t xml:space="preserve">(Parte integrante do Edital de Credenciamento nº </w:t>
      </w:r>
      <w:sdt>
        <w:sdtPr>
          <w:rPr>
            <w:rFonts w:ascii="Calibri" w:hAnsi="Calibri" w:cs="Calibri"/>
            <w:b/>
            <w:u w:val="single"/>
          </w:rPr>
          <w:alias w:val="Título"/>
          <w:tag w:val=""/>
          <w:id w:val="472948507"/>
          <w:placeholder>
            <w:docPart w:val="46169C88AD9E4657AF305794C3ED4F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>
            <w:rPr>
              <w:rFonts w:ascii="Calibri" w:hAnsi="Calibri" w:cs="Calibri"/>
              <w:b/>
              <w:u w:val="single"/>
            </w:rPr>
            <w:t>05/2019</w:t>
          </w:r>
        </w:sdtContent>
      </w:sdt>
      <w:r w:rsidRPr="003A22E4">
        <w:rPr>
          <w:rFonts w:ascii="Calibri" w:hAnsi="Calibri" w:cs="Calibri"/>
          <w:b/>
          <w:u w:val="single"/>
        </w:rPr>
        <w:t xml:space="preserve">) </w:t>
      </w:r>
    </w:p>
    <w:p w14:paraId="2A734E5B" w14:textId="77777777" w:rsidR="008E5C89" w:rsidRPr="003A22E4" w:rsidRDefault="008E5C89">
      <w:pPr>
        <w:widowControl w:val="0"/>
        <w:jc w:val="center"/>
        <w:rPr>
          <w:rFonts w:ascii="Calibri" w:hAnsi="Calibri" w:cs="Calibri"/>
          <w:b/>
        </w:rPr>
      </w:pPr>
    </w:p>
    <w:p w14:paraId="2491BA79" w14:textId="77777777" w:rsidR="008E5C89" w:rsidRPr="003A22E4" w:rsidRDefault="008E5C89">
      <w:pPr>
        <w:pStyle w:val="Ttulo"/>
        <w:rPr>
          <w:rFonts w:ascii="Calibri" w:hAnsi="Calibri" w:cs="Calibri"/>
          <w:sz w:val="24"/>
          <w:szCs w:val="24"/>
        </w:rPr>
      </w:pPr>
      <w:r w:rsidRPr="003A22E4">
        <w:rPr>
          <w:rFonts w:ascii="Calibri" w:hAnsi="Calibri" w:cs="Calibri"/>
          <w:sz w:val="24"/>
          <w:szCs w:val="24"/>
        </w:rPr>
        <w:t>REQUERIMENTO</w:t>
      </w:r>
    </w:p>
    <w:p w14:paraId="05AB7D64" w14:textId="77777777" w:rsidR="007249A6" w:rsidRPr="003A22E4" w:rsidRDefault="007249A6">
      <w:pPr>
        <w:pStyle w:val="Corpodetexto"/>
        <w:rPr>
          <w:rFonts w:ascii="Calibri" w:hAnsi="Calibri" w:cs="Calibri"/>
          <w:szCs w:val="24"/>
        </w:rPr>
      </w:pPr>
    </w:p>
    <w:p w14:paraId="1EF6191B" w14:textId="7D4C0E75" w:rsidR="008E5C89" w:rsidRPr="003A22E4" w:rsidRDefault="00224AA4">
      <w:pPr>
        <w:pStyle w:val="Corpodetexto"/>
        <w:rPr>
          <w:rFonts w:ascii="Calibri" w:hAnsi="Calibri" w:cs="Calibri"/>
          <w:szCs w:val="24"/>
        </w:rPr>
      </w:pPr>
      <w:r>
        <w:rPr>
          <w:rFonts w:ascii="Calibri" w:hAnsi="Calibri"/>
          <w:bCs/>
        </w:rPr>
        <w:t>A</w:t>
      </w:r>
      <w:r w:rsidRPr="009E2BE0">
        <w:rPr>
          <w:rFonts w:ascii="Calibri" w:hAnsi="Calibri"/>
          <w:bCs/>
        </w:rPr>
        <w:t xml:space="preserve"> empresa</w:t>
      </w:r>
      <w:r>
        <w:rPr>
          <w:rFonts w:ascii="Calibri" w:hAnsi="Calibri"/>
          <w:bCs/>
        </w:rPr>
        <w:t>/profissional</w:t>
      </w:r>
      <w:r w:rsidRPr="009E2BE0">
        <w:rPr>
          <w:rFonts w:ascii="Calibri" w:hAnsi="Calibri"/>
          <w:bCs/>
        </w:rPr>
        <w:t xml:space="preserve"> </w:t>
      </w:r>
      <w:r w:rsidRPr="00224AA4">
        <w:rPr>
          <w:rFonts w:ascii="Calibri" w:hAnsi="Calibri"/>
        </w:rPr>
        <w:t>______________________________________________,</w:t>
      </w:r>
      <w:r w:rsidRPr="009E2BE0">
        <w:rPr>
          <w:rFonts w:ascii="Calibri" w:hAnsi="Calibri"/>
          <w:bCs/>
        </w:rPr>
        <w:t xml:space="preserve"> pessoa jurídica</w:t>
      </w:r>
      <w:r>
        <w:rPr>
          <w:rFonts w:ascii="Calibri" w:hAnsi="Calibri"/>
          <w:bCs/>
        </w:rPr>
        <w:t>/física</w:t>
      </w:r>
      <w:r w:rsidRPr="009E2BE0">
        <w:rPr>
          <w:rFonts w:ascii="Calibri" w:hAnsi="Calibri"/>
          <w:bCs/>
        </w:rPr>
        <w:t xml:space="preserve"> de direito privado, inscrita no CNPJ</w:t>
      </w:r>
      <w:r>
        <w:rPr>
          <w:rFonts w:ascii="Calibri" w:hAnsi="Calibri"/>
          <w:bCs/>
        </w:rPr>
        <w:t>/CPF</w:t>
      </w:r>
      <w:r w:rsidRPr="009E2BE0">
        <w:rPr>
          <w:rFonts w:ascii="Calibri" w:hAnsi="Calibri"/>
          <w:bCs/>
        </w:rPr>
        <w:t xml:space="preserve"> sob nº. </w:t>
      </w:r>
      <w:r>
        <w:rPr>
          <w:rFonts w:ascii="Calibri" w:hAnsi="Calibri"/>
          <w:bCs/>
        </w:rPr>
        <w:t>_______________________</w:t>
      </w:r>
      <w:r w:rsidRPr="009E2BE0">
        <w:rPr>
          <w:rFonts w:ascii="Calibri" w:hAnsi="Calibri"/>
          <w:bCs/>
        </w:rPr>
        <w:t>, com sede à R</w:t>
      </w:r>
      <w:r>
        <w:rPr>
          <w:rFonts w:ascii="Calibri" w:hAnsi="Calibri"/>
          <w:bCs/>
        </w:rPr>
        <w:t>ua</w:t>
      </w:r>
      <w:r w:rsidRPr="009E2BE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______________________________________</w:t>
      </w:r>
      <w:r w:rsidRPr="009E2BE0">
        <w:rPr>
          <w:rFonts w:ascii="Calibri" w:hAnsi="Calibri"/>
          <w:bCs/>
        </w:rPr>
        <w:t xml:space="preserve">, nº. </w:t>
      </w:r>
      <w:r>
        <w:rPr>
          <w:rFonts w:ascii="Calibri" w:hAnsi="Calibri"/>
          <w:bCs/>
        </w:rPr>
        <w:t>______</w:t>
      </w:r>
      <w:r w:rsidRPr="009E2BE0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Bairro ____________________</w:t>
      </w:r>
      <w:r w:rsidRPr="009E2BE0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Cidade_________________</w:t>
      </w:r>
      <w:r w:rsidRPr="009E2BE0">
        <w:rPr>
          <w:rFonts w:ascii="Calibri" w:hAnsi="Calibri"/>
          <w:bCs/>
        </w:rPr>
        <w:t xml:space="preserve"> - SC, representada neste ato pelo Sr. </w:t>
      </w:r>
      <w:r>
        <w:rPr>
          <w:rFonts w:ascii="Calibri" w:hAnsi="Calibri"/>
        </w:rPr>
        <w:t>__________________________________.</w:t>
      </w:r>
      <w:r w:rsidR="008E5C89" w:rsidRPr="003A22E4">
        <w:rPr>
          <w:rFonts w:ascii="Calibri" w:hAnsi="Calibri" w:cs="Calibri"/>
          <w:szCs w:val="24"/>
        </w:rPr>
        <w:t xml:space="preserve"> </w:t>
      </w:r>
      <w:r w:rsidRPr="003A22E4">
        <w:rPr>
          <w:rFonts w:ascii="Calibri" w:hAnsi="Calibri" w:cs="Calibri"/>
          <w:szCs w:val="24"/>
        </w:rPr>
        <w:t>A</w:t>
      </w:r>
      <w:r w:rsidR="008E5C89" w:rsidRPr="003A22E4">
        <w:rPr>
          <w:rFonts w:ascii="Calibri" w:hAnsi="Calibri" w:cs="Calibri"/>
          <w:szCs w:val="24"/>
        </w:rPr>
        <w:t>tendendo aos preços fixados no Edital</w:t>
      </w:r>
      <w:r w:rsidRPr="003A22E4">
        <w:rPr>
          <w:rFonts w:ascii="Calibri" w:hAnsi="Calibri" w:cs="Calibri"/>
          <w:szCs w:val="24"/>
        </w:rPr>
        <w:t xml:space="preserve"> de Credenciamento</w:t>
      </w:r>
      <w:r w:rsidR="008E5C89" w:rsidRPr="003A22E4">
        <w:rPr>
          <w:rFonts w:ascii="Calibri" w:hAnsi="Calibri" w:cs="Calibri"/>
          <w:szCs w:val="24"/>
        </w:rPr>
        <w:t xml:space="preserve"> nº </w:t>
      </w:r>
      <w:sdt>
        <w:sdtPr>
          <w:rPr>
            <w:rFonts w:ascii="Calibri" w:hAnsi="Calibri" w:cs="Calibri"/>
            <w:bCs/>
            <w:szCs w:val="24"/>
          </w:rPr>
          <w:alias w:val="Título"/>
          <w:tag w:val=""/>
          <w:id w:val="-1375839873"/>
          <w:placeholder>
            <w:docPart w:val="421826A2585242B8A0314F61759565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>
            <w:rPr>
              <w:rFonts w:ascii="Calibri" w:hAnsi="Calibri" w:cs="Calibri"/>
              <w:bCs/>
              <w:szCs w:val="24"/>
            </w:rPr>
            <w:t>05/2019</w:t>
          </w:r>
        </w:sdtContent>
      </w:sdt>
      <w:r w:rsidR="008E5C89" w:rsidRPr="003A22E4">
        <w:rPr>
          <w:rFonts w:ascii="Calibri" w:hAnsi="Calibri" w:cs="Calibri"/>
          <w:szCs w:val="24"/>
        </w:rPr>
        <w:t>, v</w:t>
      </w:r>
      <w:r w:rsidRPr="003A22E4">
        <w:rPr>
          <w:rFonts w:ascii="Calibri" w:hAnsi="Calibri" w:cs="Calibri"/>
          <w:szCs w:val="24"/>
        </w:rPr>
        <w:t>em</w:t>
      </w:r>
      <w:r w:rsidR="008E5C89" w:rsidRPr="003A22E4">
        <w:rPr>
          <w:rFonts w:ascii="Calibri" w:hAnsi="Calibri" w:cs="Calibri"/>
          <w:szCs w:val="24"/>
        </w:rPr>
        <w:t xml:space="preserve"> oferecer aos usuários do Sistema de Saúde do Município de Campo Alegre, nossos serviços médicos, abaixo </w:t>
      </w:r>
      <w:r w:rsidRPr="003A22E4">
        <w:rPr>
          <w:rFonts w:ascii="Calibri" w:hAnsi="Calibri" w:cs="Calibri"/>
          <w:szCs w:val="24"/>
        </w:rPr>
        <w:t>descritos</w:t>
      </w:r>
      <w:r w:rsidR="008E5C89" w:rsidRPr="003A22E4">
        <w:rPr>
          <w:rFonts w:ascii="Calibri" w:hAnsi="Calibri" w:cs="Calibri"/>
          <w:szCs w:val="24"/>
        </w:rPr>
        <w:t>:</w:t>
      </w:r>
    </w:p>
    <w:p w14:paraId="622DE7FD" w14:textId="77777777" w:rsidR="00224AA4" w:rsidRPr="003A22E4" w:rsidRDefault="00224AA4">
      <w:pPr>
        <w:pStyle w:val="Corpodetexto"/>
        <w:rPr>
          <w:rFonts w:ascii="Calibri" w:hAnsi="Calibri" w:cs="Calibri"/>
          <w:szCs w:val="24"/>
        </w:rPr>
      </w:pPr>
    </w:p>
    <w:p w14:paraId="1629C42E" w14:textId="77777777" w:rsidR="007249A6" w:rsidRPr="005962EB" w:rsidRDefault="007249A6" w:rsidP="007249A6">
      <w:pPr>
        <w:pStyle w:val="Corpodetexto"/>
        <w:widowControl w:val="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5962EB">
        <w:rPr>
          <w:rFonts w:ascii="Calibri" w:hAnsi="Calibri" w:cs="Calibri"/>
          <w:b/>
          <w:bCs/>
          <w:color w:val="000000"/>
          <w:u w:val="single"/>
        </w:rPr>
        <w:t>TABELA</w:t>
      </w:r>
      <w:r w:rsidR="005A2858">
        <w:rPr>
          <w:rFonts w:ascii="Calibri" w:hAnsi="Calibri" w:cs="Calibri"/>
          <w:b/>
          <w:bCs/>
          <w:color w:val="000000"/>
          <w:u w:val="single"/>
        </w:rPr>
        <w:t>:</w:t>
      </w:r>
      <w:r w:rsidRPr="005962EB">
        <w:rPr>
          <w:rFonts w:ascii="Calibri" w:hAnsi="Calibri" w:cs="Calibri"/>
          <w:b/>
          <w:bCs/>
          <w:color w:val="000000"/>
          <w:u w:val="single"/>
        </w:rPr>
        <w:t xml:space="preserve"> EXAMES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0"/>
      </w:tblGrid>
      <w:tr w:rsidR="00BD7983" w:rsidRPr="00BD7983" w14:paraId="49F33ACE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763C" w14:textId="77777777" w:rsidR="00BD7983" w:rsidRPr="00BD7983" w:rsidRDefault="00BD7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983">
              <w:rPr>
                <w:rFonts w:ascii="Calibri" w:hAnsi="Calibri" w:cs="Calibri"/>
                <w:b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80F6" w14:textId="77777777" w:rsidR="00BD7983" w:rsidRPr="00BD7983" w:rsidRDefault="00BD79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7983">
              <w:rPr>
                <w:rFonts w:ascii="Calibri" w:hAnsi="Calibri" w:cs="Calibri"/>
                <w:b/>
                <w:sz w:val="22"/>
                <w:szCs w:val="22"/>
              </w:rPr>
              <w:t>VALOR</w:t>
            </w:r>
          </w:p>
        </w:tc>
      </w:tr>
      <w:tr w:rsidR="00BD7983" w:rsidRPr="00BD7983" w14:paraId="4E220AA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C32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DOPPLER DE CARÓTIDAS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AD73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R$ 175,65</w:t>
            </w:r>
          </w:p>
        </w:tc>
      </w:tr>
      <w:tr w:rsidR="00BD7983" w:rsidRPr="00BD7983" w14:paraId="44F9808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04B5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ECODOPPLER DE AORTA, ILÍACAS, RENAIS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400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R$ 170,00</w:t>
            </w:r>
          </w:p>
        </w:tc>
      </w:tr>
      <w:tr w:rsidR="00BD7983" w:rsidRPr="00BD7983" w14:paraId="6BF7433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3D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ECODOPPLER FETAL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40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R$ 238,30</w:t>
            </w:r>
          </w:p>
        </w:tc>
      </w:tr>
      <w:tr w:rsidR="00BD7983" w:rsidRPr="00BD7983" w14:paraId="5390E771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C40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DOPPLER ARTERIAL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CEA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R$ 170,00</w:t>
            </w:r>
          </w:p>
        </w:tc>
      </w:tr>
      <w:tr w:rsidR="00BD7983" w:rsidRPr="00BD7983" w14:paraId="1B6EC1F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C65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DOPPLER VENOSO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906F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R$ 170,00</w:t>
            </w:r>
          </w:p>
        </w:tc>
      </w:tr>
      <w:tr w:rsidR="00BD7983" w:rsidRPr="00BD7983" w14:paraId="6CEB6CD8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4A8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DE PARTES MOLES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AB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R$ 64,30</w:t>
            </w:r>
          </w:p>
        </w:tc>
      </w:tr>
      <w:tr w:rsidR="00BD7983" w:rsidRPr="00BD7983" w14:paraId="44C9BF8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8FC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ECOCARDIOGRAFIA TRANSTORACICA INFANTIL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BD1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R$ 121,70</w:t>
            </w:r>
          </w:p>
        </w:tc>
      </w:tr>
      <w:tr w:rsidR="00BD7983" w:rsidRPr="00BD7983" w14:paraId="6EDE3F8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075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DE TIREOIDE COM DOPPLER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6D0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R$ 150,00</w:t>
            </w:r>
          </w:p>
        </w:tc>
      </w:tr>
      <w:tr w:rsidR="00BD7983" w:rsidRPr="00BD7983" w14:paraId="6FDB1B7F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9275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DE BOLSA ESCROTAL COM DOPPLER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02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R$ 150,00</w:t>
            </w:r>
          </w:p>
        </w:tc>
      </w:tr>
      <w:tr w:rsidR="00BD7983" w:rsidRPr="00BD7983" w14:paraId="792C23D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91A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ULTRASSONOGRAFIA DE MAMAS COM B</w:t>
            </w:r>
            <w:bookmarkStart w:id="2" w:name="_GoBack"/>
            <w:bookmarkEnd w:id="2"/>
            <w:r w:rsidRPr="00BD7983">
              <w:rPr>
                <w:rFonts w:ascii="Calibri" w:hAnsi="Calibri" w:cs="Calibri"/>
                <w:sz w:val="22"/>
                <w:szCs w:val="22"/>
              </w:rPr>
              <w:t>IOPSIA–CORE-BIOPSY P/ NODULO (não inclui exame de base)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CEEC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R$ 685,00</w:t>
            </w:r>
          </w:p>
        </w:tc>
      </w:tr>
      <w:tr w:rsidR="00BD7983" w:rsidRPr="00BD7983" w14:paraId="06594391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4BAA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AGULHAMENTO DE MAMA GUIADO POR ULTRASSON (não inclui exame de base)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95E4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R$ 268,00</w:t>
            </w:r>
          </w:p>
        </w:tc>
      </w:tr>
      <w:tr w:rsidR="00BD7983" w:rsidRPr="00BD7983" w14:paraId="2BC764A0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F5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MAPEAMENTO CEREBRAL COMPUTADORIZADO COM EEG DIGITAL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94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R$ 159,40</w:t>
            </w:r>
          </w:p>
        </w:tc>
      </w:tr>
      <w:tr w:rsidR="00BD7983" w:rsidRPr="00BD7983" w14:paraId="6364134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290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CRIOTERAPIA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3E9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R$ 150,00</w:t>
            </w:r>
          </w:p>
        </w:tc>
      </w:tr>
      <w:tr w:rsidR="00BD7983" w:rsidRPr="00BD7983" w14:paraId="0450015E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5E4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POLISSONOGRAFIA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178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R$ 480,05</w:t>
            </w:r>
          </w:p>
        </w:tc>
      </w:tr>
      <w:tr w:rsidR="00BD7983" w:rsidRPr="00BD7983" w14:paraId="11BBDFF0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18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US OBSTETRICA MORFOLOGICA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29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R$ 170,00</w:t>
            </w:r>
          </w:p>
        </w:tc>
      </w:tr>
      <w:tr w:rsidR="00BD7983" w:rsidRPr="00BD7983" w14:paraId="02707192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AEE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US OBSTETRICA TRANSLUCENCIA NUCAL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023B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R$ 120,00</w:t>
            </w:r>
          </w:p>
        </w:tc>
      </w:tr>
      <w:tr w:rsidR="00BD7983" w:rsidRPr="00BD7983" w14:paraId="7DEA6C00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33D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LARINGOSCOPIA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33A7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R$ 200,00</w:t>
            </w:r>
          </w:p>
        </w:tc>
      </w:tr>
      <w:tr w:rsidR="00BD7983" w:rsidRPr="00BD7983" w14:paraId="1AAD5D0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02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VIDEOLARINGOSCOPIA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9D8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R$ 200,00</w:t>
            </w:r>
          </w:p>
        </w:tc>
      </w:tr>
      <w:tr w:rsidR="00BD7983" w:rsidRPr="00BD7983" w14:paraId="30797BF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BC1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NASOFIBROLARINGOSCOPIA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8F2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R$ 200,00</w:t>
            </w:r>
          </w:p>
        </w:tc>
      </w:tr>
      <w:tr w:rsidR="00BD7983" w:rsidRPr="00BD7983" w14:paraId="4907BF6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D65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PULMONAR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C93B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5FCAB3B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D53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PULMONAR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CE7F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33EE47E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EADC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PULMONAR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FE6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215D56DC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3C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PULMONAR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9C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62A412A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A4D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ABDOMEN SUPERIOR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3E2E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209F1350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D0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ABDOMEN SUPERIOR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FD67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0AD5632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51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ABDOME SUPERIOR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7D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580490E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713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ABDOME SUPERIOR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03C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546E2E8F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19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CRANIO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56D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61976930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F673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CRANIO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4CBC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32D1706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CAE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CRANIO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FEA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18138FBC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AB1C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CRANIO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118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220597B1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667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MEMBRO INFERIOR (UNILATERAL)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E5B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06DDF7C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E97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MEMBRO INFERIOR (UNILATERAL)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7706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77EC91F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260D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lastRenderedPageBreak/>
              <w:t>ANGIO – RM VENOSA DE MEMBRO INFERIOR (UNILATERAL)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8B7F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5ADA9ED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13FD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MEMBRO INFERIOR (UNILATERAL)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79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489F9FF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E3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MEMBRO SUPERIOR (UNILATERAL)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68D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254D106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0EA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MEMBRO SUPERIOR (UNILATERAL)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2E82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1680F95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73AB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MEMBRO SUPERIOR (UNILATERAL)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876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57ED37F2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9C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MEMBRO SUPERIOR (UNILATERAL)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E1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280BD9EF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A3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PELVE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37A6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7D5654A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7EC3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PELVE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EFFB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51F7DA9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C77C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PELVE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60E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799872DB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7DF1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DE PELVE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4B0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4D5C782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C8C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PESCOÇO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3C3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4FC86E8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53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ARTERIAL DE PESCOÇO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5FD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3018A91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EEE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PESCOÇO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204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R$ 490,00</w:t>
            </w:r>
          </w:p>
        </w:tc>
      </w:tr>
      <w:tr w:rsidR="00BD7983" w:rsidRPr="00BD7983" w14:paraId="26E18421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662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 – RM VENOSA PESCOÇO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5291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R$ 590,00</w:t>
            </w:r>
          </w:p>
        </w:tc>
      </w:tr>
      <w:tr w:rsidR="00BD7983" w:rsidRPr="00BD7983" w14:paraId="2722E3DC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BEC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CRÂNIO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B8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024B939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37E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CRÂNIO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F9D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598C4CC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D4A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CRÂNIO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1D0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37C6980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3FFE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CRÂNIO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E63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43D6E36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52C1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PESCOÇO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ACE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0C23BD5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614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PESCOÇO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99A2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561D04B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4BC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PESCOÇO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2B2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5A29264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AAD7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PESCOÇO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CE54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155D9CAC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A1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TÓRAX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02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530E1472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29E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TÓRAX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878D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10E26AB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CBA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TÓRAX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A5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19AB6A4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8E2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TÓRAX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3719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33DD4E7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5E4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ABDOMEN SUPERIOR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F1F7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2E4EE46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4535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ABDOMEN SUPERIOR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682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0D7D969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928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ABDOMEN SUPERIOR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D440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51DC5B77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AB5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ABDOMEN SUPERIOR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1BCC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0F31325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5D3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PELVE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C137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07A6FD0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523A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PELVE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695D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0DF90BA9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28F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PELVE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7381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55B27386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62C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PELVE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8D2B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4609341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1C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 xml:space="preserve">ANGIOTOMOGRAFIA ARTERIAL PULMONAR S/ CONTRASTE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03C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46DE34DD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BA3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PULMONAR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2D64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2C768EDA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C77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PULMONAR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C453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6D589F2E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0DD8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PULMONAR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10B5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53F698E1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716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MEMBROS INFERIORES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EF1A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3CADB0DF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C0D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MEMBROS INFERIORES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B392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30D1AF1E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23C4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MEMBROS INFERIORES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E5B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2F6904A3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55E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MEMBROS INFERIORES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2E53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7E0E183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BCED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MEMBROS SUPERIORES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B686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566101A5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7CF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ARTERIAL DE MEMBROS SUPERIORES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964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73AA6844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FB7E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MEMBROS SUPERIORES S/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7D6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R$ 300,00</w:t>
            </w:r>
          </w:p>
        </w:tc>
      </w:tr>
      <w:tr w:rsidR="00BD7983" w:rsidRPr="00BD7983" w14:paraId="0807FDBB" w14:textId="77777777" w:rsidTr="00BD798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FC8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ANGIOTOMOGRAFIA VENOSA DE MEMBROS SUPERIORES C/ CONTRASTE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A7D3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R$ 400,00</w:t>
            </w:r>
          </w:p>
        </w:tc>
      </w:tr>
      <w:tr w:rsidR="00BD7983" w:rsidRPr="00BD7983" w14:paraId="04AC76DF" w14:textId="77777777" w:rsidTr="00BD7983">
        <w:trPr>
          <w:trHeight w:val="1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BA0" w14:textId="77777777" w:rsidR="00BD7983" w:rsidRPr="00BD7983" w:rsidRDefault="00BD7983">
            <w:pPr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TOMOGRAFIA OCULAR - OCT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7E8" w14:textId="77777777" w:rsidR="00BD7983" w:rsidRPr="00BD7983" w:rsidRDefault="00BD79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983">
              <w:rPr>
                <w:rFonts w:ascii="Calibri" w:hAnsi="Calibri" w:cs="Calibri"/>
                <w:sz w:val="22"/>
                <w:szCs w:val="22"/>
              </w:rPr>
              <w:t>R$ 163,15</w:t>
            </w:r>
          </w:p>
        </w:tc>
      </w:tr>
    </w:tbl>
    <w:p w14:paraId="44ABBCB5" w14:textId="77777777" w:rsidR="005F4F12" w:rsidRPr="003A22E4" w:rsidRDefault="005F4F12" w:rsidP="00F509E4">
      <w:pPr>
        <w:pStyle w:val="Corpodetexto"/>
        <w:widowControl w:val="0"/>
        <w:jc w:val="center"/>
        <w:rPr>
          <w:rFonts w:ascii="Calibri" w:hAnsi="Calibri" w:cs="Calibri"/>
          <w:b/>
          <w:bCs/>
          <w:szCs w:val="24"/>
          <w:u w:val="single"/>
        </w:rPr>
      </w:pPr>
    </w:p>
    <w:p w14:paraId="0B7338B5" w14:textId="11D24F84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lastRenderedPageBreak/>
        <w:tab/>
        <w:t xml:space="preserve">Declaramos, desde já, que aceitamos todas as condições do Edital do Credenciamento nº </w:t>
      </w:r>
      <w:sdt>
        <w:sdtPr>
          <w:rPr>
            <w:rFonts w:ascii="Calibri" w:hAnsi="Calibri" w:cs="Calibri"/>
          </w:rPr>
          <w:alias w:val="Título"/>
          <w:tag w:val=""/>
          <w:id w:val="-1381317483"/>
          <w:placeholder>
            <w:docPart w:val="C335EA1B3ED24946A205CB9FC7B5556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>
            <w:rPr>
              <w:rFonts w:ascii="Calibri" w:hAnsi="Calibri" w:cs="Calibri"/>
            </w:rPr>
            <w:t>05/2019</w:t>
          </w:r>
        </w:sdtContent>
      </w:sdt>
      <w:r w:rsidRPr="003A22E4">
        <w:rPr>
          <w:rFonts w:ascii="Calibri" w:hAnsi="Calibri" w:cs="Calibri"/>
        </w:rPr>
        <w:t xml:space="preserve"> (e seus anexos), bem como prestaremos o serviço de acordo com a legislação vigente.</w:t>
      </w:r>
    </w:p>
    <w:p w14:paraId="5E534022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3AD04406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  <w:t>Endereço para atendimento (clínica/consultório): ___________________</w:t>
      </w:r>
    </w:p>
    <w:p w14:paraId="62CE74B1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________________________________________________________________.</w:t>
      </w:r>
    </w:p>
    <w:p w14:paraId="255F9454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</w:r>
    </w:p>
    <w:p w14:paraId="5ECA0ED0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  <w:b/>
          <w:bCs/>
        </w:rPr>
        <w:t xml:space="preserve">Observação: </w:t>
      </w:r>
      <w:r w:rsidRPr="003A22E4">
        <w:rPr>
          <w:rFonts w:ascii="Calibri" w:hAnsi="Calibri" w:cs="Calibri"/>
        </w:rPr>
        <w:t>Em anexo segue a documentação necessária à habilitação/inscrição.</w:t>
      </w:r>
    </w:p>
    <w:p w14:paraId="08A73987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</w:p>
    <w:p w14:paraId="12569C1B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Para fins de pagamento, informamos abaixo nossos dados bancários:</w:t>
      </w:r>
    </w:p>
    <w:p w14:paraId="1FAF63CB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Banco ___________________</w:t>
      </w:r>
    </w:p>
    <w:p w14:paraId="26942E20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Agência nº ___________</w:t>
      </w:r>
    </w:p>
    <w:p w14:paraId="1DBA5120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Conta nº _____________</w:t>
      </w:r>
    </w:p>
    <w:p w14:paraId="0FC707C1" w14:textId="77777777" w:rsidR="00BB6233" w:rsidRPr="003A22E4" w:rsidRDefault="00BB6233">
      <w:pPr>
        <w:jc w:val="both"/>
        <w:rPr>
          <w:rFonts w:ascii="Calibri" w:hAnsi="Calibri" w:cs="Calibri"/>
          <w:b/>
          <w:bCs/>
        </w:rPr>
      </w:pPr>
    </w:p>
    <w:p w14:paraId="61812365" w14:textId="77777777" w:rsidR="00BB6233" w:rsidRPr="003A22E4" w:rsidRDefault="00BB6233" w:rsidP="00B71620">
      <w:pPr>
        <w:spacing w:line="360" w:lineRule="auto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e-mail:________________________________________</w:t>
      </w:r>
    </w:p>
    <w:p w14:paraId="3237C0F2" w14:textId="77777777" w:rsidR="00DB368A" w:rsidRPr="003A22E4" w:rsidRDefault="00DB368A" w:rsidP="00B71620">
      <w:pPr>
        <w:spacing w:line="360" w:lineRule="auto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Telefone: ______________________________________</w:t>
      </w:r>
    </w:p>
    <w:p w14:paraId="1FF1C2EE" w14:textId="77777777" w:rsidR="00BB6233" w:rsidRPr="003A22E4" w:rsidRDefault="00BB6233" w:rsidP="00BB6233">
      <w:pPr>
        <w:ind w:firstLine="708"/>
        <w:jc w:val="both"/>
        <w:rPr>
          <w:rFonts w:ascii="Calibri" w:hAnsi="Calibri" w:cs="Calibri"/>
        </w:rPr>
      </w:pPr>
    </w:p>
    <w:p w14:paraId="18CFF516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7CFA118C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ab/>
        <w:t>_____________________, ______ de ____________ de 200____.</w:t>
      </w:r>
    </w:p>
    <w:p w14:paraId="20802FC8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70B5D250" w14:textId="77777777" w:rsidR="00BB6233" w:rsidRPr="003A22E4" w:rsidRDefault="00BB6233">
      <w:pPr>
        <w:jc w:val="both"/>
        <w:rPr>
          <w:rFonts w:ascii="Calibri" w:hAnsi="Calibri" w:cs="Calibri"/>
        </w:rPr>
      </w:pPr>
    </w:p>
    <w:p w14:paraId="0A522BEB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</w:rPr>
        <w:tab/>
      </w:r>
      <w:r w:rsidRPr="003A22E4">
        <w:rPr>
          <w:rFonts w:ascii="Calibri" w:hAnsi="Calibri" w:cs="Calibri"/>
          <w:b/>
          <w:bCs/>
        </w:rPr>
        <w:t>Atenciosamente,</w:t>
      </w:r>
    </w:p>
    <w:p w14:paraId="0D6B9CBB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</w:p>
    <w:p w14:paraId="74687AE9" w14:textId="77777777" w:rsidR="008E5C89" w:rsidRPr="003A22E4" w:rsidRDefault="008E5C89">
      <w:pPr>
        <w:jc w:val="center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__________________________________</w:t>
      </w:r>
    </w:p>
    <w:p w14:paraId="674039B3" w14:textId="77777777" w:rsidR="008E5C89" w:rsidRPr="003A22E4" w:rsidRDefault="00CC4386">
      <w:pPr>
        <w:jc w:val="center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RESPONSÁVEL</w:t>
      </w:r>
    </w:p>
    <w:p w14:paraId="25F26803" w14:textId="77777777" w:rsidR="00BB6233" w:rsidRPr="003A22E4" w:rsidRDefault="00BB6233">
      <w:pPr>
        <w:jc w:val="center"/>
        <w:rPr>
          <w:rFonts w:ascii="Calibri" w:hAnsi="Calibri" w:cs="Calibri"/>
          <w:b/>
          <w:bCs/>
        </w:rPr>
      </w:pPr>
    </w:p>
    <w:p w14:paraId="5F8D08B7" w14:textId="77777777" w:rsidR="00BB6233" w:rsidRPr="005E779E" w:rsidRDefault="00BB6233" w:rsidP="00CC4386">
      <w:pPr>
        <w:pStyle w:val="TextosemFormatao"/>
        <w:widowControl/>
        <w:jc w:val="center"/>
        <w:rPr>
          <w:rFonts w:ascii="Calibri" w:hAnsi="Calibri" w:cs="Calibri"/>
          <w:b/>
          <w:sz w:val="24"/>
          <w:szCs w:val="24"/>
        </w:rPr>
      </w:pPr>
      <w:r w:rsidRPr="005E779E">
        <w:rPr>
          <w:rFonts w:ascii="Calibri" w:hAnsi="Calibri" w:cs="Calibri"/>
          <w:b/>
          <w:sz w:val="24"/>
          <w:szCs w:val="24"/>
        </w:rPr>
        <w:t>CARIMBO E ASSINATURA</w:t>
      </w:r>
    </w:p>
    <w:p w14:paraId="40943537" w14:textId="77777777" w:rsidR="00BB6233" w:rsidRPr="003A22E4" w:rsidRDefault="00BB6233">
      <w:pPr>
        <w:jc w:val="center"/>
        <w:rPr>
          <w:rFonts w:ascii="Calibri" w:hAnsi="Calibri" w:cs="Calibri"/>
          <w:b/>
          <w:bCs/>
        </w:rPr>
      </w:pPr>
    </w:p>
    <w:p w14:paraId="10CA4591" w14:textId="77777777" w:rsidR="008E5C89" w:rsidRPr="003A22E4" w:rsidRDefault="008E5C89" w:rsidP="00913638">
      <w:pPr>
        <w:widowControl w:val="0"/>
        <w:rPr>
          <w:rFonts w:ascii="Calibri" w:hAnsi="Calibri" w:cs="Calibri"/>
        </w:rPr>
      </w:pPr>
    </w:p>
    <w:p w14:paraId="3ADB8333" w14:textId="77777777" w:rsidR="008E5C89" w:rsidRPr="003A22E4" w:rsidRDefault="00913638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br w:type="page"/>
      </w:r>
      <w:r w:rsidR="008E5C89" w:rsidRPr="003A22E4">
        <w:rPr>
          <w:rFonts w:ascii="Calibri" w:hAnsi="Calibri" w:cs="Calibri"/>
          <w:b/>
          <w:u w:val="single"/>
        </w:rPr>
        <w:lastRenderedPageBreak/>
        <w:t xml:space="preserve">ANEXO II </w:t>
      </w:r>
      <w:r w:rsidR="006B5161" w:rsidRPr="003A22E4">
        <w:rPr>
          <w:rFonts w:ascii="Calibri" w:hAnsi="Calibri" w:cs="Calibri"/>
          <w:b/>
          <w:u w:val="single"/>
        </w:rPr>
        <w:t>-</w:t>
      </w:r>
      <w:r w:rsidR="008E5C89" w:rsidRPr="003A22E4">
        <w:rPr>
          <w:rFonts w:ascii="Calibri" w:hAnsi="Calibri" w:cs="Calibri"/>
          <w:b/>
          <w:u w:val="single"/>
        </w:rPr>
        <w:t xml:space="preserve"> MINUTA CONTRATO </w:t>
      </w:r>
    </w:p>
    <w:p w14:paraId="124505DC" w14:textId="1A3F8C55" w:rsidR="008E5C89" w:rsidRPr="003A22E4" w:rsidRDefault="008E5C89">
      <w:pPr>
        <w:widowControl w:val="0"/>
        <w:jc w:val="center"/>
        <w:rPr>
          <w:rFonts w:ascii="Calibri" w:hAnsi="Calibri" w:cs="Calibri"/>
          <w:b/>
          <w:u w:val="single"/>
        </w:rPr>
      </w:pPr>
      <w:r w:rsidRPr="003A22E4">
        <w:rPr>
          <w:rFonts w:ascii="Calibri" w:hAnsi="Calibri" w:cs="Calibri"/>
          <w:b/>
          <w:u w:val="single"/>
        </w:rPr>
        <w:t xml:space="preserve">(Parte integrante do Edital de Credenciamento nº </w:t>
      </w:r>
      <w:sdt>
        <w:sdtPr>
          <w:rPr>
            <w:rFonts w:ascii="Calibri" w:hAnsi="Calibri" w:cs="Calibri"/>
            <w:b/>
            <w:u w:val="single"/>
          </w:rPr>
          <w:alias w:val="Título"/>
          <w:tag w:val=""/>
          <w:id w:val="1991443654"/>
          <w:placeholder>
            <w:docPart w:val="3CD4AB2299DE4B3A92EA13CD309BF9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>
            <w:rPr>
              <w:rFonts w:ascii="Calibri" w:hAnsi="Calibri" w:cs="Calibri"/>
              <w:b/>
              <w:u w:val="single"/>
            </w:rPr>
            <w:t>05/2019</w:t>
          </w:r>
        </w:sdtContent>
      </w:sdt>
      <w:r w:rsidRPr="003A22E4">
        <w:rPr>
          <w:rFonts w:ascii="Calibri" w:hAnsi="Calibri" w:cs="Calibri"/>
          <w:b/>
          <w:u w:val="single"/>
        </w:rPr>
        <w:t xml:space="preserve">) </w:t>
      </w:r>
    </w:p>
    <w:p w14:paraId="7CFE8396" w14:textId="77777777" w:rsidR="008E5C89" w:rsidRPr="003A22E4" w:rsidRDefault="008E5C89">
      <w:pPr>
        <w:widowControl w:val="0"/>
        <w:jc w:val="center"/>
        <w:rPr>
          <w:rFonts w:ascii="Calibri" w:hAnsi="Calibri" w:cs="Calibri"/>
          <w:b/>
        </w:rPr>
      </w:pPr>
    </w:p>
    <w:p w14:paraId="4B0B1A50" w14:textId="77777777" w:rsidR="008E5C89" w:rsidRPr="003A22E4" w:rsidRDefault="00585104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CONTRATO Nº ___/</w:t>
      </w:r>
      <w:r w:rsidR="00FF45E8" w:rsidRPr="003A22E4">
        <w:rPr>
          <w:rFonts w:ascii="Calibri" w:hAnsi="Calibri" w:cs="Calibri"/>
        </w:rPr>
        <w:t>2019</w:t>
      </w:r>
      <w:r w:rsidR="008E5C89" w:rsidRPr="003A22E4">
        <w:rPr>
          <w:rFonts w:ascii="Calibri" w:hAnsi="Calibri" w:cs="Calibri"/>
        </w:rPr>
        <w:t>.</w:t>
      </w:r>
    </w:p>
    <w:p w14:paraId="03FD3C9E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250B2CCD" w14:textId="77777777" w:rsidR="008E5C89" w:rsidRPr="003A22E4" w:rsidRDefault="008E5C89">
      <w:pPr>
        <w:pStyle w:val="Recuodecorpodetexto2"/>
        <w:tabs>
          <w:tab w:val="left" w:pos="2160"/>
        </w:tabs>
        <w:ind w:left="2280" w:firstLine="0"/>
        <w:rPr>
          <w:rFonts w:ascii="Calibri" w:hAnsi="Calibri" w:cs="Calibri"/>
          <w:bCs/>
        </w:rPr>
      </w:pPr>
      <w:r w:rsidRPr="003A22E4">
        <w:rPr>
          <w:rFonts w:ascii="Calibri" w:hAnsi="Calibri" w:cs="Calibri"/>
        </w:rPr>
        <w:t xml:space="preserve">TERMO DE CONTRATO DE PRESTAÇÃO DE SERVIÇOS DE SAÚDE QUE ENTRE SI CELEBRAM DE UM LADO O FUNDO MUNICIPAL DE SAÚDE DE CAMPO ALEGRE E DE OUTRO LADO </w:t>
      </w:r>
      <w:r w:rsidRPr="003A22E4">
        <w:rPr>
          <w:rFonts w:ascii="Calibri" w:hAnsi="Calibri" w:cs="Calibri"/>
          <w:bCs/>
        </w:rPr>
        <w:t>_____________________.</w:t>
      </w:r>
    </w:p>
    <w:p w14:paraId="38C27F2D" w14:textId="77777777" w:rsidR="008E5C89" w:rsidRPr="003A22E4" w:rsidRDefault="008E5C89">
      <w:pPr>
        <w:ind w:left="3600"/>
        <w:jc w:val="both"/>
        <w:rPr>
          <w:rFonts w:ascii="Calibri" w:hAnsi="Calibri" w:cs="Calibri"/>
          <w:b/>
          <w:bCs/>
        </w:rPr>
      </w:pPr>
    </w:p>
    <w:p w14:paraId="1895BEDC" w14:textId="6AB76EDA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Pelo presente instrumento particular de contrato que entre si celebram, de um lado o FUNDO MUNICIPAL DE SAÚDE DE CAMPO ALEGRE, pessoa jurídica de direito público interno, inscrito no CNPJ sob nº 01.941.360/0001-50, com sede à </w:t>
      </w:r>
      <w:r w:rsidR="00622548" w:rsidRPr="003A22E4">
        <w:rPr>
          <w:rFonts w:ascii="Calibri" w:hAnsi="Calibri" w:cs="Calibri"/>
        </w:rPr>
        <w:t>Avenida Getúlio Vargas, 467</w:t>
      </w:r>
      <w:r w:rsidRPr="003A22E4">
        <w:rPr>
          <w:rFonts w:ascii="Calibri" w:hAnsi="Calibri" w:cs="Calibri"/>
        </w:rPr>
        <w:t xml:space="preserve">, em Campo Alegre -SC, </w:t>
      </w:r>
      <w:r w:rsidR="000D60B0" w:rsidRPr="003A22E4">
        <w:rPr>
          <w:rFonts w:ascii="Calibri" w:hAnsi="Calibri" w:cs="Calibri"/>
          <w:bCs/>
        </w:rPr>
        <w:t>neste ato representado pela</w:t>
      </w:r>
      <w:r w:rsidRPr="003A22E4">
        <w:rPr>
          <w:rFonts w:ascii="Calibri" w:hAnsi="Calibri" w:cs="Calibri"/>
          <w:bCs/>
        </w:rPr>
        <w:t xml:space="preserve"> Gestor</w:t>
      </w:r>
      <w:r w:rsidR="000D60B0" w:rsidRPr="003A22E4">
        <w:rPr>
          <w:rFonts w:ascii="Calibri" w:hAnsi="Calibri" w:cs="Calibri"/>
          <w:bCs/>
        </w:rPr>
        <w:t>a</w:t>
      </w:r>
      <w:r w:rsidRPr="003A22E4">
        <w:rPr>
          <w:rFonts w:ascii="Calibri" w:hAnsi="Calibri" w:cs="Calibri"/>
          <w:bCs/>
        </w:rPr>
        <w:t>, Sr</w:t>
      </w:r>
      <w:r w:rsidR="000D60B0" w:rsidRPr="003A22E4">
        <w:rPr>
          <w:rFonts w:ascii="Calibri" w:hAnsi="Calibri" w:cs="Calibri"/>
          <w:bCs/>
        </w:rPr>
        <w:t>a</w:t>
      </w:r>
      <w:r w:rsidRPr="003A22E4">
        <w:rPr>
          <w:rFonts w:ascii="Calibri" w:hAnsi="Calibri" w:cs="Calibri"/>
          <w:bCs/>
        </w:rPr>
        <w:t xml:space="preserve">. </w:t>
      </w:r>
      <w:r w:rsidR="000D60B0" w:rsidRPr="003A22E4">
        <w:rPr>
          <w:rFonts w:ascii="Calibri" w:hAnsi="Calibri" w:cs="Calibri"/>
          <w:bCs/>
        </w:rPr>
        <w:t>Carolina da Costa Telma</w:t>
      </w:r>
      <w:r w:rsidRPr="003A22E4">
        <w:rPr>
          <w:rFonts w:ascii="Calibri" w:hAnsi="Calibri" w:cs="Calibri"/>
          <w:bCs/>
        </w:rPr>
        <w:t xml:space="preserve">, CPF nº </w:t>
      </w:r>
      <w:r w:rsidR="000D60B0" w:rsidRPr="003A22E4">
        <w:rPr>
          <w:rFonts w:ascii="Calibri" w:hAnsi="Calibri" w:cs="Calibri"/>
          <w:bCs/>
        </w:rPr>
        <w:t>061.299.189-09</w:t>
      </w:r>
      <w:r w:rsidRPr="003A22E4">
        <w:rPr>
          <w:rFonts w:ascii="Calibri" w:hAnsi="Calibri" w:cs="Calibri"/>
          <w:bCs/>
        </w:rPr>
        <w:t>, doravante denominado simplesmente CONTRATANTE</w:t>
      </w:r>
      <w:r w:rsidRPr="003A22E4">
        <w:rPr>
          <w:rFonts w:ascii="Calibri" w:hAnsi="Calibri" w:cs="Calibri"/>
          <w:b/>
          <w:bCs/>
        </w:rPr>
        <w:t>,</w:t>
      </w:r>
      <w:r w:rsidRPr="003A22E4">
        <w:rPr>
          <w:rFonts w:ascii="Calibri" w:hAnsi="Calibri" w:cs="Calibri"/>
        </w:rPr>
        <w:t xml:space="preserve"> de outro lado</w:t>
      </w:r>
      <w:r w:rsidR="006B5161"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</w:rPr>
        <w:t>__________________________ (qualif</w:t>
      </w:r>
      <w:r w:rsidR="00FA1EA9" w:rsidRPr="003A22E4">
        <w:rPr>
          <w:rFonts w:ascii="Calibri" w:hAnsi="Calibri" w:cs="Calibri"/>
        </w:rPr>
        <w:t>icação pessoa jurídica</w:t>
      </w:r>
      <w:r w:rsidRPr="003A22E4">
        <w:rPr>
          <w:rFonts w:ascii="Calibri" w:hAnsi="Calibri" w:cs="Calibri"/>
        </w:rPr>
        <w:t>), de agora em diante denominada simplesmente de CONTRATADA, com fulcro na Lei Federal nº. 8.666/93 e alterações posteriores, demais disposições legais e regulamentares aplicáveis à espécie, celebram o presente Contrato de Prestação de Serviço de Saúde para o Sistema de Saúde do Município de Campo Alegre-SC, nos termos que seguem abaixo</w:t>
      </w:r>
      <w:r w:rsidR="00042E47"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</w:rPr>
        <w:t xml:space="preserve">(em decorrência do Processo de Inexigibilidade de Licitação nº </w:t>
      </w:r>
      <w:r w:rsidR="000B22D8">
        <w:rPr>
          <w:rFonts w:ascii="Calibri" w:hAnsi="Calibri" w:cs="Calibri"/>
        </w:rPr>
        <w:t>12</w:t>
      </w:r>
      <w:r w:rsidR="00A32ADF" w:rsidRPr="003A22E4">
        <w:rPr>
          <w:rFonts w:ascii="Calibri" w:hAnsi="Calibri" w:cs="Calibri"/>
        </w:rPr>
        <w:t>/</w:t>
      </w:r>
      <w:r w:rsidR="00FF45E8" w:rsidRPr="003A22E4">
        <w:rPr>
          <w:rFonts w:ascii="Calibri" w:hAnsi="Calibri" w:cs="Calibri"/>
        </w:rPr>
        <w:t>2019</w:t>
      </w:r>
      <w:r w:rsidRPr="003A22E4">
        <w:rPr>
          <w:rFonts w:ascii="Calibri" w:hAnsi="Calibri" w:cs="Calibri"/>
        </w:rPr>
        <w:t>/Credenciamento):</w:t>
      </w:r>
    </w:p>
    <w:p w14:paraId="43C7CBC6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62E13A34" w14:textId="77777777" w:rsidR="008E5C89" w:rsidRPr="003A22E4" w:rsidRDefault="008E5C89">
      <w:pPr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PRIMEIRA:</w:t>
      </w:r>
      <w:r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  <w:b/>
          <w:bCs/>
        </w:rPr>
        <w:t>DO OBJETO</w:t>
      </w:r>
    </w:p>
    <w:p w14:paraId="7582BD78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 - O presente contrato tem por objeto a execução de serviços especializados no(s) seguinte(s) procedimento(s): ___________________</w:t>
      </w:r>
      <w:r w:rsidRPr="003A22E4">
        <w:rPr>
          <w:rFonts w:ascii="Calibri" w:hAnsi="Calibri" w:cs="Calibri"/>
          <w:b/>
        </w:rPr>
        <w:t xml:space="preserve">, </w:t>
      </w:r>
      <w:r w:rsidRPr="003A22E4">
        <w:rPr>
          <w:rFonts w:ascii="Calibri" w:hAnsi="Calibri" w:cs="Calibri"/>
        </w:rPr>
        <w:t>conforme homologação da inscrição por parte do Gestor do Fundo Municipal de Saúde, em data de ___ de ____ de ____.</w:t>
      </w:r>
    </w:p>
    <w:p w14:paraId="33ABA9F8" w14:textId="77777777" w:rsidR="008E5C89" w:rsidRPr="003A22E4" w:rsidRDefault="008E5C89" w:rsidP="007603A2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II - Os serviços a serem prestados pela CONTRATADA serão oferecidos aos usuários do Sistema Único de Saúde do Município de Campo Alegre-SC, dentro dos limites quantitativos fixados pela Secretaria Municipal de Saúde (SMS)/Fundo Municipal de Saúde (FMS) e deliberados pelo Conselho Municipal de Saúde.</w:t>
      </w:r>
    </w:p>
    <w:p w14:paraId="5BA44EDB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sz w:val="24"/>
          <w:szCs w:val="24"/>
        </w:rPr>
      </w:pPr>
      <w:r w:rsidRPr="003A22E4">
        <w:rPr>
          <w:rFonts w:ascii="Calibri" w:hAnsi="Calibri" w:cs="Calibri"/>
          <w:b/>
          <w:sz w:val="24"/>
          <w:szCs w:val="24"/>
        </w:rPr>
        <w:t>CLÁUSULA SEGUNDA: DA EXECUÇÃO DO SERVIÇO</w:t>
      </w:r>
    </w:p>
    <w:p w14:paraId="49721780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Os serviços ora contratados estão referidos a uma base territorial populacional e serão ofertados aos usuários com base nas indicações técnicas do planejamento da saúde, mediante compatibilização das necessidades de demanda e a disponibilidade de recursos financeiros.</w:t>
      </w:r>
    </w:p>
    <w:p w14:paraId="38FC7193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Os serviços referidos na Cláusula Primeira serão executados no seguinte endereço ________________.</w:t>
      </w:r>
    </w:p>
    <w:p w14:paraId="479DF9B5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III - A CONTRATADA não poderá cobrar do paciente ou seu acompanhante, qualquer complementação aos valores pagos pelos serviços prestados nos termos desse contrato.</w:t>
      </w:r>
    </w:p>
    <w:p w14:paraId="12815E69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IV - A CONTRATADA responsabilizar-se-á por qualquer cobrança indevida, feita ao paciente ou seu representante, por profissional empregado ou preposto em razão da execução deste contrato.</w:t>
      </w:r>
    </w:p>
    <w:p w14:paraId="080FAAD4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3A22E4">
        <w:rPr>
          <w:rFonts w:ascii="Calibri" w:hAnsi="Calibri" w:cs="Calibri"/>
          <w:b/>
          <w:bCs/>
          <w:iCs/>
          <w:sz w:val="24"/>
          <w:szCs w:val="24"/>
        </w:rPr>
        <w:t>CLÁUSULA TERCEIRA: DO PRAZO</w:t>
      </w:r>
    </w:p>
    <w:p w14:paraId="5C1941D5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O presente contrato inicia-se na data de sua assinatura e expira em 31 de dezembro de </w:t>
      </w:r>
      <w:r w:rsidR="00FF45E8" w:rsidRPr="003A22E4">
        <w:rPr>
          <w:rFonts w:ascii="Calibri" w:hAnsi="Calibri" w:cs="Calibri"/>
        </w:rPr>
        <w:t>2019</w:t>
      </w:r>
      <w:r w:rsidRPr="003A22E4">
        <w:rPr>
          <w:rFonts w:ascii="Calibri" w:hAnsi="Calibri" w:cs="Calibri"/>
        </w:rPr>
        <w:t xml:space="preserve"> (exercício financeiro), podendo ser prorrogado por mais 12 (doze) meses (respeitando o exercício financeiro vigente), até o limite de 60 (sessenta) meses.</w:t>
      </w:r>
    </w:p>
    <w:p w14:paraId="4FFF78C5" w14:textId="19B9C492" w:rsidR="008E5C89" w:rsidRPr="003A22E4" w:rsidRDefault="008E5C89" w:rsidP="007603A2">
      <w:pPr>
        <w:pStyle w:val="Rodap"/>
        <w:rPr>
          <w:rFonts w:ascii="Calibri" w:hAnsi="Calibri" w:cs="Calibri"/>
        </w:rPr>
      </w:pPr>
      <w:r w:rsidRPr="003A22E4">
        <w:rPr>
          <w:rFonts w:ascii="Calibri" w:hAnsi="Calibri" w:cs="Calibri"/>
        </w:rPr>
        <w:lastRenderedPageBreak/>
        <w:t>II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Cabe a contratada manter todas as condições de habilitação exigidas no Edital do Credenciamento nº </w:t>
      </w:r>
      <w:r w:rsidR="00445BA2">
        <w:rPr>
          <w:rFonts w:ascii="Calibri" w:hAnsi="Calibri" w:cs="Calibri"/>
        </w:rPr>
        <w:t>12</w:t>
      </w:r>
      <w:r w:rsidR="007249A6" w:rsidRPr="003A22E4">
        <w:rPr>
          <w:rFonts w:ascii="Calibri" w:hAnsi="Calibri" w:cs="Calibri"/>
        </w:rPr>
        <w:t>/2019</w:t>
      </w:r>
      <w:r w:rsidRPr="003A22E4">
        <w:rPr>
          <w:rFonts w:ascii="Calibri" w:hAnsi="Calibri" w:cs="Calibri"/>
        </w:rPr>
        <w:t>.</w:t>
      </w:r>
    </w:p>
    <w:p w14:paraId="16C90917" w14:textId="77777777" w:rsidR="008E5C89" w:rsidRPr="003A22E4" w:rsidRDefault="008E5C89" w:rsidP="00913638">
      <w:pPr>
        <w:pStyle w:val="Ttulo5"/>
        <w:numPr>
          <w:ilvl w:val="0"/>
          <w:numId w:val="0"/>
        </w:numPr>
        <w:ind w:left="1008" w:hanging="10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3A22E4">
        <w:rPr>
          <w:rFonts w:ascii="Calibri" w:hAnsi="Calibri" w:cs="Calibri"/>
          <w:b/>
          <w:bCs/>
          <w:iCs/>
          <w:sz w:val="24"/>
          <w:szCs w:val="24"/>
        </w:rPr>
        <w:t>CLÁUSULA QUARTA: DAS OBRIGAÇOES DA CONTRATADA</w:t>
      </w:r>
    </w:p>
    <w:p w14:paraId="396E83EF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Manter sempre atualizado o prontuário dos pacientes e o arquivo médico;</w:t>
      </w:r>
    </w:p>
    <w:p w14:paraId="5FC833BA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Não utilizar nem permitir que terceiros utilizem o paciente para fins de experimentação.</w:t>
      </w:r>
    </w:p>
    <w:p w14:paraId="1E75407D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Atender os pacientes com dignidade e respeito, de modo universal e igualitário, mantendo-se sempre a qualidade na prestação de serviços.</w:t>
      </w:r>
    </w:p>
    <w:p w14:paraId="1337ADB1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IV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Justificar ao paciente, ou ao seu responsável, por escrito, as razões técnicas alegadas quando da decisão de não realização e qualquer ato previsto no contrato.</w:t>
      </w:r>
    </w:p>
    <w:p w14:paraId="5A0F0E34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Ficará responsável por todos os gastos relativos aos insumos, que forem necessários para a perfeita execução do presente contrato, exceto no caso de tomografia e ressonância nuclear magnética que será fornecido os contrastes.</w:t>
      </w:r>
    </w:p>
    <w:p w14:paraId="0EA0D5DB" w14:textId="77777777" w:rsidR="008E5C89" w:rsidRPr="003A22E4" w:rsidRDefault="008E5C89">
      <w:pPr>
        <w:pStyle w:val="Rodap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Notificar à SMS de eventual alteração de sua razão social ou de seu controle acionário e de mudança em sua diretoria, contrato ou estatuto, enviando ao Serviço de Controle, Avaliação e Auditoria, no prazo de 30 (trinta) dias, contados a partir da data do registro da alteração, cópia autenticada da Certidão da Junta Comercial ou do Cartório de Registro de Pessoas Jurídicas.</w:t>
      </w:r>
    </w:p>
    <w:p w14:paraId="4B38FACA" w14:textId="77777777" w:rsidR="008E5C89" w:rsidRPr="003A22E4" w:rsidRDefault="008E5C89">
      <w:pPr>
        <w:pStyle w:val="Rodap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Cumprir com todas as obrigações de naturezas fiscais a parafiscais, que incidam ou venham incidir direta ou indiretamente sobre os produtos contratados.</w:t>
      </w:r>
    </w:p>
    <w:p w14:paraId="63F9F51E" w14:textId="77777777" w:rsidR="008E5C89" w:rsidRPr="003A22E4" w:rsidRDefault="008E5C89">
      <w:pPr>
        <w:pStyle w:val="Rodap"/>
        <w:tabs>
          <w:tab w:val="clear" w:pos="4419"/>
          <w:tab w:val="clear" w:pos="8838"/>
        </w:tabs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VIII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Manter atualizadas (dentro do prazo de validade) todos os documentos de habilitação as Certidão Negativa emitida pelo Instituto Nacional da Seguridade Social e Certidão Negativa do Fundo de Garantia por Tempo de Serviço.</w:t>
      </w:r>
    </w:p>
    <w:p w14:paraId="073D62A8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58FE89F1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QUINTA: DA RESPONSABILIDADE CIVIL DA CONTRATADA</w:t>
      </w:r>
    </w:p>
    <w:p w14:paraId="37FEC442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CONTRATADA é responsável pela indenização de dano causado ao paciente e aos órgãos da SMS/Fundo e a terceiros a eles vinculados, decorrentes de ato ou omissão voluntária, negligência, imperícia ou imprudência, praticados por seus empregados, profissionais ou prepostos, ficando assegurado à CONTRATADA o direito de regresso.</w:t>
      </w:r>
    </w:p>
    <w:p w14:paraId="43BBEC6C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fiscalização ou o acompanhamento da execução deste contrato pelos órgãos competentes da SMS/Fundo não exclui nem reduz a responsabilidade da CONTRATADA, nos termos da legislação referente a licitações e contratos administrativos.</w:t>
      </w:r>
    </w:p>
    <w:p w14:paraId="1B69B9E9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responsabilidade de que trata esta cláusula estende-se aos casos de danos causados por defeitos relativos à prestação de serviços nos estritos termos do art. 14 da Lei 8.078/90 (Código de Defesa do Consumidor).</w:t>
      </w:r>
    </w:p>
    <w:p w14:paraId="420DEED8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2B90AE16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SEXTA: DO PREÇO</w:t>
      </w:r>
    </w:p>
    <w:p w14:paraId="68733EC2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A SMS/Fundo pagará mensalmente a CONTRATADA, pelos serviços </w:t>
      </w:r>
      <w:r w:rsidRPr="003A22E4">
        <w:rPr>
          <w:rFonts w:ascii="Calibri" w:hAnsi="Calibri" w:cs="Calibri"/>
          <w:b/>
        </w:rPr>
        <w:t>efetivamente prestados</w:t>
      </w:r>
      <w:r w:rsidRPr="003A22E4">
        <w:rPr>
          <w:rFonts w:ascii="Calibri" w:hAnsi="Calibri" w:cs="Calibri"/>
        </w:rPr>
        <w:t>, a importância correspondente ao número de procedimentos mensais realizados, desde que autorizados e aprovados pela SMS, nos termos do contrato e de acordo com os valores constantes na Tabela (em vigor), conforme transcreve-se:</w:t>
      </w:r>
    </w:p>
    <w:p w14:paraId="283B7E3B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VALORES...</w:t>
      </w:r>
    </w:p>
    <w:p w14:paraId="0D666A8A" w14:textId="22DE3355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II - Fica estabelecido, de forma criteriosa, que os serviços objeto deste contrato serão remunerados segundo a Tabela</w:t>
      </w:r>
      <w:r w:rsidR="00FF45E8" w:rsidRPr="003A22E4">
        <w:rPr>
          <w:rFonts w:ascii="Calibri" w:hAnsi="Calibri" w:cs="Calibri"/>
        </w:rPr>
        <w:t xml:space="preserve"> </w:t>
      </w:r>
      <w:r w:rsidRPr="003A22E4">
        <w:rPr>
          <w:rFonts w:ascii="Calibri" w:hAnsi="Calibri" w:cs="Calibri"/>
        </w:rPr>
        <w:t xml:space="preserve">acima informada, vedada qualquer taxa ou complemento, sendo que </w:t>
      </w:r>
      <w:r w:rsidRPr="003A22E4">
        <w:rPr>
          <w:rFonts w:ascii="Calibri" w:hAnsi="Calibri" w:cs="Calibri"/>
          <w:u w:val="single"/>
        </w:rPr>
        <w:t>o valor abaixo estimado não caracteriza nenhum tipo de previsão de crédito</w:t>
      </w:r>
      <w:r w:rsidRPr="003A22E4">
        <w:rPr>
          <w:rFonts w:ascii="Calibri" w:hAnsi="Calibri" w:cs="Calibri"/>
        </w:rPr>
        <w:t>, conforme descrito no item acima;</w:t>
      </w:r>
    </w:p>
    <w:p w14:paraId="2D11E017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Estima-se em R$ _________ (extenso) os gastos mensais com a execução deste contrato.</w:t>
      </w:r>
    </w:p>
    <w:p w14:paraId="0C60FD80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lastRenderedPageBreak/>
        <w:t xml:space="preserve">CLÁUSULA SÉTIMA </w:t>
      </w:r>
      <w:r w:rsidR="006B5161" w:rsidRPr="003A22E4">
        <w:rPr>
          <w:rFonts w:ascii="Calibri" w:hAnsi="Calibri" w:cs="Calibri"/>
          <w:b/>
          <w:bCs/>
        </w:rPr>
        <w:t>-</w:t>
      </w:r>
      <w:r w:rsidRPr="003A22E4">
        <w:rPr>
          <w:rFonts w:ascii="Calibri" w:hAnsi="Calibri" w:cs="Calibri"/>
          <w:b/>
          <w:bCs/>
        </w:rPr>
        <w:t xml:space="preserve"> DOS RECURSOS ORÇAMENTÁRIOS</w:t>
      </w:r>
    </w:p>
    <w:p w14:paraId="7FE9D41D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As despesas dos serviços realizados por força deste contrato correrão no presente exercício (</w:t>
      </w:r>
      <w:r w:rsidR="00FF45E8" w:rsidRPr="003A22E4">
        <w:rPr>
          <w:rFonts w:ascii="Calibri" w:hAnsi="Calibri" w:cs="Calibri"/>
        </w:rPr>
        <w:t>2019</w:t>
      </w:r>
      <w:r w:rsidRPr="003A22E4">
        <w:rPr>
          <w:rFonts w:ascii="Calibri" w:hAnsi="Calibri" w:cs="Calibri"/>
        </w:rPr>
        <w:t>) à conta de dotação consignada no orçamento do Fundo Municipal de Saúde: __________________________.</w:t>
      </w:r>
    </w:p>
    <w:p w14:paraId="487B5AB7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</w:rPr>
      </w:pPr>
    </w:p>
    <w:p w14:paraId="3F53F3D3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  <w:b/>
          <w:bCs/>
        </w:rPr>
        <w:t>CLÁUSULA OITAVA: DA FISCALIZAÇÃO DO CONTRATO</w:t>
      </w:r>
    </w:p>
    <w:p w14:paraId="12BDBB39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 - A fiscalização do contrato fica a conta da Secretaria Municipal de Saúde/Fundo Municipal de Saúde, através do Serviço de Auditoria, Controle e Avaliação. </w:t>
      </w:r>
    </w:p>
    <w:p w14:paraId="13C43DD2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6A845909" w14:textId="77777777" w:rsidR="008E5C89" w:rsidRPr="003A22E4" w:rsidRDefault="008E5C89">
      <w:pPr>
        <w:pStyle w:val="Rodap"/>
        <w:tabs>
          <w:tab w:val="clear" w:pos="4419"/>
          <w:tab w:val="clear" w:pos="8838"/>
        </w:tabs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  <w:bCs/>
        </w:rPr>
        <w:t>CLÁUSULA NONA: DAS PENALIDADES</w:t>
      </w:r>
    </w:p>
    <w:p w14:paraId="72588D80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Fica a CONTRATADA sujeita a multa de 10% (dez por cento) sobre o valor mensal do contrato, por infração de qualquer cláusula ou condição pactuada neste contrato sem prejuízo das demais penalidades previstas, em especial as contidas no artigo 86 e 87 da Lei nº. 8.666/1993 Lei das Licitações e Contratos Administrativos e suas alterações, e demais disposições aplicáveis à espécie, assegurado o direito ao contraditório.</w:t>
      </w:r>
    </w:p>
    <w:p w14:paraId="4A396288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1685DF23" w14:textId="77777777" w:rsidR="008E5C89" w:rsidRPr="003A22E4" w:rsidRDefault="008E5C89">
      <w:pPr>
        <w:pStyle w:val="Corpodetexto"/>
        <w:rPr>
          <w:rFonts w:ascii="Calibri" w:hAnsi="Calibri" w:cs="Calibri"/>
          <w:b/>
          <w:bCs/>
          <w:szCs w:val="24"/>
        </w:rPr>
      </w:pPr>
      <w:r w:rsidRPr="003A22E4">
        <w:rPr>
          <w:rFonts w:ascii="Calibri" w:hAnsi="Calibri" w:cs="Calibri"/>
          <w:b/>
          <w:bCs/>
          <w:szCs w:val="24"/>
        </w:rPr>
        <w:t>CLÁUSULA DÉCIMA: DA RESCISÃO</w:t>
      </w:r>
    </w:p>
    <w:p w14:paraId="28CE127D" w14:textId="77777777" w:rsidR="008E5C89" w:rsidRPr="003A22E4" w:rsidRDefault="008E5C89">
      <w:pPr>
        <w:pStyle w:val="Corpodetexto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 xml:space="preserve">I </w:t>
      </w:r>
      <w:r w:rsidR="006B5161" w:rsidRPr="003A22E4">
        <w:rPr>
          <w:rFonts w:ascii="Calibri" w:hAnsi="Calibri" w:cs="Calibri"/>
          <w:szCs w:val="24"/>
        </w:rPr>
        <w:t>-</w:t>
      </w:r>
      <w:r w:rsidRPr="003A22E4">
        <w:rPr>
          <w:rFonts w:ascii="Calibri" w:hAnsi="Calibri" w:cs="Calibri"/>
          <w:szCs w:val="24"/>
        </w:rPr>
        <w:t xml:space="preserve"> Constituem motivos para rescisão unilateral do presente contrato, o não cumprimento de quaisquer de suas cláusulas e condições, bem como os motivos previstos na legislação referente a licitações e contratos administrativos, sem prejuízo das multas previstas na cláusula décima.</w:t>
      </w:r>
    </w:p>
    <w:p w14:paraId="04A817E9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A CONTRATADA reconhece desde já os direitos da SMS/Fundo em caso de rescisão administrativo prevista na legislação referente a licitações e contratos administrativos.</w:t>
      </w:r>
    </w:p>
    <w:p w14:paraId="3FA9F899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III </w:t>
      </w:r>
      <w:r w:rsidR="006B5161" w:rsidRPr="003A22E4">
        <w:rPr>
          <w:rFonts w:ascii="Calibri" w:hAnsi="Calibri" w:cs="Calibri"/>
        </w:rPr>
        <w:t>-</w:t>
      </w:r>
      <w:r w:rsidRPr="003A22E4">
        <w:rPr>
          <w:rFonts w:ascii="Calibri" w:hAnsi="Calibri" w:cs="Calibri"/>
        </w:rPr>
        <w:t xml:space="preserve"> Em caso de rescisão contratual, se a interrupções das atividades em andamento puder causar prejuízo à população, será observado o prazo de 120 (cento e vinte) dias para ocorrer à rescisão. Se neste prazo a CONTRATADA negligenciar a prestação dos serviços ora contratados a multa cabível poderá ser duplicada.</w:t>
      </w:r>
    </w:p>
    <w:p w14:paraId="76B2CCD6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446923FB" w14:textId="77777777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  <w:b/>
          <w:bCs/>
        </w:rPr>
      </w:pPr>
      <w:r w:rsidRPr="003A22E4">
        <w:rPr>
          <w:rFonts w:ascii="Calibri" w:hAnsi="Calibri" w:cs="Calibri"/>
          <w:b/>
        </w:rPr>
        <w:t xml:space="preserve">CLAÚSULA DÉCIMA PRIMEIRA: </w:t>
      </w:r>
      <w:r w:rsidRPr="003A22E4">
        <w:rPr>
          <w:rFonts w:ascii="Calibri" w:hAnsi="Calibri" w:cs="Calibri"/>
          <w:b/>
          <w:bCs/>
        </w:rPr>
        <w:t>DAS DISPOSIÇÕES GERAIS</w:t>
      </w:r>
    </w:p>
    <w:p w14:paraId="10961FF0" w14:textId="77777777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I - A contratualização de um prestador de serviço poderá ser, a qualquer tempo, alterada, suspensa ou cancelada, se o contrato deixar de satisfazer os interesses da Administração Pública Municipal ou as normas do Sistema Único de Saúde.</w:t>
      </w:r>
    </w:p>
    <w:p w14:paraId="6A54062A" w14:textId="4EF6160E" w:rsidR="008E5C89" w:rsidRPr="003A22E4" w:rsidRDefault="008E5C89">
      <w:pPr>
        <w:pStyle w:val="NormalWeb"/>
        <w:spacing w:before="0" w:after="0"/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II - O presente contrato está vinculado aos termos do Edital nº </w:t>
      </w:r>
      <w:sdt>
        <w:sdtPr>
          <w:rPr>
            <w:rFonts w:ascii="Calibri" w:hAnsi="Calibri" w:cs="Calibri"/>
            <w:b/>
          </w:rPr>
          <w:alias w:val="Título"/>
          <w:tag w:val=""/>
          <w:id w:val="878909900"/>
          <w:placeholder>
            <w:docPart w:val="6BB38C634B4B417984C132F7DE7400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40A3E">
            <w:rPr>
              <w:rFonts w:ascii="Calibri" w:hAnsi="Calibri" w:cs="Calibri"/>
              <w:b/>
            </w:rPr>
            <w:t>05/2019</w:t>
          </w:r>
        </w:sdtContent>
      </w:sdt>
      <w:r w:rsidRPr="003A22E4">
        <w:rPr>
          <w:rFonts w:ascii="Calibri" w:hAnsi="Calibri" w:cs="Calibri"/>
        </w:rPr>
        <w:t xml:space="preserve"> SMS/Fundo.</w:t>
      </w:r>
    </w:p>
    <w:p w14:paraId="347D5A24" w14:textId="77777777" w:rsidR="008E5C89" w:rsidRPr="003A22E4" w:rsidRDefault="008E5C89">
      <w:pPr>
        <w:pStyle w:val="PADRAO"/>
        <w:ind w:left="0" w:firstLine="0"/>
        <w:rPr>
          <w:rFonts w:ascii="Calibri" w:hAnsi="Calibri" w:cs="Calibri"/>
          <w:szCs w:val="24"/>
        </w:rPr>
      </w:pPr>
      <w:r w:rsidRPr="003A22E4">
        <w:rPr>
          <w:rFonts w:ascii="Calibri" w:hAnsi="Calibri" w:cs="Calibri"/>
          <w:szCs w:val="24"/>
        </w:rPr>
        <w:t>III - Aplica-se ao presente Contrato, nas partes omissas, a legislação pertinente em vigor.</w:t>
      </w:r>
    </w:p>
    <w:p w14:paraId="47F7EB99" w14:textId="77777777" w:rsidR="008E5C89" w:rsidRPr="003A22E4" w:rsidRDefault="008E5C89">
      <w:pPr>
        <w:pStyle w:val="Recuodecorpodetexto2"/>
        <w:ind w:firstLine="0"/>
        <w:rPr>
          <w:rFonts w:ascii="Calibri" w:hAnsi="Calibri" w:cs="Calibri"/>
        </w:rPr>
      </w:pPr>
      <w:r w:rsidRPr="003A22E4">
        <w:rPr>
          <w:rFonts w:ascii="Calibri" w:hAnsi="Calibri" w:cs="Calibri"/>
        </w:rPr>
        <w:t>IV - As partes elegem o Foro Comarca de São Bento do Sul-SC para dirimir quaisquer questões oriundas do presente contrato, renunciando a qualquer outro, por mais privilegiado que seja.</w:t>
      </w:r>
    </w:p>
    <w:p w14:paraId="0D16223A" w14:textId="77777777" w:rsidR="008E5C89" w:rsidRPr="003A22E4" w:rsidRDefault="008E5C89">
      <w:pPr>
        <w:jc w:val="both"/>
        <w:rPr>
          <w:rFonts w:ascii="Calibri" w:hAnsi="Calibri" w:cs="Calibri"/>
        </w:rPr>
      </w:pPr>
      <w:r w:rsidRPr="003A22E4">
        <w:rPr>
          <w:rFonts w:ascii="Calibri" w:hAnsi="Calibri" w:cs="Calibri"/>
        </w:rPr>
        <w:t>Por estarem justas e contratadas, as partes, firmam o presente termo em 03 (três) vias de igual teor e forma para que surtam seus efeitos, na presença de duas testemunhas.</w:t>
      </w:r>
    </w:p>
    <w:p w14:paraId="252BD627" w14:textId="77777777" w:rsidR="008E5C89" w:rsidRPr="003A22E4" w:rsidRDefault="008E5C89">
      <w:pPr>
        <w:jc w:val="both"/>
        <w:rPr>
          <w:rFonts w:ascii="Calibri" w:hAnsi="Calibri" w:cs="Calibri"/>
        </w:rPr>
      </w:pPr>
    </w:p>
    <w:p w14:paraId="1DC349CC" w14:textId="77777777" w:rsidR="008E5C89" w:rsidRPr="003A22E4" w:rsidRDefault="008E5C89" w:rsidP="007603A2">
      <w:pPr>
        <w:rPr>
          <w:rFonts w:ascii="Calibri" w:hAnsi="Calibri" w:cs="Calibri"/>
        </w:rPr>
      </w:pPr>
      <w:r w:rsidRPr="003A22E4">
        <w:rPr>
          <w:rFonts w:ascii="Calibri" w:hAnsi="Calibri" w:cs="Calibri"/>
        </w:rPr>
        <w:t xml:space="preserve">Campo </w:t>
      </w:r>
      <w:r w:rsidR="007603A2" w:rsidRPr="003A22E4">
        <w:rPr>
          <w:rFonts w:ascii="Calibri" w:hAnsi="Calibri" w:cs="Calibri"/>
        </w:rPr>
        <w:t>Alegre, _</w:t>
      </w:r>
      <w:r w:rsidRPr="003A22E4">
        <w:rPr>
          <w:rFonts w:ascii="Calibri" w:hAnsi="Calibri" w:cs="Calibri"/>
        </w:rPr>
        <w:t>___ de __________ de _______.</w:t>
      </w:r>
    </w:p>
    <w:p w14:paraId="67F2D05A" w14:textId="77777777" w:rsidR="008E5C89" w:rsidRPr="003A22E4" w:rsidRDefault="008E5C89" w:rsidP="00026396">
      <w:pPr>
        <w:jc w:val="center"/>
        <w:rPr>
          <w:rFonts w:ascii="Calibri" w:hAnsi="Calibri" w:cs="Calibri"/>
        </w:rPr>
      </w:pPr>
    </w:p>
    <w:p w14:paraId="69300434" w14:textId="77777777" w:rsidR="008E5C89" w:rsidRPr="003A22E4" w:rsidRDefault="008E5C89" w:rsidP="00026396">
      <w:pPr>
        <w:jc w:val="center"/>
        <w:rPr>
          <w:rFonts w:ascii="Calibri" w:hAnsi="Calibri" w:cs="Calibri"/>
          <w:bCs/>
        </w:rPr>
      </w:pPr>
      <w:r w:rsidRPr="003A22E4">
        <w:rPr>
          <w:rFonts w:ascii="Calibri" w:hAnsi="Calibri" w:cs="Calibri"/>
          <w:bCs/>
        </w:rPr>
        <w:t>CONTRATANTE</w:t>
      </w:r>
    </w:p>
    <w:p w14:paraId="721E343A" w14:textId="77777777" w:rsidR="008E5C89" w:rsidRPr="003A22E4" w:rsidRDefault="008E5C89" w:rsidP="000D60B0">
      <w:pPr>
        <w:jc w:val="center"/>
        <w:rPr>
          <w:rFonts w:ascii="Calibri" w:hAnsi="Calibri" w:cs="Calibri"/>
        </w:rPr>
      </w:pPr>
      <w:r w:rsidRPr="003A22E4">
        <w:rPr>
          <w:rFonts w:ascii="Calibri" w:hAnsi="Calibri" w:cs="Calibri"/>
          <w:bCs/>
        </w:rPr>
        <w:t>CONTRATADA</w:t>
      </w:r>
    </w:p>
    <w:p w14:paraId="0BC68025" w14:textId="77777777" w:rsidR="008E5C89" w:rsidRPr="003A22E4" w:rsidRDefault="008E5C89" w:rsidP="00026396">
      <w:pPr>
        <w:jc w:val="center"/>
        <w:rPr>
          <w:rFonts w:ascii="Calibri" w:hAnsi="Calibri" w:cs="Calibri"/>
        </w:rPr>
      </w:pPr>
    </w:p>
    <w:p w14:paraId="592ED4A5" w14:textId="77777777" w:rsidR="008E5C89" w:rsidRPr="003A22E4" w:rsidRDefault="008E5C89" w:rsidP="007603A2">
      <w:pPr>
        <w:jc w:val="center"/>
        <w:rPr>
          <w:rFonts w:ascii="Calibri" w:hAnsi="Calibri" w:cs="Calibri"/>
        </w:rPr>
      </w:pPr>
      <w:r w:rsidRPr="003A22E4">
        <w:rPr>
          <w:rFonts w:ascii="Calibri" w:hAnsi="Calibri" w:cs="Calibri"/>
        </w:rPr>
        <w:t>Testemunhas:</w:t>
      </w:r>
    </w:p>
    <w:sectPr w:rsidR="008E5C89" w:rsidRPr="003A22E4" w:rsidSect="0034076B">
      <w:headerReference w:type="default" r:id="rId11"/>
      <w:footerReference w:type="even" r:id="rId12"/>
      <w:footerReference w:type="default" r:id="rId13"/>
      <w:pgSz w:w="11906" w:h="16838" w:code="9"/>
      <w:pgMar w:top="1418" w:right="1274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F3E8" w14:textId="77777777" w:rsidR="00624E7D" w:rsidRDefault="00624E7D">
      <w:r>
        <w:separator/>
      </w:r>
    </w:p>
  </w:endnote>
  <w:endnote w:type="continuationSeparator" w:id="0">
    <w:p w14:paraId="737BE83F" w14:textId="77777777" w:rsidR="00624E7D" w:rsidRDefault="006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BEB1" w14:textId="77777777" w:rsidR="00605380" w:rsidRDefault="006053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7973A0" w14:textId="77777777" w:rsidR="00605380" w:rsidRDefault="0060538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C775" w14:textId="77777777" w:rsidR="00605380" w:rsidRDefault="006053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3709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53ACBECD" w14:textId="77777777" w:rsidR="00605380" w:rsidRPr="00913638" w:rsidRDefault="00605380" w:rsidP="00320B4F">
    <w:pPr>
      <w:pStyle w:val="Rodap"/>
      <w:pBdr>
        <w:top w:val="single" w:sz="4" w:space="1" w:color="auto"/>
      </w:pBdr>
      <w:ind w:right="360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2D55" w14:textId="77777777" w:rsidR="00624E7D" w:rsidRDefault="00624E7D">
      <w:r>
        <w:separator/>
      </w:r>
    </w:p>
  </w:footnote>
  <w:footnote w:type="continuationSeparator" w:id="0">
    <w:p w14:paraId="13D91B87" w14:textId="77777777" w:rsidR="00624E7D" w:rsidRDefault="0062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B4EA" w14:textId="77777777" w:rsidR="00E40A3E" w:rsidRPr="008711A0" w:rsidRDefault="00E40A3E" w:rsidP="00E40A3E">
    <w:pPr>
      <w:pStyle w:val="Cabealho"/>
      <w:pBdr>
        <w:bottom w:val="single" w:sz="4" w:space="1" w:color="auto"/>
      </w:pBdr>
      <w:jc w:val="center"/>
      <w:rPr>
        <w:rFonts w:ascii="Calibri" w:hAnsi="Calibri" w:cs="Bookerly"/>
        <w:b/>
        <w:spacing w:val="34"/>
        <w:sz w:val="32"/>
      </w:rPr>
    </w:pPr>
    <w:r w:rsidRPr="001B28F4">
      <w:rPr>
        <w:rFonts w:ascii="Calibri" w:hAnsi="Calibri" w:cs="Bookerly"/>
        <w:b/>
        <w:spacing w:val="34"/>
        <w:sz w:val="32"/>
      </w:rPr>
      <w:t>F</w:t>
    </w:r>
    <w:r w:rsidRPr="001B28F4">
      <w:rPr>
        <w:rFonts w:ascii="Calibri" w:hAnsi="Calibri" w:cs="Bookerly"/>
        <w:b/>
        <w:spacing w:val="34"/>
        <w:sz w:val="28"/>
      </w:rPr>
      <w:t xml:space="preserve">UNDO </w:t>
    </w:r>
    <w:r w:rsidRPr="001B28F4">
      <w:rPr>
        <w:rFonts w:ascii="Calibri" w:hAnsi="Calibri" w:cs="Bookerly"/>
        <w:b/>
        <w:spacing w:val="34"/>
        <w:sz w:val="32"/>
      </w:rPr>
      <w:t>M</w:t>
    </w:r>
    <w:r w:rsidRPr="001B28F4">
      <w:rPr>
        <w:rFonts w:ascii="Calibri" w:hAnsi="Calibri" w:cs="Bookerly"/>
        <w:b/>
        <w:spacing w:val="34"/>
        <w:sz w:val="28"/>
      </w:rPr>
      <w:t xml:space="preserve">UNICIPAL DE </w:t>
    </w:r>
    <w:r w:rsidRPr="001B28F4">
      <w:rPr>
        <w:rFonts w:ascii="Calibri" w:hAnsi="Calibri" w:cs="Bookerly"/>
        <w:b/>
        <w:spacing w:val="34"/>
        <w:sz w:val="32"/>
      </w:rPr>
      <w:t>S</w:t>
    </w:r>
    <w:r w:rsidRPr="001B28F4">
      <w:rPr>
        <w:rFonts w:ascii="Calibri" w:hAnsi="Calibri" w:cs="Bookerly"/>
        <w:b/>
        <w:spacing w:val="34"/>
        <w:sz w:val="28"/>
      </w:rPr>
      <w:t xml:space="preserve">AÚDE DE </w:t>
    </w:r>
    <w:r w:rsidRPr="001B28F4">
      <w:rPr>
        <w:rFonts w:ascii="Calibri" w:hAnsi="Calibri" w:cs="Bookerly"/>
        <w:b/>
        <w:spacing w:val="34"/>
        <w:sz w:val="32"/>
      </w:rPr>
      <w:t>C</w:t>
    </w:r>
    <w:r w:rsidRPr="001B28F4">
      <w:rPr>
        <w:rFonts w:ascii="Calibri" w:hAnsi="Calibri" w:cs="Bookerly"/>
        <w:b/>
        <w:spacing w:val="34"/>
        <w:sz w:val="28"/>
      </w:rPr>
      <w:t xml:space="preserve">AMPO </w:t>
    </w:r>
    <w:r w:rsidRPr="001B28F4">
      <w:rPr>
        <w:rFonts w:ascii="Calibri" w:hAnsi="Calibri" w:cs="Bookerly"/>
        <w:b/>
        <w:spacing w:val="34"/>
        <w:sz w:val="32"/>
      </w:rPr>
      <w:t>A</w:t>
    </w:r>
    <w:r w:rsidRPr="001B28F4">
      <w:rPr>
        <w:rFonts w:ascii="Calibri" w:hAnsi="Calibri" w:cs="Bookerly"/>
        <w:b/>
        <w:spacing w:val="34"/>
        <w:sz w:val="28"/>
      </w:rPr>
      <w:t xml:space="preserve">LEGRE – </w:t>
    </w:r>
    <w:r w:rsidRPr="001B28F4">
      <w:rPr>
        <w:rFonts w:ascii="Calibri" w:hAnsi="Calibri" w:cs="Bookerly"/>
        <w:b/>
        <w:spacing w:val="34"/>
        <w:sz w:val="32"/>
      </w:rPr>
      <w:t>SC</w:t>
    </w:r>
  </w:p>
  <w:p w14:paraId="496C52E5" w14:textId="77777777" w:rsidR="00E40A3E" w:rsidRPr="00C9549C" w:rsidRDefault="00E40A3E" w:rsidP="00E40A3E">
    <w:pPr>
      <w:pStyle w:val="Cabealho"/>
    </w:pPr>
  </w:p>
  <w:p w14:paraId="40B1C80C" w14:textId="77777777" w:rsidR="00605380" w:rsidRPr="00867588" w:rsidRDefault="00605380" w:rsidP="008675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96D1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C66BF"/>
    <w:multiLevelType w:val="multilevel"/>
    <w:tmpl w:val="EBFCB57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3" w15:restartNumberingAfterBreak="0">
    <w:nsid w:val="08CE77BF"/>
    <w:multiLevelType w:val="hybridMultilevel"/>
    <w:tmpl w:val="613EF97A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EE932A9"/>
    <w:multiLevelType w:val="hybridMultilevel"/>
    <w:tmpl w:val="78A6F4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3774E"/>
    <w:multiLevelType w:val="hybridMultilevel"/>
    <w:tmpl w:val="7E70215C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ABA76F5"/>
    <w:multiLevelType w:val="multilevel"/>
    <w:tmpl w:val="CC7A1C2E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1AE45607"/>
    <w:multiLevelType w:val="multilevel"/>
    <w:tmpl w:val="0624CD6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B956C09"/>
    <w:multiLevelType w:val="multilevel"/>
    <w:tmpl w:val="5EAA0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D004929"/>
    <w:multiLevelType w:val="multilevel"/>
    <w:tmpl w:val="F902470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10" w15:restartNumberingAfterBreak="0">
    <w:nsid w:val="257074E2"/>
    <w:multiLevelType w:val="hybridMultilevel"/>
    <w:tmpl w:val="CC4C00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23CDE"/>
    <w:multiLevelType w:val="multilevel"/>
    <w:tmpl w:val="94E22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95D62"/>
    <w:multiLevelType w:val="singleLevel"/>
    <w:tmpl w:val="05669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3" w15:restartNumberingAfterBreak="0">
    <w:nsid w:val="2C637CBF"/>
    <w:multiLevelType w:val="hybridMultilevel"/>
    <w:tmpl w:val="2C40E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D64C8"/>
    <w:multiLevelType w:val="multilevel"/>
    <w:tmpl w:val="37727F1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E830C3A"/>
    <w:multiLevelType w:val="multilevel"/>
    <w:tmpl w:val="5EAA0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80F4A91"/>
    <w:multiLevelType w:val="multilevel"/>
    <w:tmpl w:val="AE30F1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17" w15:restartNumberingAfterBreak="0">
    <w:nsid w:val="3B6674ED"/>
    <w:multiLevelType w:val="hybridMultilevel"/>
    <w:tmpl w:val="16A40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C09C4"/>
    <w:multiLevelType w:val="hybridMultilevel"/>
    <w:tmpl w:val="B524C136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45504E4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B3794F"/>
    <w:multiLevelType w:val="multilevel"/>
    <w:tmpl w:val="C6880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firstLine="6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795DA0"/>
    <w:multiLevelType w:val="hybridMultilevel"/>
    <w:tmpl w:val="30BC1EFA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620A7161"/>
    <w:multiLevelType w:val="multilevel"/>
    <w:tmpl w:val="D09EE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33065F3"/>
    <w:multiLevelType w:val="hybridMultilevel"/>
    <w:tmpl w:val="7C0C7B4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F37C9"/>
    <w:multiLevelType w:val="multilevel"/>
    <w:tmpl w:val="BFA4852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tabs>
          <w:tab w:val="num" w:pos="10800"/>
        </w:tabs>
        <w:ind w:left="10800" w:hanging="2160"/>
      </w:pPr>
      <w:rPr>
        <w:rFonts w:hint="default"/>
        <w:b w:val="0"/>
      </w:rPr>
    </w:lvl>
  </w:abstractNum>
  <w:abstractNum w:abstractNumId="25" w15:restartNumberingAfterBreak="0">
    <w:nsid w:val="6D180F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EE77F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C362F4"/>
    <w:multiLevelType w:val="singleLevel"/>
    <w:tmpl w:val="50A8B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4"/>
  </w:num>
  <w:num w:numId="5">
    <w:abstractNumId w:val="13"/>
  </w:num>
  <w:num w:numId="6">
    <w:abstractNumId w:val="23"/>
  </w:num>
  <w:num w:numId="7">
    <w:abstractNumId w:val="27"/>
  </w:num>
  <w:num w:numId="8">
    <w:abstractNumId w:val="17"/>
  </w:num>
  <w:num w:numId="9">
    <w:abstractNumId w:val="21"/>
  </w:num>
  <w:num w:numId="10">
    <w:abstractNumId w:val="25"/>
  </w:num>
  <w:num w:numId="11">
    <w:abstractNumId w:val="24"/>
  </w:num>
  <w:num w:numId="12">
    <w:abstractNumId w:val="6"/>
  </w:num>
  <w:num w:numId="13">
    <w:abstractNumId w:val="16"/>
  </w:num>
  <w:num w:numId="14">
    <w:abstractNumId w:val="2"/>
  </w:num>
  <w:num w:numId="15">
    <w:abstractNumId w:val="9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8"/>
  </w:num>
  <w:num w:numId="21">
    <w:abstractNumId w:val="0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  <w:num w:numId="26">
    <w:abstractNumId w:val="7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FB"/>
    <w:rsid w:val="000018C6"/>
    <w:rsid w:val="00026396"/>
    <w:rsid w:val="00030C22"/>
    <w:rsid w:val="00042696"/>
    <w:rsid w:val="00042E47"/>
    <w:rsid w:val="00067843"/>
    <w:rsid w:val="00071F5E"/>
    <w:rsid w:val="00073977"/>
    <w:rsid w:val="0008110C"/>
    <w:rsid w:val="000B22D8"/>
    <w:rsid w:val="000B36B0"/>
    <w:rsid w:val="000B54C0"/>
    <w:rsid w:val="000C408C"/>
    <w:rsid w:val="000C6308"/>
    <w:rsid w:val="000D1BEF"/>
    <w:rsid w:val="000D60B0"/>
    <w:rsid w:val="000E13B9"/>
    <w:rsid w:val="000E1BE2"/>
    <w:rsid w:val="00112E5E"/>
    <w:rsid w:val="00125C01"/>
    <w:rsid w:val="00147007"/>
    <w:rsid w:val="00174DC3"/>
    <w:rsid w:val="001A40FF"/>
    <w:rsid w:val="001B372D"/>
    <w:rsid w:val="001C236A"/>
    <w:rsid w:val="001D2D69"/>
    <w:rsid w:val="001E1144"/>
    <w:rsid w:val="00201652"/>
    <w:rsid w:val="00205CC7"/>
    <w:rsid w:val="00211B85"/>
    <w:rsid w:val="00223AFB"/>
    <w:rsid w:val="00224AA4"/>
    <w:rsid w:val="0022651C"/>
    <w:rsid w:val="00237C73"/>
    <w:rsid w:val="00253FC9"/>
    <w:rsid w:val="002613E8"/>
    <w:rsid w:val="002A5F09"/>
    <w:rsid w:val="002B68F2"/>
    <w:rsid w:val="002C163C"/>
    <w:rsid w:val="002D7786"/>
    <w:rsid w:val="002F2990"/>
    <w:rsid w:val="00314195"/>
    <w:rsid w:val="00320B4F"/>
    <w:rsid w:val="00324CA4"/>
    <w:rsid w:val="0034076B"/>
    <w:rsid w:val="00343D5D"/>
    <w:rsid w:val="0035195A"/>
    <w:rsid w:val="00377D04"/>
    <w:rsid w:val="003A22E4"/>
    <w:rsid w:val="003A27E7"/>
    <w:rsid w:val="003D151E"/>
    <w:rsid w:val="003D6CCD"/>
    <w:rsid w:val="003D7604"/>
    <w:rsid w:val="003E0706"/>
    <w:rsid w:val="003E7864"/>
    <w:rsid w:val="003F4A65"/>
    <w:rsid w:val="00415866"/>
    <w:rsid w:val="00423709"/>
    <w:rsid w:val="00445BA2"/>
    <w:rsid w:val="00445DEC"/>
    <w:rsid w:val="00473FFC"/>
    <w:rsid w:val="00487AF7"/>
    <w:rsid w:val="0049289D"/>
    <w:rsid w:val="0049460E"/>
    <w:rsid w:val="004C4D65"/>
    <w:rsid w:val="004C7A1B"/>
    <w:rsid w:val="004D5A56"/>
    <w:rsid w:val="00503F84"/>
    <w:rsid w:val="00512FA9"/>
    <w:rsid w:val="00551B73"/>
    <w:rsid w:val="00553625"/>
    <w:rsid w:val="00581B94"/>
    <w:rsid w:val="00585104"/>
    <w:rsid w:val="005A2858"/>
    <w:rsid w:val="005A332B"/>
    <w:rsid w:val="005C0C09"/>
    <w:rsid w:val="005C0F51"/>
    <w:rsid w:val="005D3C6C"/>
    <w:rsid w:val="005E186A"/>
    <w:rsid w:val="005E428B"/>
    <w:rsid w:val="005F4F12"/>
    <w:rsid w:val="00605380"/>
    <w:rsid w:val="00606F6E"/>
    <w:rsid w:val="00617CDE"/>
    <w:rsid w:val="00622548"/>
    <w:rsid w:val="00624E7D"/>
    <w:rsid w:val="00646BA8"/>
    <w:rsid w:val="006523F9"/>
    <w:rsid w:val="006643F6"/>
    <w:rsid w:val="0066633F"/>
    <w:rsid w:val="00666CB2"/>
    <w:rsid w:val="006672F8"/>
    <w:rsid w:val="0069577A"/>
    <w:rsid w:val="00696403"/>
    <w:rsid w:val="006A4595"/>
    <w:rsid w:val="006B5069"/>
    <w:rsid w:val="006B5161"/>
    <w:rsid w:val="006F09EA"/>
    <w:rsid w:val="007075A5"/>
    <w:rsid w:val="00713004"/>
    <w:rsid w:val="007249A6"/>
    <w:rsid w:val="00732A21"/>
    <w:rsid w:val="007519A0"/>
    <w:rsid w:val="007603A2"/>
    <w:rsid w:val="00767B75"/>
    <w:rsid w:val="00775998"/>
    <w:rsid w:val="00784C42"/>
    <w:rsid w:val="00797D5B"/>
    <w:rsid w:val="007A34D3"/>
    <w:rsid w:val="007B51E3"/>
    <w:rsid w:val="007E0F3E"/>
    <w:rsid w:val="007E3CA1"/>
    <w:rsid w:val="00805AA5"/>
    <w:rsid w:val="008224D1"/>
    <w:rsid w:val="00845059"/>
    <w:rsid w:val="00852771"/>
    <w:rsid w:val="008553C1"/>
    <w:rsid w:val="008613B1"/>
    <w:rsid w:val="00865D2F"/>
    <w:rsid w:val="00867588"/>
    <w:rsid w:val="00896E9A"/>
    <w:rsid w:val="008B7987"/>
    <w:rsid w:val="008E5C89"/>
    <w:rsid w:val="008F2218"/>
    <w:rsid w:val="00913638"/>
    <w:rsid w:val="00922075"/>
    <w:rsid w:val="00950D66"/>
    <w:rsid w:val="009864DF"/>
    <w:rsid w:val="009B7BFF"/>
    <w:rsid w:val="009C4E84"/>
    <w:rsid w:val="009C57CF"/>
    <w:rsid w:val="009D4B4A"/>
    <w:rsid w:val="009E0810"/>
    <w:rsid w:val="009E0BCB"/>
    <w:rsid w:val="009F6CE9"/>
    <w:rsid w:val="009F7925"/>
    <w:rsid w:val="00A06F9A"/>
    <w:rsid w:val="00A11C4E"/>
    <w:rsid w:val="00A14D5E"/>
    <w:rsid w:val="00A14E40"/>
    <w:rsid w:val="00A23D85"/>
    <w:rsid w:val="00A32ADF"/>
    <w:rsid w:val="00A46332"/>
    <w:rsid w:val="00A82B76"/>
    <w:rsid w:val="00A97EBD"/>
    <w:rsid w:val="00AA1491"/>
    <w:rsid w:val="00AA3E60"/>
    <w:rsid w:val="00AC059C"/>
    <w:rsid w:val="00AC2DC6"/>
    <w:rsid w:val="00AE41FD"/>
    <w:rsid w:val="00AF2ADB"/>
    <w:rsid w:val="00B24756"/>
    <w:rsid w:val="00B3088E"/>
    <w:rsid w:val="00B52BDC"/>
    <w:rsid w:val="00B71620"/>
    <w:rsid w:val="00B72D72"/>
    <w:rsid w:val="00B730F4"/>
    <w:rsid w:val="00B84281"/>
    <w:rsid w:val="00BB48DA"/>
    <w:rsid w:val="00BB6233"/>
    <w:rsid w:val="00BD30B2"/>
    <w:rsid w:val="00BD7983"/>
    <w:rsid w:val="00BF1400"/>
    <w:rsid w:val="00C13A9E"/>
    <w:rsid w:val="00C509E0"/>
    <w:rsid w:val="00C737D4"/>
    <w:rsid w:val="00C7492A"/>
    <w:rsid w:val="00C77FBD"/>
    <w:rsid w:val="00C85960"/>
    <w:rsid w:val="00C863FF"/>
    <w:rsid w:val="00C97C7F"/>
    <w:rsid w:val="00CA1B6E"/>
    <w:rsid w:val="00CA49A3"/>
    <w:rsid w:val="00CB3B62"/>
    <w:rsid w:val="00CC4386"/>
    <w:rsid w:val="00CC7233"/>
    <w:rsid w:val="00CD7CE5"/>
    <w:rsid w:val="00CE19F9"/>
    <w:rsid w:val="00CE2C58"/>
    <w:rsid w:val="00D211A7"/>
    <w:rsid w:val="00D216A7"/>
    <w:rsid w:val="00D365C4"/>
    <w:rsid w:val="00D53E95"/>
    <w:rsid w:val="00D60F8D"/>
    <w:rsid w:val="00D9228E"/>
    <w:rsid w:val="00DA5E3D"/>
    <w:rsid w:val="00DB073B"/>
    <w:rsid w:val="00DB368A"/>
    <w:rsid w:val="00DC4081"/>
    <w:rsid w:val="00DC46E5"/>
    <w:rsid w:val="00DF2783"/>
    <w:rsid w:val="00E339E2"/>
    <w:rsid w:val="00E40A3E"/>
    <w:rsid w:val="00E42BFE"/>
    <w:rsid w:val="00E52E20"/>
    <w:rsid w:val="00E56C85"/>
    <w:rsid w:val="00E63A54"/>
    <w:rsid w:val="00E9062E"/>
    <w:rsid w:val="00E93D0A"/>
    <w:rsid w:val="00EB2F03"/>
    <w:rsid w:val="00EC2BBE"/>
    <w:rsid w:val="00ED72F7"/>
    <w:rsid w:val="00EE5797"/>
    <w:rsid w:val="00F37B53"/>
    <w:rsid w:val="00F440D6"/>
    <w:rsid w:val="00F45AE2"/>
    <w:rsid w:val="00F509E4"/>
    <w:rsid w:val="00F53AEA"/>
    <w:rsid w:val="00F56833"/>
    <w:rsid w:val="00F90A22"/>
    <w:rsid w:val="00F9507D"/>
    <w:rsid w:val="00FA1EA9"/>
    <w:rsid w:val="00FA5466"/>
    <w:rsid w:val="00FB3813"/>
    <w:rsid w:val="00FC5103"/>
    <w:rsid w:val="00FE541F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C0708"/>
  <w15:chartTrackingRefBased/>
  <w15:docId w15:val="{778725C1-FE38-45E9-915C-E89DB65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Pr>
      <w:rFonts w:ascii="Arial" w:hAnsi="Arial"/>
      <w:szCs w:val="20"/>
    </w:rPr>
  </w:style>
  <w:style w:type="paragraph" w:styleId="Recuodecorpodetexto">
    <w:name w:val="Body Text Indent"/>
    <w:basedOn w:val="Normal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3">
    <w:name w:val="Body Text Indent 3"/>
    <w:basedOn w:val="Normal"/>
    <w:pPr>
      <w:ind w:firstLine="708"/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pPr>
      <w:ind w:firstLine="10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PADRAO">
    <w:name w:val="PADRAO"/>
    <w:basedOn w:val="Normal"/>
    <w:pPr>
      <w:widowControl w:val="0"/>
      <w:ind w:left="576" w:firstLine="576"/>
      <w:jc w:val="both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CE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D7CE5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487AF7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211A7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D211A7"/>
    <w:rPr>
      <w:sz w:val="16"/>
      <w:szCs w:val="16"/>
    </w:rPr>
  </w:style>
  <w:style w:type="character" w:customStyle="1" w:styleId="portlet-title-text">
    <w:name w:val="portlet-title-text"/>
    <w:rsid w:val="003D6CCD"/>
  </w:style>
  <w:style w:type="paragraph" w:styleId="PargrafodaLista">
    <w:name w:val="List Paragraph"/>
    <w:basedOn w:val="Normal"/>
    <w:uiPriority w:val="34"/>
    <w:qFormat/>
    <w:rsid w:val="000B36B0"/>
    <w:pPr>
      <w:ind w:left="708"/>
    </w:pPr>
  </w:style>
  <w:style w:type="character" w:customStyle="1" w:styleId="Corpodetexto2Char">
    <w:name w:val="Corpo de texto 2 Char"/>
    <w:link w:val="Corpodetexto2"/>
    <w:rsid w:val="0042370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BB6233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B6233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rsid w:val="00867588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B22D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0B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sc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ampoalegre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sc.gov.b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98F80A2B94B77A8CB4DBE6CCA6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B4F6E-40F1-4F17-BF93-2F314E947530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  <w:docPart>
      <w:docPartPr>
        <w:name w:val="46169C88AD9E4657AF305794C3ED4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5791-8B3E-4893-A6C8-76FF39DBB192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  <w:docPart>
      <w:docPartPr>
        <w:name w:val="421826A2585242B8A0314F6175956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644F5-7D20-4A90-BA79-F5371AFEF0FB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  <w:docPart>
      <w:docPartPr>
        <w:name w:val="C335EA1B3ED24946A205CB9FC7B55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AB384-9017-4E95-8AC5-834C80CC70F1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  <w:docPart>
      <w:docPartPr>
        <w:name w:val="3CD4AB2299DE4B3A92EA13CD309BF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AB2EB-BC26-4938-B22D-D38C363F9ADD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  <w:docPart>
      <w:docPartPr>
        <w:name w:val="6BB38C634B4B417984C132F7DE740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6F0DA-C0EB-4740-BCB7-4E1E0809C9F1}"/>
      </w:docPartPr>
      <w:docPartBody>
        <w:p w:rsidR="00A55738" w:rsidRDefault="00573338">
          <w:r w:rsidRPr="00B6688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38"/>
    <w:rsid w:val="00150976"/>
    <w:rsid w:val="00573338"/>
    <w:rsid w:val="008803AB"/>
    <w:rsid w:val="008B04D7"/>
    <w:rsid w:val="00A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33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3604</Words>
  <Characters>19463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XX/2019</vt:lpstr>
    </vt:vector>
  </TitlesOfParts>
  <Company/>
  <LinksUpToDate>false</LinksUpToDate>
  <CharactersWithSpaces>23021</CharactersWithSpaces>
  <SharedDoc>false</SharedDoc>
  <HLinks>
    <vt:vector size="24" baseType="variant"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http://www.diariomunicipal.sc.gov.br/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http://www.diariomunicipal.sc.gov.br/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05/2019</dc:title>
  <dc:subject/>
  <dc:creator>Prefeitura</dc:creator>
  <cp:keywords/>
  <cp:lastModifiedBy>User</cp:lastModifiedBy>
  <cp:revision>20</cp:revision>
  <cp:lastPrinted>2019-09-17T17:22:00Z</cp:lastPrinted>
  <dcterms:created xsi:type="dcterms:W3CDTF">2019-09-17T17:15:00Z</dcterms:created>
  <dcterms:modified xsi:type="dcterms:W3CDTF">2019-09-18T13:57:00Z</dcterms:modified>
</cp:coreProperties>
</file>